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193" w14:textId="77777777" w:rsidR="00DE3DCC" w:rsidRDefault="00DE3DCC" w:rsidP="00DE3DCC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MINISTÈRE DE L’ÉDUCATION NATIONALE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M. </w:t>
      </w:r>
    </w:p>
    <w:p w14:paraId="74915D32" w14:textId="77777777" w:rsidR="00DE3DCC" w:rsidRDefault="00DE3DCC" w:rsidP="00DE3DCC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Unité Pédagogique Régionale de Paris</w:t>
      </w:r>
    </w:p>
    <w:p w14:paraId="07B13B3B" w14:textId="77777777" w:rsidR="00DE3DCC" w:rsidRDefault="00DE3DCC" w:rsidP="00DE3DCC">
      <w:pPr>
        <w:pStyle w:val="Standard"/>
        <w:rPr>
          <w:rFonts w:ascii="Arial" w:hAnsi="Arial" w:cs="Arial"/>
          <w:b/>
          <w:sz w:val="22"/>
          <w:szCs w:val="22"/>
        </w:rPr>
      </w:pPr>
    </w:p>
    <w:p w14:paraId="353A07D9" w14:textId="77777777" w:rsidR="00DE3DCC" w:rsidRDefault="00DE3DCC" w:rsidP="00DE3DCC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Catherine LE FAOU</w:t>
      </w:r>
    </w:p>
    <w:p w14:paraId="0E4BD944" w14:textId="77777777" w:rsidR="00DE3DCC" w:rsidRDefault="00DE3DCC" w:rsidP="00DE3DCC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Responsable Locale de l’Enseignement  </w:t>
      </w:r>
    </w:p>
    <w:p w14:paraId="0EDAB97B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780A6ADD" w14:textId="16998CBD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Poissy, le </w:t>
      </w:r>
      <w:r>
        <w:rPr>
          <w:rFonts w:ascii="Arial" w:hAnsi="Arial" w:cs="Arial"/>
        </w:rPr>
        <w:t>29 novembre</w:t>
      </w:r>
      <w:r>
        <w:rPr>
          <w:rFonts w:ascii="Arial" w:hAnsi="Arial" w:cs="Arial"/>
        </w:rPr>
        <w:t xml:space="preserve"> 2024   </w:t>
      </w:r>
    </w:p>
    <w:p w14:paraId="42B28F8E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573A0A62" w14:textId="77777777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Objet : INVITATION</w:t>
      </w:r>
    </w:p>
    <w:p w14:paraId="68AD3C99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58FAA21B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2229CE8F" w14:textId="77777777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Monsieur,</w:t>
      </w:r>
    </w:p>
    <w:p w14:paraId="38E61B3E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6EAFE473" w14:textId="59B87BE5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J’ai le plaisir de vous convier au </w:t>
      </w:r>
      <w:r>
        <w:rPr>
          <w:rFonts w:ascii="Arial" w:hAnsi="Arial" w:cs="Arial"/>
        </w:rPr>
        <w:t>premier</w:t>
      </w:r>
      <w:r>
        <w:rPr>
          <w:rFonts w:ascii="Arial" w:hAnsi="Arial" w:cs="Arial"/>
        </w:rPr>
        <w:t xml:space="preserve"> café littéraire </w:t>
      </w:r>
      <w:r>
        <w:rPr>
          <w:rFonts w:ascii="Arial" w:hAnsi="Arial" w:cs="Arial"/>
        </w:rPr>
        <w:t>des prix du Pincerais de la saison !</w:t>
      </w:r>
    </w:p>
    <w:p w14:paraId="6CDC0231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4F4CF9BA" w14:textId="08D26639" w:rsidR="00DE3DCC" w:rsidRDefault="00DE3DCC" w:rsidP="00DE3DCC">
      <w:pPr>
        <w:pStyle w:val="Standard"/>
        <w:rPr>
          <w:rFonts w:ascii="Arial" w:hAnsi="Arial" w:cs="Arial"/>
        </w:rPr>
      </w:pPr>
      <w:r w:rsidRPr="00DE3DCC">
        <w:rPr>
          <w:rFonts w:ascii="Arial" w:hAnsi="Arial" w:cs="Arial"/>
          <w:b/>
          <w:bCs/>
        </w:rPr>
        <w:t xml:space="preserve">VENDREDI </w:t>
      </w:r>
      <w:r w:rsidRPr="00DE3DCC">
        <w:rPr>
          <w:rFonts w:ascii="Arial" w:hAnsi="Arial" w:cs="Arial"/>
          <w:b/>
          <w:bCs/>
        </w:rPr>
        <w:t xml:space="preserve">6 décembre </w:t>
      </w:r>
      <w:r w:rsidRPr="00DE3DCC">
        <w:rPr>
          <w:rFonts w:ascii="Arial" w:hAnsi="Arial" w:cs="Arial"/>
          <w:b/>
          <w:bCs/>
        </w:rPr>
        <w:t>de 14h à 16h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qui aura lieu exceptionnellement au centre de documentation du centre scolaire (les suivants auront lieu comme d’habitude en bibliothèque activités 1</w:t>
      </w:r>
      <w:r w:rsidRPr="00DE3DCC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>)</w:t>
      </w:r>
    </w:p>
    <w:p w14:paraId="57152C03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624647F4" w14:textId="77777777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Nos libraires seront présents !</w:t>
      </w:r>
    </w:p>
    <w:p w14:paraId="3D4345D1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58DA2529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43D0859D" w14:textId="77777777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Au menu :</w:t>
      </w:r>
    </w:p>
    <w:p w14:paraId="31A2AB35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488EDB8F" w14:textId="14E9BAC5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Présentation d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 xml:space="preserve">quatre </w:t>
      </w:r>
      <w:r>
        <w:rPr>
          <w:rFonts w:ascii="Arial" w:hAnsi="Arial" w:cs="Arial"/>
        </w:rPr>
        <w:t>sélections</w:t>
      </w:r>
      <w:r>
        <w:rPr>
          <w:rFonts w:ascii="Arial" w:hAnsi="Arial" w:cs="Arial"/>
        </w:rPr>
        <w:t xml:space="preserve"> (littérature française et étrangère, policier, fantastique) par nos libraires</w:t>
      </w:r>
      <w:r>
        <w:rPr>
          <w:rFonts w:ascii="Arial" w:hAnsi="Arial" w:cs="Arial"/>
        </w:rPr>
        <w:t>, et café gourmand !</w:t>
      </w:r>
    </w:p>
    <w:p w14:paraId="6069E6E6" w14:textId="789AFE3C" w:rsidR="00DE3DCC" w:rsidRDefault="00DE3DCC" w:rsidP="00DE3DCC">
      <w:pPr>
        <w:pStyle w:val="Standard"/>
        <w:rPr>
          <w:rFonts w:ascii="Arial" w:hAnsi="Arial" w:cs="Arial"/>
        </w:rPr>
      </w:pPr>
    </w:p>
    <w:p w14:paraId="6D183E4D" w14:textId="2B1BA392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N’hésitez pas à trouver de nouveaux participants pour enrichir notre groupe déjà solide et enthousiaste.</w:t>
      </w:r>
    </w:p>
    <w:p w14:paraId="5E5EEB48" w14:textId="7A7521CA" w:rsidR="00DE3DCC" w:rsidRDefault="00DE3DCC" w:rsidP="00DE3DCC">
      <w:pPr>
        <w:pStyle w:val="Standard"/>
        <w:rPr>
          <w:rFonts w:ascii="Arial" w:hAnsi="Arial" w:cs="Arial"/>
        </w:rPr>
      </w:pPr>
    </w:p>
    <w:p w14:paraId="7A9E2D27" w14:textId="7B4AF0C4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Pour info, le Goncourt des lycéens a été attribué à Madeleine avant l’aube de Sandrine Collette, notre numéro 1 à Poissy pour le Goncourt des personnes détenues.</w:t>
      </w:r>
    </w:p>
    <w:p w14:paraId="2B89C57B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5F69D2ED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79CDC6BB" w14:textId="05037DCD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Comptant sur votre présence</w:t>
      </w:r>
      <w:r>
        <w:rPr>
          <w:rFonts w:ascii="Arial" w:hAnsi="Arial" w:cs="Arial"/>
        </w:rPr>
        <w:t>,</w:t>
      </w:r>
    </w:p>
    <w:p w14:paraId="664DDEB4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54659973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58BCA67E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584C282F" w14:textId="77777777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Cordialement,</w:t>
      </w:r>
    </w:p>
    <w:p w14:paraId="7CAE68F0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49FCC589" w14:textId="77777777" w:rsidR="00DE3DCC" w:rsidRDefault="00DE3DCC" w:rsidP="00DE3DC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 Le Faou</w:t>
      </w:r>
    </w:p>
    <w:p w14:paraId="0132E679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59FF234D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2BFA166E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343B46D7" w14:textId="77777777" w:rsidR="00DE3DCC" w:rsidRDefault="00DE3DCC" w:rsidP="00DE3DCC">
      <w:pPr>
        <w:pStyle w:val="Standard"/>
        <w:rPr>
          <w:rFonts w:ascii="Arial" w:hAnsi="Arial" w:cs="Arial"/>
        </w:rPr>
      </w:pPr>
    </w:p>
    <w:p w14:paraId="61196784" w14:textId="77777777" w:rsidR="00DE3DCC" w:rsidRDefault="00DE3DCC" w:rsidP="00DE3DCC">
      <w:pPr>
        <w:pStyle w:val="Standard"/>
        <w:jc w:val="center"/>
      </w:pPr>
      <w:r w:rsidRPr="00233471">
        <w:rPr>
          <w:noProof/>
          <w:lang w:eastAsia="fr-FR" w:bidi="ar-SA"/>
        </w:rPr>
        <w:drawing>
          <wp:inline distT="0" distB="0" distL="0" distR="0" wp14:anchorId="26A522BF" wp14:editId="2832D387">
            <wp:extent cx="1304925" cy="1421881"/>
            <wp:effectExtent l="0" t="0" r="0" b="6985"/>
            <wp:docPr id="2" name="Image 2" descr="C:\Users\Catherine.le-Faou\AppData\Local\Microsoft\Windows\INetCache\Content.Outlook\RBNF57JM\Projet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.le-Faou\AppData\Local\Microsoft\Windows\INetCache\Content.Outlook\RBNF57JM\Projet Logo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07"/>
                    <a:stretch/>
                  </pic:blipFill>
                  <pic:spPr bwMode="auto">
                    <a:xfrm>
                      <a:off x="0" y="0"/>
                      <a:ext cx="1337344" cy="145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CAC2B" w14:textId="77777777" w:rsidR="00124996" w:rsidRDefault="00124996"/>
    <w:sectPr w:rsidR="0012499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CC"/>
    <w:rsid w:val="00076139"/>
    <w:rsid w:val="00124996"/>
    <w:rsid w:val="007C02D9"/>
    <w:rsid w:val="009E3B98"/>
    <w:rsid w:val="00D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ECA5"/>
  <w15:chartTrackingRefBased/>
  <w15:docId w15:val="{D533F5BF-AD6E-47DF-ACEA-44D68BC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E3DC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MinisteredelaJustice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LE-FAOU Catherine</dc:creator>
  <cp:keywords/>
  <dc:description/>
  <cp:lastModifiedBy>LE-FAOU Catherine</cp:lastModifiedBy>
  <cp:revision>1</cp:revision>
  <cp:lastPrinted>2024-11-29T10:54:00Z</cp:lastPrinted>
  <dcterms:created xsi:type="dcterms:W3CDTF">2024-11-29T10:45:00Z</dcterms:created>
  <dcterms:modified xsi:type="dcterms:W3CDTF">2024-11-29T11:29:00Z</dcterms:modified>
</cp:coreProperties>
</file>