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B263CC" w:rsidRPr="00BD0469" w:rsidRDefault="00E925EB" w:rsidP="00761142">
      <w:pPr>
        <w:spacing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Formation REP +</w:t>
      </w:r>
      <w:r w:rsidR="00650D29">
        <w:rPr>
          <w:b/>
          <w:sz w:val="32"/>
          <w:szCs w:val="32"/>
        </w:rPr>
        <w:t xml:space="preserve"> – date à confirmer Mercredi 5 octobre</w:t>
      </w:r>
    </w:p>
    <w:p w:rsidR="00281282" w:rsidRPr="00BD0469" w:rsidRDefault="00281282" w:rsidP="00281282">
      <w:pPr>
        <w:spacing w:after="0"/>
        <w:jc w:val="both"/>
        <w:rPr>
          <w:sz w:val="20"/>
          <w:szCs w:val="20"/>
          <w:u w:val="single"/>
        </w:rPr>
      </w:pPr>
      <w:r w:rsidRPr="00BD0469">
        <w:rPr>
          <w:sz w:val="20"/>
          <w:szCs w:val="20"/>
        </w:rPr>
        <w:t>Parcours associatif</w:t>
      </w:r>
      <w:r w:rsidR="00BD0469" w:rsidRPr="00BD0469">
        <w:rPr>
          <w:sz w:val="20"/>
          <w:szCs w:val="20"/>
        </w:rPr>
        <w:t xml:space="preserve"> / </w:t>
      </w:r>
      <w:r w:rsidRPr="00BD0469">
        <w:rPr>
          <w:sz w:val="20"/>
          <w:szCs w:val="20"/>
        </w:rPr>
        <w:t>Associations proposant de l’accompagnement à la scolarité et des loisirs</w:t>
      </w:r>
      <w:r w:rsidR="00E51CBA" w:rsidRPr="00BD0469">
        <w:rPr>
          <w:sz w:val="20"/>
          <w:szCs w:val="20"/>
        </w:rPr>
        <w:t xml:space="preserve"> éducatifs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"/>
        <w:gridCol w:w="2329"/>
        <w:gridCol w:w="2704"/>
        <w:gridCol w:w="3969"/>
      </w:tblGrid>
      <w:tr w:rsidR="004D0BB1" w:rsidRPr="00BD0469" w:rsidTr="00BD0469">
        <w:tc>
          <w:tcPr>
            <w:tcW w:w="9923" w:type="dxa"/>
            <w:gridSpan w:val="4"/>
            <w:shd w:val="clear" w:color="auto" w:fill="00B050"/>
            <w:vAlign w:val="center"/>
          </w:tcPr>
          <w:p w:rsidR="0043798B" w:rsidRPr="00BD0469" w:rsidRDefault="004D0BB1" w:rsidP="00BD0469">
            <w:pPr>
              <w:spacing w:after="0"/>
              <w:jc w:val="center"/>
              <w:rPr>
                <w:b/>
                <w:color w:val="FFFFFF"/>
                <w:sz w:val="20"/>
                <w:szCs w:val="20"/>
              </w:rPr>
            </w:pPr>
            <w:r w:rsidRPr="00BD0469">
              <w:rPr>
                <w:b/>
                <w:color w:val="FFFFFF"/>
                <w:sz w:val="20"/>
                <w:szCs w:val="20"/>
              </w:rPr>
              <w:t xml:space="preserve">Parcours </w:t>
            </w:r>
            <w:r w:rsidR="0043798B" w:rsidRPr="00BD0469">
              <w:rPr>
                <w:b/>
                <w:color w:val="FFFFFF"/>
                <w:sz w:val="20"/>
                <w:szCs w:val="20"/>
              </w:rPr>
              <w:t xml:space="preserve">Partenaires Educatifs </w:t>
            </w:r>
          </w:p>
          <w:p w:rsidR="004D0BB1" w:rsidRPr="00BD0469" w:rsidRDefault="0043798B" w:rsidP="00BD0469">
            <w:pPr>
              <w:spacing w:after="0"/>
              <w:jc w:val="center"/>
              <w:rPr>
                <w:b/>
                <w:color w:val="FFFFFF"/>
                <w:sz w:val="20"/>
                <w:szCs w:val="20"/>
              </w:rPr>
            </w:pPr>
            <w:r w:rsidRPr="00BD0469">
              <w:rPr>
                <w:b/>
                <w:color w:val="FFFFFF"/>
                <w:sz w:val="20"/>
                <w:szCs w:val="20"/>
              </w:rPr>
              <w:t>(</w:t>
            </w:r>
            <w:r w:rsidR="004D0BB1" w:rsidRPr="00BD0469">
              <w:rPr>
                <w:b/>
                <w:color w:val="FFFFFF"/>
                <w:sz w:val="20"/>
                <w:szCs w:val="20"/>
              </w:rPr>
              <w:t xml:space="preserve">Accompagnement à la </w:t>
            </w:r>
            <w:proofErr w:type="gramStart"/>
            <w:r w:rsidR="004D0BB1" w:rsidRPr="00BD0469">
              <w:rPr>
                <w:b/>
                <w:color w:val="FFFFFF"/>
                <w:sz w:val="20"/>
                <w:szCs w:val="20"/>
              </w:rPr>
              <w:t>Scolarité</w:t>
            </w:r>
            <w:r w:rsidRPr="00BD0469">
              <w:rPr>
                <w:b/>
                <w:color w:val="FFFFFF"/>
                <w:sz w:val="20"/>
                <w:szCs w:val="20"/>
              </w:rPr>
              <w:t>…)</w:t>
            </w:r>
            <w:proofErr w:type="gramEnd"/>
          </w:p>
        </w:tc>
      </w:tr>
      <w:tr w:rsidR="004D0BB1" w:rsidRPr="00BD0469" w:rsidTr="00053536">
        <w:tc>
          <w:tcPr>
            <w:tcW w:w="921" w:type="dxa"/>
            <w:shd w:val="clear" w:color="auto" w:fill="19FF81"/>
            <w:vAlign w:val="center"/>
          </w:tcPr>
          <w:p w:rsidR="004D0BB1" w:rsidRPr="00BD0469" w:rsidRDefault="004D0BB1" w:rsidP="00550131">
            <w:pPr>
              <w:jc w:val="center"/>
              <w:rPr>
                <w:b/>
                <w:color w:val="FFFFFF"/>
                <w:sz w:val="20"/>
                <w:szCs w:val="20"/>
              </w:rPr>
            </w:pPr>
            <w:r w:rsidRPr="00BD0469">
              <w:rPr>
                <w:b/>
                <w:color w:val="FFFFFF"/>
                <w:sz w:val="20"/>
                <w:szCs w:val="20"/>
              </w:rPr>
              <w:t>Horaires</w:t>
            </w:r>
          </w:p>
        </w:tc>
        <w:tc>
          <w:tcPr>
            <w:tcW w:w="2329" w:type="dxa"/>
            <w:shd w:val="clear" w:color="auto" w:fill="19FF81"/>
            <w:vAlign w:val="center"/>
          </w:tcPr>
          <w:p w:rsidR="004D0BB1" w:rsidRPr="00BD0469" w:rsidRDefault="004D0BB1" w:rsidP="00550131">
            <w:pPr>
              <w:jc w:val="center"/>
              <w:rPr>
                <w:b/>
                <w:color w:val="FFFFFF"/>
                <w:sz w:val="20"/>
                <w:szCs w:val="20"/>
              </w:rPr>
            </w:pPr>
            <w:r w:rsidRPr="00BD0469">
              <w:rPr>
                <w:b/>
                <w:color w:val="FFFFFF"/>
                <w:sz w:val="20"/>
                <w:szCs w:val="20"/>
              </w:rPr>
              <w:t>Lieux</w:t>
            </w:r>
          </w:p>
        </w:tc>
        <w:tc>
          <w:tcPr>
            <w:tcW w:w="2704" w:type="dxa"/>
            <w:shd w:val="clear" w:color="auto" w:fill="19FF81"/>
            <w:vAlign w:val="center"/>
          </w:tcPr>
          <w:p w:rsidR="004D0BB1" w:rsidRPr="00BD0469" w:rsidRDefault="004D0BB1" w:rsidP="00550131">
            <w:pPr>
              <w:jc w:val="center"/>
              <w:rPr>
                <w:b/>
                <w:color w:val="FFFFFF"/>
                <w:sz w:val="20"/>
                <w:szCs w:val="20"/>
              </w:rPr>
            </w:pPr>
            <w:r w:rsidRPr="00BD0469">
              <w:rPr>
                <w:b/>
                <w:color w:val="FFFFFF"/>
                <w:sz w:val="20"/>
                <w:szCs w:val="20"/>
              </w:rPr>
              <w:t>Description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19FF81"/>
            <w:vAlign w:val="center"/>
          </w:tcPr>
          <w:p w:rsidR="004D0BB1" w:rsidRPr="00BD0469" w:rsidRDefault="004D0BB1" w:rsidP="00550131">
            <w:pPr>
              <w:jc w:val="center"/>
              <w:rPr>
                <w:b/>
                <w:color w:val="FFFFFF"/>
                <w:sz w:val="20"/>
                <w:szCs w:val="20"/>
              </w:rPr>
            </w:pPr>
            <w:r w:rsidRPr="00BD0469">
              <w:rPr>
                <w:b/>
                <w:color w:val="FFFFFF"/>
                <w:sz w:val="20"/>
                <w:szCs w:val="20"/>
              </w:rPr>
              <w:t>Eléments de contenu</w:t>
            </w:r>
          </w:p>
        </w:tc>
      </w:tr>
      <w:tr w:rsidR="004D0BB1" w:rsidRPr="00BD0469" w:rsidTr="00C3346A">
        <w:tc>
          <w:tcPr>
            <w:tcW w:w="921" w:type="dxa"/>
            <w:shd w:val="clear" w:color="auto" w:fill="auto"/>
            <w:vAlign w:val="center"/>
          </w:tcPr>
          <w:p w:rsidR="00550131" w:rsidRDefault="00343429" w:rsidP="00C3346A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13h30</w:t>
            </w:r>
          </w:p>
          <w:p w:rsidR="004D0BB1" w:rsidRPr="00BD0469" w:rsidRDefault="00974D99" w:rsidP="00C3346A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</w:t>
            </w:r>
            <w:r w:rsidR="00550131">
              <w:rPr>
                <w:b/>
                <w:sz w:val="20"/>
                <w:szCs w:val="20"/>
              </w:rPr>
              <w:t>h</w:t>
            </w:r>
            <w:r>
              <w:rPr>
                <w:b/>
                <w:sz w:val="20"/>
                <w:szCs w:val="20"/>
              </w:rPr>
              <w:t>00</w:t>
            </w:r>
          </w:p>
        </w:tc>
        <w:tc>
          <w:tcPr>
            <w:tcW w:w="2329" w:type="dxa"/>
            <w:shd w:val="clear" w:color="auto" w:fill="auto"/>
            <w:vAlign w:val="center"/>
          </w:tcPr>
          <w:p w:rsidR="004D0BB1" w:rsidRDefault="0043798B" w:rsidP="00343429">
            <w:pPr>
              <w:spacing w:line="240" w:lineRule="auto"/>
              <w:rPr>
                <w:b/>
                <w:sz w:val="20"/>
                <w:szCs w:val="20"/>
              </w:rPr>
            </w:pPr>
            <w:r w:rsidRPr="00BD0469">
              <w:rPr>
                <w:b/>
                <w:sz w:val="20"/>
                <w:szCs w:val="20"/>
              </w:rPr>
              <w:t>RDV au centre social</w:t>
            </w:r>
            <w:r w:rsidR="00E51CBA" w:rsidRPr="00BD046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343429">
              <w:rPr>
                <w:b/>
                <w:sz w:val="20"/>
                <w:szCs w:val="20"/>
              </w:rPr>
              <w:t>P’arc</w:t>
            </w:r>
            <w:proofErr w:type="spellEnd"/>
            <w:r w:rsidR="00343429">
              <w:rPr>
                <w:b/>
                <w:sz w:val="20"/>
                <w:szCs w:val="20"/>
              </w:rPr>
              <w:t xml:space="preserve"> en ciel</w:t>
            </w:r>
          </w:p>
          <w:p w:rsidR="009F0087" w:rsidRPr="00BD0469" w:rsidRDefault="009F0087" w:rsidP="009F0087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Accueil au petit café </w:t>
            </w:r>
          </w:p>
          <w:p w:rsidR="0043798B" w:rsidRPr="00C3346A" w:rsidRDefault="009F0087" w:rsidP="009F0087">
            <w:pPr>
              <w:spacing w:line="240" w:lineRule="auto"/>
              <w:rPr>
                <w:sz w:val="20"/>
                <w:szCs w:val="20"/>
              </w:rPr>
            </w:pPr>
            <w:r w:rsidRPr="009F0087">
              <w:rPr>
                <w:sz w:val="20"/>
                <w:szCs w:val="20"/>
              </w:rPr>
              <w:t>Salle de réunion</w:t>
            </w:r>
          </w:p>
        </w:tc>
        <w:tc>
          <w:tcPr>
            <w:tcW w:w="2704" w:type="dxa"/>
            <w:shd w:val="clear" w:color="auto" w:fill="auto"/>
            <w:vAlign w:val="center"/>
          </w:tcPr>
          <w:p w:rsidR="004D0BB1" w:rsidRPr="00BD0469" w:rsidRDefault="00AA4DFA" w:rsidP="00C3346A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Accueil a</w:t>
            </w:r>
            <w:r w:rsidR="00343429">
              <w:rPr>
                <w:sz w:val="20"/>
                <w:szCs w:val="20"/>
              </w:rPr>
              <w:t xml:space="preserve">u </w:t>
            </w:r>
            <w:r w:rsidR="00550131">
              <w:rPr>
                <w:sz w:val="20"/>
                <w:szCs w:val="20"/>
              </w:rPr>
              <w:t>petit café</w:t>
            </w:r>
          </w:p>
          <w:p w:rsidR="00343429" w:rsidRDefault="0043798B" w:rsidP="00C3346A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BD0469">
              <w:rPr>
                <w:sz w:val="20"/>
                <w:szCs w:val="20"/>
              </w:rPr>
              <w:t xml:space="preserve">Accueil par </w:t>
            </w:r>
            <w:r w:rsidR="00343429">
              <w:rPr>
                <w:sz w:val="20"/>
                <w:szCs w:val="20"/>
              </w:rPr>
              <w:t>coordonnateur REP +</w:t>
            </w:r>
            <w:r w:rsidR="009F0087">
              <w:rPr>
                <w:sz w:val="20"/>
                <w:szCs w:val="20"/>
              </w:rPr>
              <w:t xml:space="preserve"> Mr Amali</w:t>
            </w:r>
          </w:p>
          <w:p w:rsidR="004D18D0" w:rsidRPr="009F0087" w:rsidRDefault="00AA4DFA" w:rsidP="00C3346A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Accueil par coordonnateur Réussite éducative</w:t>
            </w:r>
            <w:r w:rsidR="009F0087">
              <w:rPr>
                <w:sz w:val="20"/>
                <w:szCs w:val="20"/>
              </w:rPr>
              <w:t xml:space="preserve"> Mme Chambertin</w:t>
            </w:r>
          </w:p>
          <w:p w:rsidR="00E51CBA" w:rsidRDefault="009F0087" w:rsidP="00C3346A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Accueil par directeur </w:t>
            </w:r>
            <w:proofErr w:type="spellStart"/>
            <w:r>
              <w:rPr>
                <w:sz w:val="20"/>
                <w:szCs w:val="20"/>
              </w:rPr>
              <w:t>P’arc</w:t>
            </w:r>
            <w:proofErr w:type="spellEnd"/>
            <w:r>
              <w:rPr>
                <w:sz w:val="20"/>
                <w:szCs w:val="20"/>
              </w:rPr>
              <w:t xml:space="preserve"> en ciel Mr</w:t>
            </w:r>
            <w:r w:rsidR="00343429">
              <w:rPr>
                <w:sz w:val="20"/>
                <w:szCs w:val="20"/>
              </w:rPr>
              <w:t xml:space="preserve"> </w:t>
            </w:r>
            <w:proofErr w:type="spellStart"/>
            <w:r w:rsidR="00343429">
              <w:rPr>
                <w:sz w:val="20"/>
                <w:szCs w:val="20"/>
              </w:rPr>
              <w:t>Bouakkaz</w:t>
            </w:r>
            <w:proofErr w:type="spellEnd"/>
            <w:r w:rsidR="00185D9D">
              <w:rPr>
                <w:sz w:val="20"/>
                <w:szCs w:val="20"/>
              </w:rPr>
              <w:t>.</w:t>
            </w:r>
          </w:p>
          <w:p w:rsidR="009F0087" w:rsidRDefault="00B61D7F" w:rsidP="00C3346A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Accueil par agent vie citoyenne</w:t>
            </w:r>
            <w:r w:rsidR="009F0087">
              <w:rPr>
                <w:sz w:val="20"/>
                <w:szCs w:val="20"/>
              </w:rPr>
              <w:t xml:space="preserve"> Mr </w:t>
            </w:r>
            <w:proofErr w:type="spellStart"/>
            <w:r w:rsidR="009F0087">
              <w:rPr>
                <w:sz w:val="20"/>
                <w:szCs w:val="20"/>
              </w:rPr>
              <w:t>Mahammedi</w:t>
            </w:r>
            <w:proofErr w:type="spellEnd"/>
          </w:p>
          <w:p w:rsidR="009F2FBC" w:rsidRDefault="009F2FBC" w:rsidP="00C3346A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  <w:p w:rsidR="00343429" w:rsidRPr="00BD0469" w:rsidRDefault="00343429" w:rsidP="00C3346A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969" w:type="dxa"/>
            <w:shd w:val="clear" w:color="auto" w:fill="FFFFFF"/>
            <w:vAlign w:val="center"/>
          </w:tcPr>
          <w:p w:rsidR="00BD2B16" w:rsidRDefault="00BD2B16" w:rsidP="00C3346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  <w:p w:rsidR="009F0087" w:rsidRPr="009F0087" w:rsidRDefault="009F0087" w:rsidP="00C3346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9F0087">
              <w:rPr>
                <w:b/>
                <w:sz w:val="20"/>
                <w:szCs w:val="20"/>
              </w:rPr>
              <w:t>Présentation centre social</w:t>
            </w:r>
            <w:r>
              <w:rPr>
                <w:b/>
                <w:sz w:val="20"/>
                <w:szCs w:val="20"/>
              </w:rPr>
              <w:t xml:space="preserve"> : </w:t>
            </w:r>
            <w:r w:rsidR="00B61D7F">
              <w:rPr>
                <w:b/>
                <w:sz w:val="20"/>
                <w:szCs w:val="20"/>
              </w:rPr>
              <w:t xml:space="preserve">                            </w:t>
            </w:r>
            <w:r>
              <w:rPr>
                <w:b/>
                <w:sz w:val="20"/>
                <w:szCs w:val="20"/>
              </w:rPr>
              <w:t xml:space="preserve">Mr </w:t>
            </w:r>
            <w:proofErr w:type="spellStart"/>
            <w:r>
              <w:rPr>
                <w:b/>
                <w:sz w:val="20"/>
                <w:szCs w:val="20"/>
              </w:rPr>
              <w:t>Bouakkaz</w:t>
            </w:r>
            <w:proofErr w:type="spellEnd"/>
            <w:r w:rsidR="00BD2B16">
              <w:rPr>
                <w:b/>
                <w:sz w:val="20"/>
                <w:szCs w:val="20"/>
              </w:rPr>
              <w:t xml:space="preserve"> et Mme Gauthier</w:t>
            </w:r>
          </w:p>
          <w:p w:rsidR="004D0BB1" w:rsidRPr="00BD0469" w:rsidRDefault="00E51CBA" w:rsidP="00C3346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D0469">
              <w:rPr>
                <w:sz w:val="20"/>
                <w:szCs w:val="20"/>
              </w:rPr>
              <w:t>Le plus ancien centre social : date</w:t>
            </w:r>
          </w:p>
          <w:p w:rsidR="00E51CBA" w:rsidRDefault="00E51CBA" w:rsidP="00C3346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D0469">
              <w:rPr>
                <w:sz w:val="20"/>
                <w:szCs w:val="20"/>
              </w:rPr>
              <w:t>Les missions de base d’un CS</w:t>
            </w:r>
          </w:p>
          <w:p w:rsidR="00343429" w:rsidRPr="00BD0469" w:rsidRDefault="00343429" w:rsidP="00C3346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D0469">
              <w:rPr>
                <w:sz w:val="20"/>
                <w:szCs w:val="20"/>
              </w:rPr>
              <w:t>accueil social,</w:t>
            </w:r>
          </w:p>
          <w:p w:rsidR="00343429" w:rsidRPr="00BD0469" w:rsidRDefault="00343429" w:rsidP="00C3346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D0469">
              <w:rPr>
                <w:sz w:val="20"/>
                <w:szCs w:val="20"/>
              </w:rPr>
              <w:t>espace numérique et</w:t>
            </w:r>
          </w:p>
          <w:p w:rsidR="00343429" w:rsidRPr="00BD0469" w:rsidRDefault="00343429" w:rsidP="00C3346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D0469">
              <w:rPr>
                <w:sz w:val="20"/>
                <w:szCs w:val="20"/>
              </w:rPr>
              <w:t>cours de FLE pour adultes</w:t>
            </w:r>
          </w:p>
          <w:p w:rsidR="00E51CBA" w:rsidRPr="00BD0469" w:rsidRDefault="00E51CBA" w:rsidP="00C3346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D0469">
              <w:rPr>
                <w:sz w:val="20"/>
                <w:szCs w:val="20"/>
              </w:rPr>
              <w:t>Des projets qui ont évolué et encore des mutations à venir…</w:t>
            </w:r>
          </w:p>
          <w:p w:rsidR="00BD2B16" w:rsidRDefault="00E51CBA" w:rsidP="00BD2B1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D0469">
              <w:rPr>
                <w:sz w:val="20"/>
                <w:szCs w:val="20"/>
              </w:rPr>
              <w:t>Des habitudes de partenariat …</w:t>
            </w:r>
          </w:p>
          <w:p w:rsidR="00BD2B16" w:rsidRPr="00BD2B16" w:rsidRDefault="00BD2B16" w:rsidP="00BD2B16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9F0087" w:rsidRDefault="009F0087" w:rsidP="00EC73EA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Présentation réseau parentalité : </w:t>
            </w:r>
            <w:r w:rsidR="00EC73EA">
              <w:rPr>
                <w:b/>
                <w:sz w:val="20"/>
                <w:szCs w:val="20"/>
              </w:rPr>
              <w:t xml:space="preserve">                  </w:t>
            </w:r>
            <w:r>
              <w:rPr>
                <w:b/>
                <w:sz w:val="20"/>
                <w:szCs w:val="20"/>
              </w:rPr>
              <w:t>Mr Bouakkaz</w:t>
            </w:r>
          </w:p>
          <w:p w:rsidR="009F0087" w:rsidRPr="009F0087" w:rsidRDefault="009F0087" w:rsidP="00C3346A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343429">
              <w:rPr>
                <w:sz w:val="20"/>
                <w:szCs w:val="20"/>
              </w:rPr>
              <w:t>Association p</w:t>
            </w:r>
            <w:r>
              <w:rPr>
                <w:sz w:val="20"/>
                <w:szCs w:val="20"/>
              </w:rPr>
              <w:t>arents :</w:t>
            </w:r>
          </w:p>
          <w:p w:rsidR="009F0087" w:rsidRPr="009F0087" w:rsidRDefault="009F0087" w:rsidP="00C3346A">
            <w:pPr>
              <w:pStyle w:val="ListParagraph"/>
              <w:numPr>
                <w:ilvl w:val="0"/>
                <w:numId w:val="3"/>
              </w:numPr>
              <w:spacing w:line="240" w:lineRule="auto"/>
              <w:jc w:val="center"/>
              <w:rPr>
                <w:sz w:val="20"/>
                <w:szCs w:val="20"/>
              </w:rPr>
            </w:pPr>
            <w:r w:rsidRPr="009F2FBC">
              <w:rPr>
                <w:sz w:val="20"/>
                <w:szCs w:val="20"/>
              </w:rPr>
              <w:t>Les mamans des Pablo,</w:t>
            </w:r>
          </w:p>
          <w:p w:rsidR="009F0087" w:rsidRPr="009F0087" w:rsidRDefault="009F0087" w:rsidP="00C3346A">
            <w:pPr>
              <w:pStyle w:val="ListParagraph"/>
              <w:numPr>
                <w:ilvl w:val="0"/>
                <w:numId w:val="3"/>
              </w:numPr>
              <w:jc w:val="center"/>
              <w:rPr>
                <w:b/>
                <w:sz w:val="20"/>
                <w:szCs w:val="20"/>
              </w:rPr>
            </w:pPr>
            <w:r w:rsidRPr="009F0087">
              <w:rPr>
                <w:sz w:val="20"/>
                <w:szCs w:val="20"/>
              </w:rPr>
              <w:t>FCPE et autres</w:t>
            </w:r>
            <w:r>
              <w:rPr>
                <w:sz w:val="20"/>
                <w:szCs w:val="20"/>
              </w:rPr>
              <w:t xml:space="preserve"> (collège et école).</w:t>
            </w:r>
          </w:p>
          <w:p w:rsidR="009F0087" w:rsidRDefault="00EC73EA" w:rsidP="00C3346A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Présentation mission du </w:t>
            </w:r>
            <w:r w:rsidR="009F0087" w:rsidRPr="00446273">
              <w:rPr>
                <w:b/>
                <w:sz w:val="20"/>
                <w:szCs w:val="20"/>
              </w:rPr>
              <w:t>quartier</w:t>
            </w:r>
            <w:r w:rsidR="009F0087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 xml:space="preserve">du parc </w:t>
            </w:r>
            <w:r w:rsidR="009F0087">
              <w:rPr>
                <w:b/>
                <w:sz w:val="20"/>
                <w:szCs w:val="20"/>
              </w:rPr>
              <w:t xml:space="preserve">: Mr </w:t>
            </w:r>
            <w:proofErr w:type="spellStart"/>
            <w:r w:rsidR="009F0087">
              <w:rPr>
                <w:b/>
                <w:sz w:val="20"/>
                <w:szCs w:val="20"/>
              </w:rPr>
              <w:t>Mahammedi</w:t>
            </w:r>
            <w:proofErr w:type="spellEnd"/>
            <w:r w:rsidR="00B61D7F">
              <w:rPr>
                <w:b/>
                <w:sz w:val="20"/>
                <w:szCs w:val="20"/>
              </w:rPr>
              <w:t xml:space="preserve"> et Mme </w:t>
            </w:r>
            <w:proofErr w:type="spellStart"/>
            <w:r w:rsidR="00B61D7F">
              <w:rPr>
                <w:b/>
                <w:sz w:val="20"/>
                <w:szCs w:val="20"/>
              </w:rPr>
              <w:t>Quilin</w:t>
            </w:r>
            <w:proofErr w:type="spellEnd"/>
          </w:p>
          <w:p w:rsidR="0014489F" w:rsidRDefault="0014489F" w:rsidP="00C3346A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BD0469">
              <w:rPr>
                <w:sz w:val="20"/>
                <w:szCs w:val="20"/>
              </w:rPr>
              <w:t>caractéristiques quartier / pol</w:t>
            </w:r>
            <w:r>
              <w:rPr>
                <w:sz w:val="20"/>
                <w:szCs w:val="20"/>
              </w:rPr>
              <w:t>itique de la</w:t>
            </w:r>
            <w:r w:rsidRPr="00BD0469">
              <w:rPr>
                <w:sz w:val="20"/>
                <w:szCs w:val="20"/>
              </w:rPr>
              <w:t xml:space="preserve"> ville et avenir </w:t>
            </w:r>
          </w:p>
          <w:p w:rsidR="0014489F" w:rsidRDefault="009F0087" w:rsidP="00C3346A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Présentation RE et éducateurs 4 chemins : Mme Chambertin</w:t>
            </w:r>
          </w:p>
          <w:p w:rsidR="0014489F" w:rsidRDefault="0014489F" w:rsidP="00C3346A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="00BD2B16">
              <w:rPr>
                <w:sz w:val="20"/>
                <w:szCs w:val="20"/>
              </w:rPr>
              <w:t xml:space="preserve">éussite </w:t>
            </w:r>
            <w:r>
              <w:rPr>
                <w:sz w:val="20"/>
                <w:szCs w:val="20"/>
              </w:rPr>
              <w:t>E</w:t>
            </w:r>
            <w:r w:rsidR="00BD2B16">
              <w:rPr>
                <w:sz w:val="20"/>
                <w:szCs w:val="20"/>
              </w:rPr>
              <w:t>ducative</w:t>
            </w:r>
          </w:p>
          <w:p w:rsidR="0014489F" w:rsidRPr="00BD0469" w:rsidRDefault="00B61D7F" w:rsidP="00C3346A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Quatre</w:t>
            </w:r>
            <w:r w:rsidR="0014489F">
              <w:rPr>
                <w:sz w:val="20"/>
                <w:szCs w:val="20"/>
              </w:rPr>
              <w:t xml:space="preserve"> chemins</w:t>
            </w:r>
            <w:r w:rsidR="0014489F" w:rsidRPr="00BD0469">
              <w:rPr>
                <w:sz w:val="20"/>
                <w:szCs w:val="20"/>
              </w:rPr>
              <w:t> : définition éducation spécialisée ; tranche d’âge, mode d’intervention</w:t>
            </w:r>
          </w:p>
          <w:p w:rsidR="00446273" w:rsidRPr="00BD0469" w:rsidRDefault="00446273" w:rsidP="00C3346A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9F0087" w:rsidRPr="00BD0469" w:rsidTr="00C3346A">
        <w:tc>
          <w:tcPr>
            <w:tcW w:w="921" w:type="dxa"/>
            <w:shd w:val="clear" w:color="auto" w:fill="auto"/>
            <w:vAlign w:val="center"/>
          </w:tcPr>
          <w:p w:rsidR="009F0087" w:rsidRDefault="009F0087" w:rsidP="00C3346A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053536">
              <w:rPr>
                <w:b/>
                <w:sz w:val="20"/>
                <w:szCs w:val="20"/>
              </w:rPr>
              <w:t>1</w:t>
            </w:r>
            <w:r>
              <w:rPr>
                <w:b/>
                <w:sz w:val="20"/>
                <w:szCs w:val="20"/>
              </w:rPr>
              <w:t>5h0</w:t>
            </w:r>
            <w:r w:rsidRPr="00053536">
              <w:rPr>
                <w:b/>
                <w:sz w:val="20"/>
                <w:szCs w:val="20"/>
              </w:rPr>
              <w:t>0</w:t>
            </w:r>
            <w:r>
              <w:rPr>
                <w:b/>
                <w:sz w:val="20"/>
                <w:szCs w:val="20"/>
              </w:rPr>
              <w:t xml:space="preserve">  15h3</w:t>
            </w:r>
            <w:r w:rsidRPr="00053536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2329" w:type="dxa"/>
            <w:shd w:val="clear" w:color="auto" w:fill="auto"/>
            <w:vAlign w:val="center"/>
          </w:tcPr>
          <w:p w:rsidR="009F0087" w:rsidRDefault="009F0087" w:rsidP="00C3346A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Service enfance :</w:t>
            </w:r>
          </w:p>
          <w:p w:rsidR="009F0087" w:rsidRPr="00BD0469" w:rsidRDefault="00B61D7F" w:rsidP="00C3346A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ALSH </w:t>
            </w:r>
            <w:r w:rsidR="009F0087">
              <w:rPr>
                <w:sz w:val="20"/>
                <w:szCs w:val="20"/>
              </w:rPr>
              <w:t>L’étang</w:t>
            </w:r>
          </w:p>
        </w:tc>
        <w:tc>
          <w:tcPr>
            <w:tcW w:w="2704" w:type="dxa"/>
            <w:shd w:val="clear" w:color="auto" w:fill="auto"/>
            <w:vAlign w:val="center"/>
          </w:tcPr>
          <w:p w:rsidR="009F0087" w:rsidRDefault="009F0087" w:rsidP="00C3346A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  <w:p w:rsidR="009F0087" w:rsidRDefault="009F0087" w:rsidP="00C3346A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Coordonnateur s</w:t>
            </w:r>
            <w:r w:rsidR="0014489F">
              <w:rPr>
                <w:sz w:val="20"/>
                <w:szCs w:val="20"/>
              </w:rPr>
              <w:t xml:space="preserve">ervice enfance : Mr </w:t>
            </w:r>
            <w:proofErr w:type="spellStart"/>
            <w:r w:rsidR="0014489F">
              <w:rPr>
                <w:sz w:val="20"/>
                <w:szCs w:val="20"/>
              </w:rPr>
              <w:t>Ridel</w:t>
            </w:r>
            <w:proofErr w:type="spellEnd"/>
          </w:p>
          <w:p w:rsidR="009F0087" w:rsidRDefault="00B61D7F" w:rsidP="00C3346A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ALSH </w:t>
            </w:r>
            <w:r w:rsidR="009F0087">
              <w:rPr>
                <w:sz w:val="20"/>
                <w:szCs w:val="20"/>
              </w:rPr>
              <w:t>L’étang</w:t>
            </w:r>
            <w:r>
              <w:rPr>
                <w:sz w:val="20"/>
                <w:szCs w:val="20"/>
              </w:rPr>
              <w:t> : Mme Tellier</w:t>
            </w:r>
          </w:p>
        </w:tc>
        <w:tc>
          <w:tcPr>
            <w:tcW w:w="3969" w:type="dxa"/>
            <w:shd w:val="clear" w:color="auto" w:fill="FFFFFF"/>
            <w:vAlign w:val="center"/>
          </w:tcPr>
          <w:p w:rsidR="009F0087" w:rsidRPr="00BD0469" w:rsidRDefault="009F0087" w:rsidP="00C3346A">
            <w:pPr>
              <w:spacing w:before="120"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Le service enfance </w:t>
            </w:r>
            <w:r w:rsidRPr="00BD0469">
              <w:rPr>
                <w:b/>
                <w:sz w:val="20"/>
                <w:szCs w:val="20"/>
              </w:rPr>
              <w:t>aujourd’hui :</w:t>
            </w:r>
          </w:p>
          <w:p w:rsidR="009F0087" w:rsidRDefault="009F0087" w:rsidP="00C3346A">
            <w:pPr>
              <w:spacing w:after="0"/>
              <w:jc w:val="center"/>
              <w:rPr>
                <w:sz w:val="20"/>
                <w:szCs w:val="20"/>
              </w:rPr>
            </w:pPr>
            <w:r w:rsidRPr="00BD0469">
              <w:rPr>
                <w:sz w:val="20"/>
                <w:szCs w:val="20"/>
              </w:rPr>
              <w:t>Prés</w:t>
            </w:r>
            <w:r>
              <w:rPr>
                <w:sz w:val="20"/>
                <w:szCs w:val="20"/>
              </w:rPr>
              <w:t>entation des activités par coordonnateur service</w:t>
            </w:r>
          </w:p>
          <w:p w:rsidR="00B61D7F" w:rsidRPr="00BD0469" w:rsidRDefault="00B61D7F" w:rsidP="00C3346A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Présentation structure l’Etang par directrice ALSH</w:t>
            </w:r>
          </w:p>
          <w:p w:rsidR="009F0087" w:rsidRPr="009F0087" w:rsidRDefault="009F0087" w:rsidP="00C3346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9F0087" w:rsidRPr="00BD0469" w:rsidTr="00C3346A">
        <w:trPr>
          <w:trHeight w:val="666"/>
        </w:trPr>
        <w:tc>
          <w:tcPr>
            <w:tcW w:w="921" w:type="dxa"/>
            <w:shd w:val="clear" w:color="auto" w:fill="auto"/>
            <w:vAlign w:val="center"/>
          </w:tcPr>
          <w:p w:rsidR="009F0087" w:rsidRPr="00BD0469" w:rsidRDefault="009F0087" w:rsidP="00C3346A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15h30 16</w:t>
            </w:r>
            <w:r w:rsidRPr="00BD0469">
              <w:rPr>
                <w:b/>
                <w:sz w:val="20"/>
                <w:szCs w:val="20"/>
              </w:rPr>
              <w:t>h</w:t>
            </w:r>
            <w:r>
              <w:rPr>
                <w:b/>
                <w:sz w:val="20"/>
                <w:szCs w:val="20"/>
              </w:rPr>
              <w:t>00</w:t>
            </w:r>
          </w:p>
        </w:tc>
        <w:tc>
          <w:tcPr>
            <w:tcW w:w="2329" w:type="dxa"/>
            <w:shd w:val="clear" w:color="auto" w:fill="auto"/>
            <w:vAlign w:val="center"/>
          </w:tcPr>
          <w:p w:rsidR="009F0087" w:rsidRDefault="009F0087" w:rsidP="00C3346A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Antenne Jeunesse</w:t>
            </w:r>
          </w:p>
          <w:p w:rsidR="009F0087" w:rsidRPr="00BD0469" w:rsidRDefault="009F0087" w:rsidP="00C3346A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Ludo Parc</w:t>
            </w:r>
          </w:p>
          <w:p w:rsidR="009F0087" w:rsidRPr="00BD0469" w:rsidRDefault="009F0087" w:rsidP="00C3346A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Salle centrale</w:t>
            </w:r>
          </w:p>
          <w:p w:rsidR="009F0087" w:rsidRDefault="009F0087" w:rsidP="00C3346A">
            <w:pPr>
              <w:spacing w:line="240" w:lineRule="auto"/>
              <w:jc w:val="center"/>
              <w:rPr>
                <w:sz w:val="20"/>
                <w:szCs w:val="20"/>
              </w:rPr>
            </w:pPr>
          </w:p>
          <w:p w:rsidR="00C3346A" w:rsidRPr="00BD0469" w:rsidRDefault="00C3346A" w:rsidP="00C3346A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704" w:type="dxa"/>
            <w:shd w:val="clear" w:color="auto" w:fill="auto"/>
            <w:vAlign w:val="center"/>
          </w:tcPr>
          <w:p w:rsidR="009F0087" w:rsidRDefault="009F0087" w:rsidP="00C3346A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Coordonnateur s</w:t>
            </w:r>
            <w:r w:rsidR="0014489F">
              <w:rPr>
                <w:sz w:val="20"/>
                <w:szCs w:val="20"/>
              </w:rPr>
              <w:t xml:space="preserve">ervice enfance : Mr </w:t>
            </w:r>
            <w:proofErr w:type="spellStart"/>
            <w:r w:rsidR="0014489F">
              <w:rPr>
                <w:sz w:val="20"/>
                <w:szCs w:val="20"/>
              </w:rPr>
              <w:t>Ridel</w:t>
            </w:r>
            <w:proofErr w:type="spellEnd"/>
          </w:p>
          <w:p w:rsidR="009F0087" w:rsidRDefault="009F0087" w:rsidP="00C3346A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Animateur jeunesse : Mr </w:t>
            </w:r>
            <w:proofErr w:type="spellStart"/>
            <w:r>
              <w:rPr>
                <w:sz w:val="20"/>
                <w:szCs w:val="20"/>
              </w:rPr>
              <w:t>Gassama</w:t>
            </w:r>
            <w:proofErr w:type="spellEnd"/>
          </w:p>
          <w:p w:rsidR="009F0087" w:rsidRPr="00BD0469" w:rsidRDefault="009F0087" w:rsidP="00C3346A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Animateur Ludo Parc : Mr David</w:t>
            </w:r>
          </w:p>
        </w:tc>
        <w:tc>
          <w:tcPr>
            <w:tcW w:w="3969" w:type="dxa"/>
            <w:shd w:val="clear" w:color="auto" w:fill="FFFFFF"/>
            <w:vAlign w:val="center"/>
          </w:tcPr>
          <w:p w:rsidR="009F0087" w:rsidRPr="00BD0469" w:rsidRDefault="009F0087" w:rsidP="00C3346A">
            <w:pPr>
              <w:spacing w:before="120"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L’antenne jeunesse </w:t>
            </w:r>
            <w:r w:rsidRPr="00BD0469">
              <w:rPr>
                <w:b/>
                <w:sz w:val="20"/>
                <w:szCs w:val="20"/>
              </w:rPr>
              <w:t>aujourd’hui :</w:t>
            </w:r>
          </w:p>
          <w:p w:rsidR="009F0087" w:rsidRPr="00BD0469" w:rsidRDefault="009F0087" w:rsidP="00C3346A">
            <w:pPr>
              <w:spacing w:after="0"/>
              <w:jc w:val="center"/>
              <w:rPr>
                <w:sz w:val="20"/>
                <w:szCs w:val="20"/>
              </w:rPr>
            </w:pPr>
            <w:r w:rsidRPr="00BD0469">
              <w:rPr>
                <w:sz w:val="20"/>
                <w:szCs w:val="20"/>
              </w:rPr>
              <w:t>Prés</w:t>
            </w:r>
            <w:r w:rsidR="007E7ED1">
              <w:rPr>
                <w:sz w:val="20"/>
                <w:szCs w:val="20"/>
              </w:rPr>
              <w:t>entation de la structure</w:t>
            </w:r>
            <w:r>
              <w:rPr>
                <w:sz w:val="20"/>
                <w:szCs w:val="20"/>
              </w:rPr>
              <w:t xml:space="preserve"> par Mr </w:t>
            </w:r>
            <w:proofErr w:type="spellStart"/>
            <w:r>
              <w:rPr>
                <w:sz w:val="20"/>
                <w:szCs w:val="20"/>
              </w:rPr>
              <w:t>Gassama</w:t>
            </w:r>
            <w:proofErr w:type="spellEnd"/>
          </w:p>
          <w:p w:rsidR="009F0087" w:rsidRPr="009F0087" w:rsidRDefault="00C62241" w:rsidP="00C3346A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Le Ludo P</w:t>
            </w:r>
            <w:r w:rsidR="009F0087">
              <w:rPr>
                <w:b/>
                <w:sz w:val="20"/>
                <w:szCs w:val="20"/>
              </w:rPr>
              <w:t>arc</w:t>
            </w:r>
            <w:r w:rsidR="009F0087" w:rsidRPr="009F0087">
              <w:rPr>
                <w:b/>
                <w:sz w:val="20"/>
                <w:szCs w:val="20"/>
              </w:rPr>
              <w:t xml:space="preserve"> aujourd’hui :</w:t>
            </w:r>
          </w:p>
          <w:p w:rsidR="0014489F" w:rsidRDefault="0014489F" w:rsidP="00C3346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Présentation par Mr David Nicolas</w:t>
            </w:r>
          </w:p>
          <w:p w:rsidR="0014489F" w:rsidRPr="00BD0469" w:rsidRDefault="00C62241" w:rsidP="00C3346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L’accueil de la L</w:t>
            </w:r>
            <w:r w:rsidR="0014489F" w:rsidRPr="00BD0469">
              <w:rPr>
                <w:sz w:val="20"/>
                <w:szCs w:val="20"/>
              </w:rPr>
              <w:t>udo :</w:t>
            </w:r>
          </w:p>
          <w:p w:rsidR="0014489F" w:rsidRPr="00BD0469" w:rsidRDefault="0014489F" w:rsidP="00C3346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D0469">
              <w:rPr>
                <w:sz w:val="20"/>
                <w:szCs w:val="20"/>
              </w:rPr>
              <w:t>Condition d’accès /créneaux</w:t>
            </w:r>
          </w:p>
          <w:p w:rsidR="0014489F" w:rsidRPr="00BD0469" w:rsidRDefault="0014489F" w:rsidP="00C3346A">
            <w:pPr>
              <w:spacing w:after="0"/>
              <w:jc w:val="center"/>
              <w:rPr>
                <w:sz w:val="20"/>
                <w:szCs w:val="20"/>
              </w:rPr>
            </w:pPr>
            <w:r w:rsidRPr="00BD0469">
              <w:rPr>
                <w:sz w:val="20"/>
                <w:szCs w:val="20"/>
              </w:rPr>
              <w:t>Les ateliers scolaires</w:t>
            </w:r>
          </w:p>
          <w:p w:rsidR="009F0087" w:rsidRPr="00BD0469" w:rsidRDefault="009F0087" w:rsidP="00C3346A">
            <w:pPr>
              <w:spacing w:after="0" w:line="240" w:lineRule="auto"/>
              <w:jc w:val="center"/>
              <w:rPr>
                <w:b/>
                <w:color w:val="548DD4"/>
                <w:sz w:val="20"/>
                <w:szCs w:val="20"/>
              </w:rPr>
            </w:pPr>
          </w:p>
        </w:tc>
      </w:tr>
      <w:tr w:rsidR="009F0087" w:rsidRPr="00BD0469" w:rsidTr="00BD2B16">
        <w:tc>
          <w:tcPr>
            <w:tcW w:w="921" w:type="dxa"/>
            <w:shd w:val="clear" w:color="auto" w:fill="auto"/>
            <w:vAlign w:val="center"/>
          </w:tcPr>
          <w:p w:rsidR="009F0087" w:rsidRPr="00053536" w:rsidRDefault="009F0087" w:rsidP="00C3346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16h00 </w:t>
            </w:r>
            <w:r w:rsidRPr="00053536">
              <w:rPr>
                <w:b/>
                <w:sz w:val="20"/>
                <w:szCs w:val="20"/>
              </w:rPr>
              <w:t xml:space="preserve"> 16h30</w:t>
            </w:r>
          </w:p>
        </w:tc>
        <w:tc>
          <w:tcPr>
            <w:tcW w:w="2329" w:type="dxa"/>
            <w:shd w:val="clear" w:color="auto" w:fill="auto"/>
            <w:vAlign w:val="center"/>
          </w:tcPr>
          <w:p w:rsidR="009F0087" w:rsidRDefault="0014489F" w:rsidP="00C3346A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Authenticité :</w:t>
            </w:r>
          </w:p>
          <w:p w:rsidR="009F0087" w:rsidRPr="0014489F" w:rsidRDefault="009F0087" w:rsidP="00C3346A">
            <w:pPr>
              <w:spacing w:before="120"/>
              <w:jc w:val="center"/>
              <w:rPr>
                <w:b/>
                <w:sz w:val="20"/>
                <w:szCs w:val="20"/>
              </w:rPr>
            </w:pPr>
          </w:p>
          <w:p w:rsidR="009F0087" w:rsidRPr="00BD0469" w:rsidRDefault="009F0087" w:rsidP="00C3346A">
            <w:pPr>
              <w:spacing w:before="120" w:after="12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704" w:type="dxa"/>
            <w:shd w:val="clear" w:color="auto" w:fill="auto"/>
            <w:vAlign w:val="center"/>
          </w:tcPr>
          <w:p w:rsidR="00BD2B16" w:rsidRPr="00BD2B16" w:rsidRDefault="00BD2B16" w:rsidP="00C3346A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BD2B16">
              <w:rPr>
                <w:b/>
                <w:sz w:val="20"/>
                <w:szCs w:val="20"/>
              </w:rPr>
              <w:t>Authenti</w:t>
            </w:r>
            <w:proofErr w:type="spellEnd"/>
            <w:r w:rsidRPr="00BD2B16">
              <w:rPr>
                <w:b/>
                <w:sz w:val="20"/>
                <w:szCs w:val="20"/>
              </w:rPr>
              <w:t xml:space="preserve"> cité :</w:t>
            </w:r>
          </w:p>
          <w:p w:rsidR="009F0087" w:rsidRDefault="0014489F" w:rsidP="00BD2B16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Accueil par Mr Lévy Président </w:t>
            </w:r>
          </w:p>
          <w:p w:rsidR="009F0087" w:rsidRPr="0014489F" w:rsidRDefault="009F0087" w:rsidP="00C3346A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14489F">
              <w:rPr>
                <w:b/>
                <w:sz w:val="20"/>
                <w:szCs w:val="20"/>
              </w:rPr>
              <w:t>Accompagnement à la scolarité :</w:t>
            </w:r>
          </w:p>
          <w:p w:rsidR="009F0087" w:rsidRDefault="009F0087" w:rsidP="00C3346A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BD0469">
              <w:rPr>
                <w:sz w:val="20"/>
                <w:szCs w:val="20"/>
              </w:rPr>
              <w:t>AFEV</w:t>
            </w:r>
            <w:r w:rsidR="0014489F">
              <w:rPr>
                <w:sz w:val="20"/>
                <w:szCs w:val="20"/>
              </w:rPr>
              <w:t xml:space="preserve"> : Mr </w:t>
            </w:r>
            <w:proofErr w:type="spellStart"/>
            <w:r>
              <w:rPr>
                <w:sz w:val="20"/>
                <w:szCs w:val="20"/>
              </w:rPr>
              <w:t>Dougarem</w:t>
            </w:r>
            <w:proofErr w:type="spellEnd"/>
          </w:p>
          <w:p w:rsidR="009F0087" w:rsidRPr="00BD0469" w:rsidRDefault="00544B93" w:rsidP="00C3346A">
            <w:pPr>
              <w:spacing w:line="240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Proxité</w:t>
            </w:r>
            <w:proofErr w:type="spellEnd"/>
            <w:r>
              <w:rPr>
                <w:sz w:val="20"/>
                <w:szCs w:val="20"/>
              </w:rPr>
              <w:t> : Mr Griffon</w:t>
            </w:r>
          </w:p>
          <w:p w:rsidR="009F0087" w:rsidRDefault="0014489F" w:rsidP="00C3346A">
            <w:pPr>
              <w:spacing w:line="240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Authenti-cité</w:t>
            </w:r>
            <w:proofErr w:type="spellEnd"/>
            <w:r>
              <w:rPr>
                <w:sz w:val="20"/>
                <w:szCs w:val="20"/>
              </w:rPr>
              <w:t xml:space="preserve"> : Mr </w:t>
            </w:r>
            <w:r w:rsidR="009F0087">
              <w:rPr>
                <w:sz w:val="20"/>
                <w:szCs w:val="20"/>
              </w:rPr>
              <w:t>Levy</w:t>
            </w:r>
          </w:p>
          <w:p w:rsidR="009F0087" w:rsidRDefault="009F0087" w:rsidP="00C3346A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Bel Agir : Mr </w:t>
            </w:r>
            <w:proofErr w:type="spellStart"/>
            <w:r>
              <w:rPr>
                <w:sz w:val="20"/>
                <w:szCs w:val="20"/>
              </w:rPr>
              <w:t>Bahata</w:t>
            </w:r>
            <w:proofErr w:type="spellEnd"/>
          </w:p>
          <w:p w:rsidR="009F0087" w:rsidRDefault="009F0087" w:rsidP="00C3346A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Va Savoir : Mme </w:t>
            </w:r>
            <w:proofErr w:type="spellStart"/>
            <w:r>
              <w:rPr>
                <w:sz w:val="20"/>
                <w:szCs w:val="20"/>
                <w:lang w:val="en-US"/>
              </w:rPr>
              <w:t>Iblaghen</w:t>
            </w:r>
            <w:proofErr w:type="spellEnd"/>
          </w:p>
          <w:p w:rsidR="009F0087" w:rsidRPr="00BD0469" w:rsidRDefault="00C62241" w:rsidP="00C3346A">
            <w:pPr>
              <w:spacing w:line="240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Momes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Aillauds</w:t>
            </w:r>
            <w:proofErr w:type="spellEnd"/>
            <w:r>
              <w:rPr>
                <w:sz w:val="20"/>
                <w:szCs w:val="20"/>
              </w:rPr>
              <w:t> : Mme Chloé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D2B16" w:rsidRDefault="009F0087" w:rsidP="00BD2B1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proofErr w:type="spellStart"/>
            <w:r w:rsidRPr="00C3346A">
              <w:rPr>
                <w:b/>
                <w:sz w:val="20"/>
                <w:szCs w:val="20"/>
              </w:rPr>
              <w:t>Authenti-cité</w:t>
            </w:r>
            <w:proofErr w:type="spellEnd"/>
            <w:r w:rsidRPr="00C3346A">
              <w:rPr>
                <w:b/>
                <w:sz w:val="20"/>
                <w:szCs w:val="20"/>
              </w:rPr>
              <w:t> :</w:t>
            </w:r>
            <w:r>
              <w:rPr>
                <w:sz w:val="20"/>
                <w:szCs w:val="20"/>
              </w:rPr>
              <w:t xml:space="preserve"> </w:t>
            </w:r>
          </w:p>
          <w:p w:rsidR="00C3346A" w:rsidRDefault="00C3346A" w:rsidP="00BD2B1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Présentation association, des actions  et missions</w:t>
            </w:r>
          </w:p>
          <w:p w:rsidR="009F0087" w:rsidRPr="00C3346A" w:rsidRDefault="009F0087" w:rsidP="00BD2B16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C3346A">
              <w:rPr>
                <w:b/>
                <w:sz w:val="20"/>
                <w:szCs w:val="20"/>
              </w:rPr>
              <w:t xml:space="preserve">Accompagnement </w:t>
            </w:r>
            <w:r w:rsidR="00C3346A" w:rsidRPr="00C3346A">
              <w:rPr>
                <w:b/>
                <w:sz w:val="20"/>
                <w:szCs w:val="20"/>
              </w:rPr>
              <w:t>à la scolarité</w:t>
            </w:r>
          </w:p>
          <w:p w:rsidR="00C3346A" w:rsidRDefault="00C3346A" w:rsidP="00BD2B1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Présentation des différentes associations.</w:t>
            </w:r>
          </w:p>
          <w:p w:rsidR="009F0087" w:rsidRDefault="009F0087" w:rsidP="00BD2B16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9F0087" w:rsidRPr="00BD0469" w:rsidRDefault="009F0087" w:rsidP="00BD2B16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</w:tbl>
    <w:p w:rsidR="00281282" w:rsidRPr="00BD0469" w:rsidRDefault="00A01F20" w:rsidP="00281282">
      <w:pPr>
        <w:pStyle w:val="ListParagraph"/>
        <w:numPr>
          <w:ilvl w:val="0"/>
          <w:numId w:val="1"/>
        </w:numPr>
        <w:spacing w:after="0"/>
        <w:jc w:val="both"/>
        <w:rPr>
          <w:sz w:val="20"/>
          <w:szCs w:val="20"/>
        </w:rPr>
      </w:pPr>
      <w:r w:rsidRPr="00BD0469">
        <w:rPr>
          <w:sz w:val="20"/>
          <w:szCs w:val="20"/>
        </w:rPr>
        <w:t>Contacts en cours avec chaque structure</w:t>
      </w:r>
    </w:p>
    <w:sectPr w:rsidR="00281282" w:rsidRPr="00BD0469" w:rsidSect="00BD046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altName w:val="ＭＳ ゴシック"/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66185C"/>
    <w:multiLevelType w:val="hybridMultilevel"/>
    <w:tmpl w:val="31A27D0E"/>
    <w:lvl w:ilvl="0" w:tplc="42844D0C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3346406"/>
    <w:multiLevelType w:val="hybridMultilevel"/>
    <w:tmpl w:val="809AF394"/>
    <w:lvl w:ilvl="0" w:tplc="C4125D7A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1C1F09"/>
    <w:multiLevelType w:val="hybridMultilevel"/>
    <w:tmpl w:val="318E8550"/>
    <w:lvl w:ilvl="0" w:tplc="BCCEC3F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282"/>
    <w:rsid w:val="00000F33"/>
    <w:rsid w:val="00053536"/>
    <w:rsid w:val="00070DEF"/>
    <w:rsid w:val="000F1A62"/>
    <w:rsid w:val="0011294E"/>
    <w:rsid w:val="0014489F"/>
    <w:rsid w:val="00185D9D"/>
    <w:rsid w:val="00262114"/>
    <w:rsid w:val="00281282"/>
    <w:rsid w:val="00343429"/>
    <w:rsid w:val="003E60B7"/>
    <w:rsid w:val="0043798B"/>
    <w:rsid w:val="00446273"/>
    <w:rsid w:val="004D0BB1"/>
    <w:rsid w:val="004D18D0"/>
    <w:rsid w:val="004E4F0A"/>
    <w:rsid w:val="00544B93"/>
    <w:rsid w:val="00550131"/>
    <w:rsid w:val="00572F58"/>
    <w:rsid w:val="00595C4B"/>
    <w:rsid w:val="005F61E5"/>
    <w:rsid w:val="006029D0"/>
    <w:rsid w:val="00650D29"/>
    <w:rsid w:val="006B46B7"/>
    <w:rsid w:val="00730054"/>
    <w:rsid w:val="00761142"/>
    <w:rsid w:val="007D0348"/>
    <w:rsid w:val="007E7ED1"/>
    <w:rsid w:val="007F1048"/>
    <w:rsid w:val="007F1AFD"/>
    <w:rsid w:val="00974D99"/>
    <w:rsid w:val="009F0087"/>
    <w:rsid w:val="009F2FBC"/>
    <w:rsid w:val="00A01F20"/>
    <w:rsid w:val="00AA4DFA"/>
    <w:rsid w:val="00AA7F05"/>
    <w:rsid w:val="00AB1842"/>
    <w:rsid w:val="00AB7176"/>
    <w:rsid w:val="00B053DC"/>
    <w:rsid w:val="00B263CC"/>
    <w:rsid w:val="00B61D7F"/>
    <w:rsid w:val="00BD0469"/>
    <w:rsid w:val="00BD2B16"/>
    <w:rsid w:val="00C3346A"/>
    <w:rsid w:val="00C4237B"/>
    <w:rsid w:val="00C62241"/>
    <w:rsid w:val="00C64140"/>
    <w:rsid w:val="00C93CCF"/>
    <w:rsid w:val="00D24298"/>
    <w:rsid w:val="00E51CBA"/>
    <w:rsid w:val="00E925EB"/>
    <w:rsid w:val="00EC73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6F5F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812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01F2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812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01F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1</Pages>
  <Words>355</Words>
  <Characters>2024</Characters>
  <Application>Microsoft Macintosh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Marie de Paris</Company>
  <LinksUpToDate>false</LinksUpToDate>
  <CharactersWithSpaces>2375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Microsoft Office User</cp:lastModifiedBy>
  <cp:revision>7</cp:revision>
  <cp:lastPrinted>2013-09-25T13:45:00Z</cp:lastPrinted>
  <dcterms:created xsi:type="dcterms:W3CDTF">2016-04-12T15:47:00Z</dcterms:created>
  <dcterms:modified xsi:type="dcterms:W3CDTF">2016-05-30T12:43:00Z</dcterms:modified>
</cp:coreProperties>
</file>