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F1C" w:rsidRPr="003A4F1C" w:rsidRDefault="003A4F1C" w:rsidP="003A4F1C">
      <w:pPr>
        <w:shd w:val="clear" w:color="auto" w:fill="FFFFFF"/>
        <w:spacing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  <w:sz w:val="39"/>
          <w:szCs w:val="39"/>
          <w:u w:val="single"/>
          <w:lang w:eastAsia="fr-FR"/>
        </w:rPr>
      </w:pPr>
      <w:bookmarkStart w:id="0" w:name="_GoBack"/>
      <w:bookmarkEnd w:id="0"/>
      <w:r w:rsidRPr="003A4F1C">
        <w:rPr>
          <w:rFonts w:ascii="Comic Sans MS" w:eastAsia="Times New Roman" w:hAnsi="Comic Sans MS" w:cs="Times New Roman"/>
          <w:b/>
          <w:bCs/>
          <w:color w:val="000000"/>
          <w:kern w:val="36"/>
          <w:sz w:val="39"/>
          <w:szCs w:val="39"/>
          <w:u w:val="single"/>
          <w:lang w:eastAsia="fr-FR"/>
        </w:rPr>
        <w:t>Oh, Susanna</w:t>
      </w:r>
    </w:p>
    <w:p w:rsidR="003A4F1C" w:rsidRDefault="003A4F1C" w:rsidP="003A4F1C">
      <w:pPr>
        <w:shd w:val="clear" w:color="auto" w:fill="FFFFFF"/>
        <w:spacing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  <w:sz w:val="39"/>
          <w:szCs w:val="39"/>
          <w:lang w:eastAsia="fr-FR"/>
        </w:rPr>
        <w:sectPr w:rsidR="003A4F1C" w:rsidSect="003A4F1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A4F1C" w:rsidRDefault="003A4F1C" w:rsidP="003A4F1C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</w:pP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t>I come from Alabama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With my banjo on my knee,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I'm going to Louisiana,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My true love for to see.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</w:r>
      <w:r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t>REFRAIN :</w:t>
      </w:r>
      <w:r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t>Oh, Susanna,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Oh don't you cry for me,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For I come from Alabama,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With my banjo on my knee.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It rained all night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The day I left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The weather it was dry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The sun so hot,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I froze to death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Susanna, don't you cry.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</w:r>
      <w:r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t>REFRAIN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I had a dream the other night,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When everything was still,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I thought I saw Susanna,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A-coming down the hill.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</w:r>
      <w:r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t>REFRAIN</w:t>
      </w:r>
    </w:p>
    <w:p w:rsidR="003A4F1C" w:rsidRDefault="003A4F1C" w:rsidP="003A4F1C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</w:pP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The buckwheat cake,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Was in her mouth,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The tear was 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In her eye,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 xml:space="preserve">Says I, I'm coming from the </w:t>
      </w:r>
      <w:r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t>south,</w:t>
      </w:r>
      <w:r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Susanna, don't you cry.</w:t>
      </w:r>
    </w:p>
    <w:p w:rsidR="003A4F1C" w:rsidRPr="003A4F1C" w:rsidRDefault="003A4F1C" w:rsidP="003A4F1C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</w:pPr>
      <w:r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t>REFRAIN</w:t>
      </w:r>
    </w:p>
    <w:p w:rsidR="003A4F1C" w:rsidRDefault="003A4F1C" w:rsidP="003A4F1C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</w:pP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t>Je viens de l'Alabama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Mon banjo est avec moi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Je vais en Louisiane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Mon amour je vais revoir.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</w:r>
      <w:r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t>REFRAIN :</w:t>
      </w:r>
      <w:r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t>Oh, Susanna,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Oh ne pleure pas pour moi,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Car je viens de l'Alabama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Mon banjo est avec moi.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Il a plu la nuit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Quand je m'en allais.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Le temps est sec là-bas,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Le soleil si chaud,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Je m'y suis gelé.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Susanna, ne pleure pas.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</w:r>
      <w:r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t>REFRAIN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J'ai fait un rêve l'autre nuit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Quand tout était tranquille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J'ai cru voir ma Susanna,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Qui descendait la colline.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</w:r>
      <w:r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t>REFRAIN</w:t>
      </w:r>
    </w:p>
    <w:p w:rsidR="003A4F1C" w:rsidRDefault="003A4F1C" w:rsidP="003A4F1C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</w:pP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La larme à l'œil 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Et à la bouche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Le gâteau de blé noir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Je lui ai dit "Je viens du sud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  <w:t>Susanna ne pleure pas".</w:t>
      </w:r>
    </w:p>
    <w:p w:rsidR="003A4F1C" w:rsidRPr="003A4F1C" w:rsidRDefault="003A4F1C" w:rsidP="003A4F1C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</w:pPr>
      <w:r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t>REFRAIN</w:t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</w:r>
      <w:r w:rsidRPr="003A4F1C">
        <w:rPr>
          <w:rFonts w:ascii="Comic Sans MS" w:eastAsia="Times New Roman" w:hAnsi="Comic Sans MS" w:cs="Times New Roman"/>
          <w:color w:val="000000"/>
          <w:sz w:val="26"/>
          <w:szCs w:val="26"/>
          <w:lang w:eastAsia="fr-FR"/>
        </w:rPr>
        <w:br/>
      </w:r>
    </w:p>
    <w:p w:rsidR="00695877" w:rsidRPr="003A4F1C" w:rsidRDefault="00695877">
      <w:pPr>
        <w:rPr>
          <w:rFonts w:ascii="Comic Sans MS" w:hAnsi="Comic Sans MS"/>
        </w:rPr>
      </w:pPr>
    </w:p>
    <w:sectPr w:rsidR="00695877" w:rsidRPr="003A4F1C" w:rsidSect="003A4F1C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77"/>
    <w:rsid w:val="003A4F1C"/>
    <w:rsid w:val="00690CCE"/>
    <w:rsid w:val="00695877"/>
    <w:rsid w:val="0088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D323C-8B4B-471A-BFBD-E48AD4B8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A4F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3A4F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4F1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A4F1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lyrics">
    <w:name w:val="lyrics"/>
    <w:basedOn w:val="Normal"/>
    <w:rsid w:val="003A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3A4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7305">
              <w:marLeft w:val="0"/>
              <w:marRight w:val="0"/>
              <w:marTop w:val="0"/>
              <w:marBottom w:val="7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8782">
              <w:marLeft w:val="0"/>
              <w:marRight w:val="0"/>
              <w:marTop w:val="0"/>
              <w:marBottom w:val="7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05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0268">
              <w:marLeft w:val="0"/>
              <w:marRight w:val="0"/>
              <w:marTop w:val="0"/>
              <w:marBottom w:val="7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7510">
              <w:marLeft w:val="0"/>
              <w:marRight w:val="0"/>
              <w:marTop w:val="0"/>
              <w:marBottom w:val="7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60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8399">
              <w:marLeft w:val="0"/>
              <w:marRight w:val="0"/>
              <w:marTop w:val="0"/>
              <w:marBottom w:val="7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7211">
              <w:marLeft w:val="0"/>
              <w:marRight w:val="0"/>
              <w:marTop w:val="0"/>
              <w:marBottom w:val="7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8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1471">
              <w:marLeft w:val="0"/>
              <w:marRight w:val="0"/>
              <w:marTop w:val="0"/>
              <w:marBottom w:val="7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41070">
              <w:marLeft w:val="0"/>
              <w:marRight w:val="0"/>
              <w:marTop w:val="0"/>
              <w:marBottom w:val="73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Anne-Kathrin Raoul</dc:creator>
  <cp:keywords/>
  <dc:description/>
  <cp:lastModifiedBy>Chrystèle GUILBAUD</cp:lastModifiedBy>
  <cp:revision>2</cp:revision>
  <dcterms:created xsi:type="dcterms:W3CDTF">2019-03-21T11:41:00Z</dcterms:created>
  <dcterms:modified xsi:type="dcterms:W3CDTF">2019-03-21T11:41:00Z</dcterms:modified>
</cp:coreProperties>
</file>