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22" w:rsidRDefault="00356CCE">
      <w:pPr>
        <w:pStyle w:val="Standard"/>
      </w:pPr>
      <w:r>
        <w:t>Issa arrive de suite de la forêt car il a vu la pa</w:t>
      </w:r>
      <w:r w:rsidR="00B62E24">
        <w:t>nthère et est venu nous prévenir.</w:t>
      </w:r>
    </w:p>
    <w:p w:rsidR="00373922" w:rsidRDefault="00356CCE">
      <w:pPr>
        <w:pStyle w:val="Standard"/>
      </w:pPr>
      <w:r>
        <w:t>-</w:t>
      </w:r>
      <w:r w:rsidR="00B62E24">
        <w:t xml:space="preserve"> </w:t>
      </w:r>
      <w:r>
        <w:t>Vite,</w:t>
      </w:r>
      <w:r w:rsidR="00B62E24">
        <w:t xml:space="preserve"> </w:t>
      </w:r>
      <w:r>
        <w:t>suivez-moi si vous ne voulez pas mourir tués par la panthère,</w:t>
      </w:r>
      <w:r w:rsidR="00B62E24">
        <w:t xml:space="preserve"> </w:t>
      </w:r>
      <w:r>
        <w:t>nous cri</w:t>
      </w:r>
      <w:r w:rsidR="00B62E24">
        <w:t>e</w:t>
      </w:r>
      <w:r>
        <w:t xml:space="preserve"> Issa tout apeuré</w:t>
      </w:r>
      <w:r w:rsidR="00B62E24">
        <w:t>.</w:t>
      </w:r>
    </w:p>
    <w:p w:rsidR="00373922" w:rsidRDefault="00356CCE">
      <w:pPr>
        <w:pStyle w:val="Standard"/>
      </w:pPr>
      <w:r>
        <w:t>Ma famille ne l'a pas entendu car ils sont paralysés devant la panthère !</w:t>
      </w:r>
    </w:p>
    <w:p w:rsidR="00373922" w:rsidRDefault="00B62E24">
      <w:pPr>
        <w:pStyle w:val="Standard"/>
      </w:pPr>
      <w:r>
        <w:t>Issa par</w:t>
      </w:r>
      <w:r w:rsidR="009423C0">
        <w:t>t</w:t>
      </w:r>
      <w:r>
        <w:t xml:space="preserve"> en coura</w:t>
      </w:r>
      <w:r w:rsidR="00356CCE">
        <w:t>n</w:t>
      </w:r>
      <w:r>
        <w:t>t</w:t>
      </w:r>
      <w:r w:rsidR="00356CCE">
        <w:t xml:space="preserve"> et je le suis en</w:t>
      </w:r>
      <w:r>
        <w:t xml:space="preserve"> trottinant car je suis fatigué</w:t>
      </w:r>
      <w:r w:rsidR="00356CCE">
        <w:t>.</w:t>
      </w:r>
    </w:p>
    <w:p w:rsidR="00373922" w:rsidRDefault="00356CCE">
      <w:pPr>
        <w:pStyle w:val="Standard"/>
      </w:pPr>
      <w:r>
        <w:t>Le guide prend un bâton en forme de Y</w:t>
      </w:r>
      <w:r w:rsidR="00B62E24">
        <w:t>.</w:t>
      </w:r>
    </w:p>
    <w:p w:rsidR="00373922" w:rsidRDefault="00B62E24">
      <w:pPr>
        <w:pStyle w:val="Standard"/>
      </w:pPr>
      <w:r>
        <w:t xml:space="preserve">- </w:t>
      </w:r>
      <w:r w:rsidR="00356CCE">
        <w:t>Tu n'a</w:t>
      </w:r>
      <w:r>
        <w:t>s</w:t>
      </w:r>
      <w:r w:rsidR="00356CCE">
        <w:t xml:space="preserve"> pas un téléphone pour appeler la police ?</w:t>
      </w:r>
      <w:r w:rsidR="009423C0">
        <w:t xml:space="preserve"> lui </w:t>
      </w:r>
      <w:proofErr w:type="spellStart"/>
      <w:r w:rsidR="009423C0">
        <w:t>demandè</w:t>
      </w:r>
      <w:proofErr w:type="spellEnd"/>
      <w:r w:rsidR="009423C0">
        <w:t>-je.</w:t>
      </w:r>
    </w:p>
    <w:p w:rsidR="00373922" w:rsidRDefault="00B62E24">
      <w:pPr>
        <w:pStyle w:val="Standard"/>
      </w:pPr>
      <w:r>
        <w:t xml:space="preserve">- </w:t>
      </w:r>
      <w:r w:rsidR="00356CCE">
        <w:t>Non</w:t>
      </w:r>
      <w:r>
        <w:t>, et en plus</w:t>
      </w:r>
      <w:r w:rsidR="004322B8">
        <w:t xml:space="preserve"> </w:t>
      </w:r>
      <w:r>
        <w:t xml:space="preserve">on n’a pas de réseau, </w:t>
      </w:r>
      <w:r w:rsidR="00356CCE">
        <w:t>me répon</w:t>
      </w:r>
      <w:r>
        <w:t>d Issa</w:t>
      </w:r>
      <w:r w:rsidR="00356CCE">
        <w:t>.</w:t>
      </w:r>
    </w:p>
    <w:p w:rsidR="00B62E24" w:rsidRDefault="00B62E24">
      <w:pPr>
        <w:pStyle w:val="Standard"/>
      </w:pPr>
      <w:r>
        <w:t>Il p</w:t>
      </w:r>
      <w:r w:rsidR="00356CCE">
        <w:t>rend un élastique,</w:t>
      </w:r>
      <w:r>
        <w:t xml:space="preserve"> </w:t>
      </w:r>
      <w:r w:rsidR="00356CCE">
        <w:t>une pierre</w:t>
      </w:r>
      <w:r>
        <w:t xml:space="preserve"> </w:t>
      </w:r>
      <w:r w:rsidR="00356CCE">
        <w:t>et un bâton.</w:t>
      </w:r>
      <w:r>
        <w:t xml:space="preserve"> </w:t>
      </w:r>
      <w:r w:rsidR="00356CCE">
        <w:t>Avec la pierre il aiguise le bâton pour fair</w:t>
      </w:r>
      <w:r>
        <w:t>e</w:t>
      </w:r>
      <w:r w:rsidR="00356CCE">
        <w:t xml:space="preserve"> fuir la panthère.</w:t>
      </w:r>
      <w:r>
        <w:t xml:space="preserve"> </w:t>
      </w:r>
      <w:r w:rsidR="009423C0">
        <w:t>Je fais comme lui.</w:t>
      </w:r>
      <w:r>
        <w:t xml:space="preserve"> E</w:t>
      </w:r>
      <w:r w:rsidR="00356CCE">
        <w:t>n</w:t>
      </w:r>
      <w:r>
        <w:t xml:space="preserve"> </w:t>
      </w:r>
      <w:r w:rsidR="00356CCE">
        <w:t>revenant la terre est remplie de sang et il y a</w:t>
      </w:r>
      <w:r>
        <w:t xml:space="preserve"> les cadavres de tout</w:t>
      </w:r>
      <w:r w:rsidR="009423C0">
        <w:t>e</w:t>
      </w:r>
      <w:r>
        <w:t xml:space="preserve"> ma famille. Je suis très triste et donc je pleure. Nous allons à l’accueil de la réserve, car là-bas il y a du réseau, pour appeler la police. </w:t>
      </w:r>
    </w:p>
    <w:p w:rsidR="00EE1B8E" w:rsidRDefault="00EE1B8E">
      <w:pPr>
        <w:pStyle w:val="Standard"/>
      </w:pPr>
    </w:p>
    <w:p w:rsidR="00373922" w:rsidRDefault="00B62E24">
      <w:pPr>
        <w:pStyle w:val="Standard"/>
      </w:pPr>
      <w:r>
        <w:t>La police arrive dix minutes plus tard. Ils emmènent les corps en France, moi je dois rester à la réserve avec Issa. Après nous allons prévenir ma famille parce que quand je rentrerai il faudra que j’aille vivre chez eux. Mes grands-parents acceptent de me garder.</w:t>
      </w:r>
    </w:p>
    <w:p w:rsidR="00B62E24" w:rsidRDefault="00B62E24">
      <w:pPr>
        <w:pStyle w:val="Standard"/>
      </w:pPr>
      <w:r>
        <w:t>J’adopte un bébé tigre à la réserve et il restera là-bas quand je partirai.</w:t>
      </w:r>
    </w:p>
    <w:p w:rsidR="00EE1B8E" w:rsidRDefault="00EE1B8E">
      <w:pPr>
        <w:pStyle w:val="Standard"/>
      </w:pPr>
    </w:p>
    <w:p w:rsidR="00B62E24" w:rsidRDefault="00B62E24">
      <w:pPr>
        <w:pStyle w:val="Standard"/>
      </w:pPr>
      <w:r>
        <w:t xml:space="preserve">Une semaine plus tard je rentre en France chez mes grands-parents avec Issa qui me raccompagne. Dans l’avion, on fait des jeux : un </w:t>
      </w:r>
      <w:proofErr w:type="spellStart"/>
      <w:r>
        <w:t>monopoly</w:t>
      </w:r>
      <w:proofErr w:type="spellEnd"/>
      <w:r>
        <w:t xml:space="preserve">, trois parties de </w:t>
      </w:r>
      <w:proofErr w:type="spellStart"/>
      <w:r>
        <w:t>Uno</w:t>
      </w:r>
      <w:proofErr w:type="spellEnd"/>
      <w:r>
        <w:t xml:space="preserve"> et on rigole bien.</w:t>
      </w:r>
    </w:p>
    <w:p w:rsidR="00B62E24" w:rsidRDefault="00B62E24">
      <w:pPr>
        <w:pStyle w:val="Standard"/>
      </w:pPr>
      <w:r>
        <w:t>On arrive et on prend un taxi. Issa me dépose chez mes grands-parents. Je lui dis au revoir et mes grands-parents me demandent de tout leur raconter car ils n’</w:t>
      </w:r>
      <w:r w:rsidR="009423C0">
        <w:t>o</w:t>
      </w:r>
      <w:r>
        <w:t>nt rien compris au téléphone. Je leur ex</w:t>
      </w:r>
      <w:r w:rsidR="009423C0">
        <w:t>plique et ils comprennent tout.</w:t>
      </w:r>
    </w:p>
    <w:p w:rsidR="00B62E24" w:rsidRDefault="00B62E24">
      <w:pPr>
        <w:pStyle w:val="Standard"/>
      </w:pPr>
      <w:bookmarkStart w:id="0" w:name="_GoBack"/>
      <w:bookmarkEnd w:id="0"/>
      <w:r>
        <w:t>Alors je reste chez eux, comme ils l’avaient dit au téléphone.</w:t>
      </w:r>
    </w:p>
    <w:sectPr w:rsidR="00B62E24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5D" w:rsidRDefault="007F005D">
      <w:r>
        <w:separator/>
      </w:r>
    </w:p>
  </w:endnote>
  <w:endnote w:type="continuationSeparator" w:id="0">
    <w:p w:rsidR="007F005D" w:rsidRDefault="007F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5D" w:rsidRDefault="007F005D">
      <w:r>
        <w:rPr>
          <w:color w:val="000000"/>
        </w:rPr>
        <w:separator/>
      </w:r>
    </w:p>
  </w:footnote>
  <w:footnote w:type="continuationSeparator" w:id="0">
    <w:p w:rsidR="007F005D" w:rsidRDefault="007F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BF" w:rsidRPr="00696BBF" w:rsidRDefault="00696BBF" w:rsidP="00696BBF">
    <w:pPr>
      <w:pStyle w:val="En-tte"/>
      <w:rPr>
        <w:i/>
        <w:lang w:val="en-US"/>
      </w:rPr>
    </w:pPr>
    <w:r w:rsidRPr="00696BBF">
      <w:rPr>
        <w:i/>
        <w:lang w:val="en-US"/>
      </w:rPr>
      <w:t>Safari Mali</w:t>
    </w:r>
    <w:r w:rsidRPr="00696BBF">
      <w:rPr>
        <w:i/>
        <w:lang w:val="en-US"/>
      </w:rPr>
      <w:tab/>
    </w:r>
    <w:r w:rsidRPr="00696BBF">
      <w:rPr>
        <w:i/>
        <w:lang w:val="en-US"/>
      </w:rPr>
      <w:tab/>
      <w:t xml:space="preserve">Dereck </w:t>
    </w:r>
    <w:proofErr w:type="spellStart"/>
    <w:r w:rsidRPr="00696BBF">
      <w:rPr>
        <w:i/>
        <w:lang w:val="en-US"/>
      </w:rPr>
      <w:t>Inès</w:t>
    </w:r>
    <w:proofErr w:type="spellEnd"/>
    <w:r w:rsidRPr="00696BBF">
      <w:rPr>
        <w:i/>
        <w:lang w:val="en-US"/>
      </w:rPr>
      <w:t xml:space="preserve"> Nicolas </w:t>
    </w:r>
    <w:proofErr w:type="spellStart"/>
    <w:r w:rsidRPr="00696BBF">
      <w:rPr>
        <w:i/>
        <w:lang w:val="en-US"/>
      </w:rPr>
      <w:t>Thaddé</w:t>
    </w:r>
    <w:proofErr w:type="spellEnd"/>
  </w:p>
  <w:p w:rsidR="00696BBF" w:rsidRPr="00696BBF" w:rsidRDefault="00696BBF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22"/>
    <w:rsid w:val="000C2BC7"/>
    <w:rsid w:val="00295440"/>
    <w:rsid w:val="00356CCE"/>
    <w:rsid w:val="00373922"/>
    <w:rsid w:val="004322B8"/>
    <w:rsid w:val="00696BBF"/>
    <w:rsid w:val="007F005D"/>
    <w:rsid w:val="008D1EB9"/>
    <w:rsid w:val="009423C0"/>
    <w:rsid w:val="00B62E24"/>
    <w:rsid w:val="00EE1B8E"/>
    <w:rsid w:val="00F9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6AD6"/>
  <w15:docId w15:val="{CFE49ACF-4DE2-4D91-BBFD-42A4918E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696BB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96BBF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96BB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96BB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thadde nicolas ines dereck swiboda lourenço lardy gonzalez</dc:creator>
  <cp:lastModifiedBy>S&amp;G</cp:lastModifiedBy>
  <cp:revision>7</cp:revision>
  <dcterms:created xsi:type="dcterms:W3CDTF">2017-05-23T21:26:00Z</dcterms:created>
  <dcterms:modified xsi:type="dcterms:W3CDTF">2017-05-28T20:40:00Z</dcterms:modified>
</cp:coreProperties>
</file>