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4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7"/>
        <w:gridCol w:w="5478"/>
      </w:tblGrid>
      <w:tr w:rsidR="0012467D" w14:paraId="1078C415" w14:textId="77777777">
        <w:trPr>
          <w:trHeight w:val="1193"/>
        </w:trPr>
        <w:tc>
          <w:tcPr>
            <w:tcW w:w="4937" w:type="dxa"/>
            <w:tcBorders>
              <w:top w:val="nil"/>
              <w:left w:val="nil"/>
              <w:bottom w:val="nil"/>
              <w:right w:val="nil"/>
            </w:tcBorders>
            <w:shd w:val="clear" w:color="auto" w:fill="auto"/>
            <w:tcMar>
              <w:top w:w="80" w:type="dxa"/>
              <w:left w:w="80" w:type="dxa"/>
              <w:bottom w:w="80" w:type="dxa"/>
              <w:right w:w="80" w:type="dxa"/>
            </w:tcMar>
          </w:tcPr>
          <w:p w14:paraId="2EBA82E3" w14:textId="77777777" w:rsidR="0012467D" w:rsidRDefault="00AA051E">
            <w:pPr>
              <w:jc w:val="both"/>
              <w:rPr>
                <w:rFonts w:ascii="Arial" w:eastAsia="Arial" w:hAnsi="Arial" w:cs="Arial"/>
                <w:sz w:val="22"/>
                <w:szCs w:val="22"/>
              </w:rPr>
            </w:pPr>
            <w:r>
              <w:rPr>
                <w:rFonts w:ascii="Arial" w:hAnsi="Arial"/>
                <w:sz w:val="22"/>
                <w:szCs w:val="22"/>
              </w:rPr>
              <w:t>Ecole La Rotonde</w:t>
            </w:r>
          </w:p>
          <w:p w14:paraId="443BFAC8" w14:textId="77777777" w:rsidR="0012467D" w:rsidRDefault="00AA051E">
            <w:pPr>
              <w:jc w:val="both"/>
              <w:rPr>
                <w:rFonts w:ascii="Arial" w:eastAsia="Arial" w:hAnsi="Arial" w:cs="Arial"/>
                <w:sz w:val="22"/>
                <w:szCs w:val="22"/>
              </w:rPr>
            </w:pPr>
            <w:r>
              <w:rPr>
                <w:rFonts w:ascii="Arial" w:hAnsi="Arial"/>
                <w:sz w:val="22"/>
                <w:szCs w:val="22"/>
              </w:rPr>
              <w:t>Rue Lafargue</w:t>
            </w:r>
          </w:p>
          <w:p w14:paraId="4C10ACF6" w14:textId="77777777" w:rsidR="0012467D" w:rsidRDefault="00AA051E">
            <w:pPr>
              <w:jc w:val="both"/>
              <w:rPr>
                <w:rFonts w:ascii="Arial" w:eastAsia="Arial" w:hAnsi="Arial" w:cs="Arial"/>
                <w:sz w:val="22"/>
                <w:szCs w:val="22"/>
              </w:rPr>
            </w:pPr>
            <w:r>
              <w:rPr>
                <w:rFonts w:ascii="Arial" w:hAnsi="Arial"/>
                <w:sz w:val="22"/>
                <w:szCs w:val="22"/>
              </w:rPr>
              <w:t>92800 Puteaux</w:t>
            </w:r>
          </w:p>
          <w:p w14:paraId="36C83F32" w14:textId="77777777" w:rsidR="0012467D" w:rsidRDefault="00AA051E">
            <w:pPr>
              <w:jc w:val="both"/>
              <w:rPr>
                <w:rFonts w:ascii="Arial" w:eastAsia="Arial" w:hAnsi="Arial" w:cs="Arial"/>
                <w:sz w:val="22"/>
                <w:szCs w:val="22"/>
              </w:rPr>
            </w:pPr>
            <w:r>
              <w:rPr>
                <w:rFonts w:ascii="Arial" w:hAnsi="Arial"/>
                <w:sz w:val="22"/>
                <w:szCs w:val="22"/>
              </w:rPr>
              <w:t>Tel : 01.47.78.76.40</w:t>
            </w:r>
          </w:p>
          <w:p w14:paraId="3B2D353C" w14:textId="77777777" w:rsidR="0012467D" w:rsidRDefault="00AA051E">
            <w:pPr>
              <w:jc w:val="both"/>
            </w:pPr>
            <w:r>
              <w:rPr>
                <w:rFonts w:ascii="Arial" w:hAnsi="Arial"/>
                <w:sz w:val="22"/>
                <w:szCs w:val="22"/>
              </w:rPr>
              <w:t xml:space="preserve">Courriel : </w:t>
            </w:r>
            <w:hyperlink r:id="rId8" w:history="1">
              <w:r>
                <w:rPr>
                  <w:rStyle w:val="Hyperlink0"/>
                  <w:rFonts w:ascii="Arial" w:hAnsi="Arial"/>
                  <w:sz w:val="22"/>
                  <w:szCs w:val="22"/>
                </w:rPr>
                <w:t>0922098f@ac-versailles.fr</w:t>
              </w:r>
            </w:hyperlink>
            <w:r>
              <w:rPr>
                <w:rStyle w:val="Aucun"/>
                <w:rFonts w:ascii="Arial" w:hAnsi="Arial"/>
                <w:sz w:val="22"/>
                <w:szCs w:val="22"/>
              </w:rPr>
              <w:t xml:space="preserve"> </w:t>
            </w:r>
          </w:p>
        </w:tc>
        <w:tc>
          <w:tcPr>
            <w:tcW w:w="5478" w:type="dxa"/>
            <w:tcBorders>
              <w:top w:val="nil"/>
              <w:left w:val="nil"/>
              <w:bottom w:val="nil"/>
              <w:right w:val="nil"/>
            </w:tcBorders>
            <w:shd w:val="clear" w:color="auto" w:fill="auto"/>
            <w:tcMar>
              <w:top w:w="80" w:type="dxa"/>
              <w:left w:w="80" w:type="dxa"/>
              <w:bottom w:w="80" w:type="dxa"/>
              <w:right w:w="80" w:type="dxa"/>
            </w:tcMar>
          </w:tcPr>
          <w:p w14:paraId="506010FE" w14:textId="77777777" w:rsidR="0012467D" w:rsidRDefault="00AA051E">
            <w:pPr>
              <w:jc w:val="right"/>
            </w:pPr>
            <w:r>
              <w:rPr>
                <w:rStyle w:val="Aucun"/>
                <w:rFonts w:ascii="Arial" w:hAnsi="Arial"/>
                <w:b/>
                <w:bCs/>
              </w:rPr>
              <w:t>Année scolaire 2017-2018</w:t>
            </w:r>
          </w:p>
        </w:tc>
      </w:tr>
    </w:tbl>
    <w:p w14:paraId="04070B03" w14:textId="77777777" w:rsidR="0012467D" w:rsidRDefault="0012467D">
      <w:pPr>
        <w:widowControl w:val="0"/>
      </w:pPr>
    </w:p>
    <w:p w14:paraId="1D3E1A1B" w14:textId="77777777" w:rsidR="0012467D" w:rsidRDefault="0012467D">
      <w:pPr>
        <w:rPr>
          <w:rFonts w:ascii="Arial" w:eastAsia="Arial" w:hAnsi="Arial" w:cs="Arial"/>
          <w:sz w:val="20"/>
          <w:szCs w:val="20"/>
        </w:rPr>
      </w:pPr>
    </w:p>
    <w:p w14:paraId="727C3122" w14:textId="77777777" w:rsidR="0012467D" w:rsidRDefault="0012467D">
      <w:pPr>
        <w:rPr>
          <w:rFonts w:ascii="Arial" w:eastAsia="Arial" w:hAnsi="Arial" w:cs="Arial"/>
          <w:sz w:val="20"/>
          <w:szCs w:val="20"/>
        </w:rPr>
      </w:pPr>
    </w:p>
    <w:p w14:paraId="2175CF74" w14:textId="77777777" w:rsidR="0012467D" w:rsidRDefault="0012467D">
      <w:pPr>
        <w:rPr>
          <w:rFonts w:ascii="Arial" w:eastAsia="Arial" w:hAnsi="Arial" w:cs="Arial"/>
          <w:sz w:val="20"/>
          <w:szCs w:val="20"/>
        </w:rPr>
      </w:pPr>
    </w:p>
    <w:p w14:paraId="3FA45069" w14:textId="77777777" w:rsidR="0012467D" w:rsidRDefault="00AA051E">
      <w:pPr>
        <w:ind w:left="567"/>
        <w:jc w:val="center"/>
        <w:rPr>
          <w:rStyle w:val="Aucun"/>
          <w:rFonts w:ascii="Arial" w:eastAsia="Arial" w:hAnsi="Arial" w:cs="Arial"/>
          <w:b/>
          <w:bCs/>
        </w:rPr>
      </w:pPr>
      <w:r>
        <w:rPr>
          <w:rStyle w:val="Aucun"/>
          <w:rFonts w:ascii="Arial" w:hAnsi="Arial"/>
          <w:b/>
          <w:bCs/>
        </w:rPr>
        <w:t>COMPTE RENDU DU CONSEIL D’ECOLE</w:t>
      </w:r>
    </w:p>
    <w:p w14:paraId="1DAD999F" w14:textId="77777777" w:rsidR="0012467D" w:rsidRDefault="00AA051E">
      <w:pPr>
        <w:jc w:val="center"/>
      </w:pPr>
      <w:r>
        <w:t>Le lundi 13 novembre 2017 à 18h15</w:t>
      </w:r>
    </w:p>
    <w:p w14:paraId="27EB3B8F" w14:textId="77777777" w:rsidR="0012467D" w:rsidRDefault="0012467D">
      <w:pPr>
        <w:jc w:val="both"/>
      </w:pPr>
    </w:p>
    <w:p w14:paraId="0658ABC7" w14:textId="77777777" w:rsidR="0012467D" w:rsidRDefault="0012467D">
      <w:pPr>
        <w:jc w:val="both"/>
      </w:pPr>
    </w:p>
    <w:p w14:paraId="12C2A812" w14:textId="77777777" w:rsidR="0012467D" w:rsidRDefault="00AA051E">
      <w:pPr>
        <w:jc w:val="both"/>
      </w:pPr>
      <w:r>
        <w:rPr>
          <w:rStyle w:val="Aucun"/>
          <w:b/>
          <w:bCs/>
        </w:rPr>
        <w:t>Etaient présents</w:t>
      </w:r>
      <w:r>
        <w:t xml:space="preserve"> : </w:t>
      </w:r>
    </w:p>
    <w:p w14:paraId="50B6658C" w14:textId="77777777" w:rsidR="0012467D" w:rsidRDefault="00AA051E">
      <w:pPr>
        <w:numPr>
          <w:ilvl w:val="0"/>
          <w:numId w:val="2"/>
        </w:numPr>
        <w:jc w:val="both"/>
      </w:pPr>
      <w:r>
        <w:t xml:space="preserve">Mme </w:t>
      </w:r>
      <w:proofErr w:type="spellStart"/>
      <w:r>
        <w:t>Geneix</w:t>
      </w:r>
      <w:proofErr w:type="spellEnd"/>
      <w:r>
        <w:t>, inspectrice de l’éducation nationale de la 31</w:t>
      </w:r>
      <w:r>
        <w:rPr>
          <w:rStyle w:val="Aucun"/>
          <w:vertAlign w:val="superscript"/>
        </w:rPr>
        <w:t>ième</w:t>
      </w:r>
      <w:r>
        <w:t xml:space="preserve"> circonscription.</w:t>
      </w:r>
    </w:p>
    <w:p w14:paraId="00628FBE" w14:textId="77777777" w:rsidR="00AA5595" w:rsidRPr="00AA5595" w:rsidRDefault="00AA051E" w:rsidP="00AA5595">
      <w:pPr>
        <w:numPr>
          <w:ilvl w:val="0"/>
          <w:numId w:val="2"/>
        </w:numPr>
        <w:jc w:val="both"/>
        <w:rPr>
          <w:rStyle w:val="Aucun"/>
        </w:rPr>
      </w:pPr>
      <w:r w:rsidRPr="00AA5595">
        <w:rPr>
          <w:rStyle w:val="Aucun"/>
          <w:b/>
          <w:bCs/>
        </w:rPr>
        <w:t>Mairie</w:t>
      </w:r>
      <w:r>
        <w:t xml:space="preserve"> : </w:t>
      </w:r>
      <w:r w:rsidR="00AA5595">
        <w:t xml:space="preserve">Mme </w:t>
      </w:r>
      <w:proofErr w:type="spellStart"/>
      <w:r w:rsidR="00AA5595">
        <w:t>Céccaldi</w:t>
      </w:r>
      <w:proofErr w:type="spellEnd"/>
      <w:r w:rsidR="00AA5595">
        <w:t xml:space="preserve">-Raynaud, </w:t>
      </w:r>
      <w:r>
        <w:t xml:space="preserve">M. Franchi, M. </w:t>
      </w:r>
      <w:proofErr w:type="spellStart"/>
      <w:r>
        <w:t>Teullé</w:t>
      </w:r>
      <w:proofErr w:type="spellEnd"/>
      <w:r>
        <w:t>.</w:t>
      </w:r>
      <w:r w:rsidRPr="00AA5595">
        <w:rPr>
          <w:rStyle w:val="Aucun"/>
          <w:color w:val="FF0000"/>
          <w:u w:color="FF0000"/>
        </w:rPr>
        <w:t xml:space="preserve"> </w:t>
      </w:r>
    </w:p>
    <w:p w14:paraId="6031245E" w14:textId="77777777" w:rsidR="0012467D" w:rsidRDefault="00AA051E" w:rsidP="00AA5595">
      <w:pPr>
        <w:numPr>
          <w:ilvl w:val="0"/>
          <w:numId w:val="2"/>
        </w:numPr>
        <w:jc w:val="both"/>
      </w:pPr>
      <w:r w:rsidRPr="00AA5595">
        <w:rPr>
          <w:rStyle w:val="Aucun"/>
          <w:b/>
          <w:bCs/>
        </w:rPr>
        <w:t>Enseignants</w:t>
      </w:r>
      <w:r>
        <w:t xml:space="preserve"> : Mme </w:t>
      </w:r>
      <w:proofErr w:type="spellStart"/>
      <w:r>
        <w:t>Hottin</w:t>
      </w:r>
      <w:proofErr w:type="spellEnd"/>
      <w:r>
        <w:t xml:space="preserve">, Mme </w:t>
      </w:r>
      <w:proofErr w:type="spellStart"/>
      <w:r>
        <w:t>Zambrano</w:t>
      </w:r>
      <w:proofErr w:type="spellEnd"/>
      <w:r>
        <w:t xml:space="preserve">, Mme </w:t>
      </w:r>
      <w:proofErr w:type="spellStart"/>
      <w:r>
        <w:t>Rocuet</w:t>
      </w:r>
      <w:proofErr w:type="spellEnd"/>
      <w:r>
        <w:t xml:space="preserve">, Mme </w:t>
      </w:r>
      <w:proofErr w:type="spellStart"/>
      <w:r>
        <w:t>Coudray</w:t>
      </w:r>
      <w:proofErr w:type="spellEnd"/>
      <w:r>
        <w:t xml:space="preserve">, Mme </w:t>
      </w:r>
      <w:proofErr w:type="spellStart"/>
      <w:r>
        <w:t>Lavaud</w:t>
      </w:r>
      <w:proofErr w:type="spellEnd"/>
      <w:r>
        <w:t xml:space="preserve">, Mme Carlier, Mme </w:t>
      </w:r>
      <w:proofErr w:type="spellStart"/>
      <w:r>
        <w:t>Kasmi</w:t>
      </w:r>
      <w:proofErr w:type="spellEnd"/>
      <w:r>
        <w:t xml:space="preserve">, Mme Escudier, Mme de Wolf, Mme </w:t>
      </w:r>
      <w:proofErr w:type="spellStart"/>
      <w:r>
        <w:t>Huguin</w:t>
      </w:r>
      <w:proofErr w:type="spellEnd"/>
      <w:r>
        <w:t xml:space="preserve">, Mme </w:t>
      </w:r>
      <w:proofErr w:type="spellStart"/>
      <w:r>
        <w:t>Ruffier</w:t>
      </w:r>
      <w:proofErr w:type="spellEnd"/>
      <w:r>
        <w:t xml:space="preserve">, Mme </w:t>
      </w:r>
      <w:proofErr w:type="spellStart"/>
      <w:r>
        <w:t>Farcy</w:t>
      </w:r>
      <w:proofErr w:type="spellEnd"/>
      <w:r>
        <w:t xml:space="preserve">, Mme Escalier, M. Jérémie, M. </w:t>
      </w:r>
      <w:proofErr w:type="spellStart"/>
      <w:r>
        <w:t>Bridel</w:t>
      </w:r>
      <w:proofErr w:type="spellEnd"/>
      <w:r>
        <w:t xml:space="preserve">, Mme </w:t>
      </w:r>
      <w:proofErr w:type="spellStart"/>
      <w:r>
        <w:t>Hubbel</w:t>
      </w:r>
      <w:proofErr w:type="spellEnd"/>
      <w:r>
        <w:t xml:space="preserve">, Mme Von </w:t>
      </w:r>
      <w:proofErr w:type="spellStart"/>
      <w:r>
        <w:t>Knechten</w:t>
      </w:r>
      <w:proofErr w:type="spellEnd"/>
      <w:r>
        <w:t xml:space="preserve">, M. Bois, Mme Lucas et M. </w:t>
      </w:r>
      <w:proofErr w:type="spellStart"/>
      <w:r>
        <w:t>Remaud</w:t>
      </w:r>
      <w:proofErr w:type="spellEnd"/>
      <w:r>
        <w:t>.</w:t>
      </w:r>
    </w:p>
    <w:p w14:paraId="584D1AC4" w14:textId="77777777" w:rsidR="0012467D" w:rsidRDefault="00AA051E">
      <w:pPr>
        <w:numPr>
          <w:ilvl w:val="0"/>
          <w:numId w:val="2"/>
        </w:numPr>
        <w:jc w:val="both"/>
      </w:pPr>
      <w:r>
        <w:rPr>
          <w:rStyle w:val="Aucun"/>
          <w:b/>
          <w:bCs/>
        </w:rPr>
        <w:t>DDEN </w:t>
      </w:r>
      <w:r>
        <w:t>: Mr Philippe.</w:t>
      </w:r>
    </w:p>
    <w:p w14:paraId="2108B9A8" w14:textId="77777777" w:rsidR="0012467D" w:rsidRDefault="00AA051E">
      <w:pPr>
        <w:numPr>
          <w:ilvl w:val="0"/>
          <w:numId w:val="2"/>
        </w:numPr>
        <w:jc w:val="both"/>
      </w:pPr>
      <w:r>
        <w:rPr>
          <w:rStyle w:val="Aucun"/>
          <w:b/>
          <w:bCs/>
        </w:rPr>
        <w:t>Représentants des parents titulaires</w:t>
      </w:r>
      <w:r>
        <w:t xml:space="preserve"> : </w:t>
      </w:r>
    </w:p>
    <w:p w14:paraId="66C71D73" w14:textId="77777777" w:rsidR="0012467D" w:rsidRDefault="00AA051E">
      <w:pPr>
        <w:numPr>
          <w:ilvl w:val="0"/>
          <w:numId w:val="4"/>
        </w:numPr>
        <w:jc w:val="both"/>
      </w:pPr>
      <w:r>
        <w:rPr>
          <w:rStyle w:val="Aucun"/>
          <w:u w:val="single"/>
        </w:rPr>
        <w:t>Pour les indépendants </w:t>
      </w:r>
      <w:r>
        <w:t xml:space="preserve">: M. </w:t>
      </w:r>
      <w:proofErr w:type="spellStart"/>
      <w:r>
        <w:t>Veyry</w:t>
      </w:r>
      <w:proofErr w:type="spellEnd"/>
      <w:r>
        <w:t xml:space="preserve">, Mme </w:t>
      </w:r>
      <w:proofErr w:type="spellStart"/>
      <w:r>
        <w:t>Sow</w:t>
      </w:r>
      <w:proofErr w:type="spellEnd"/>
      <w:r>
        <w:t xml:space="preserve">, Mme </w:t>
      </w:r>
      <w:proofErr w:type="spellStart"/>
      <w:r>
        <w:t>Guilon</w:t>
      </w:r>
      <w:proofErr w:type="spellEnd"/>
      <w:r>
        <w:t xml:space="preserve">, Mme Perez, Mme </w:t>
      </w:r>
      <w:proofErr w:type="spellStart"/>
      <w:r>
        <w:t>Krobutschek</w:t>
      </w:r>
      <w:proofErr w:type="spellEnd"/>
      <w:r>
        <w:t xml:space="preserve">, Mme </w:t>
      </w:r>
      <w:proofErr w:type="spellStart"/>
      <w:r>
        <w:t>Maleki</w:t>
      </w:r>
      <w:proofErr w:type="spellEnd"/>
      <w:r>
        <w:t xml:space="preserve">, Mme </w:t>
      </w:r>
      <w:proofErr w:type="spellStart"/>
      <w:r>
        <w:t>Laforge</w:t>
      </w:r>
      <w:proofErr w:type="spellEnd"/>
      <w:r>
        <w:t xml:space="preserve">, Mme </w:t>
      </w:r>
      <w:proofErr w:type="spellStart"/>
      <w:r>
        <w:t>Dobrowolski</w:t>
      </w:r>
      <w:proofErr w:type="spellEnd"/>
      <w:r>
        <w:t xml:space="preserve">, Mme Sire, Mme </w:t>
      </w:r>
      <w:proofErr w:type="spellStart"/>
      <w:r>
        <w:t>Najm</w:t>
      </w:r>
      <w:proofErr w:type="spellEnd"/>
      <w:r>
        <w:t>.</w:t>
      </w:r>
    </w:p>
    <w:p w14:paraId="7FC1A030" w14:textId="77777777" w:rsidR="0012467D" w:rsidRDefault="00AA051E">
      <w:pPr>
        <w:numPr>
          <w:ilvl w:val="0"/>
          <w:numId w:val="4"/>
        </w:numPr>
        <w:jc w:val="both"/>
      </w:pPr>
      <w:r>
        <w:rPr>
          <w:rStyle w:val="Aucun"/>
          <w:u w:val="single"/>
        </w:rPr>
        <w:t>Pour la PEEP</w:t>
      </w:r>
      <w:r>
        <w:t xml:space="preserve"> : Mme </w:t>
      </w:r>
      <w:proofErr w:type="spellStart"/>
      <w:r>
        <w:t>Menouer</w:t>
      </w:r>
      <w:proofErr w:type="spellEnd"/>
      <w:r>
        <w:t xml:space="preserve">,  Mme </w:t>
      </w:r>
      <w:proofErr w:type="spellStart"/>
      <w:r>
        <w:t>Juts</w:t>
      </w:r>
      <w:proofErr w:type="spellEnd"/>
      <w:r>
        <w:t xml:space="preserve">, Mme Perrin, Mme </w:t>
      </w:r>
      <w:proofErr w:type="spellStart"/>
      <w:r>
        <w:t>Ouabourrane</w:t>
      </w:r>
      <w:proofErr w:type="spellEnd"/>
      <w:r>
        <w:t xml:space="preserve">, Mme </w:t>
      </w:r>
      <w:proofErr w:type="spellStart"/>
      <w:r>
        <w:t>Colardelle</w:t>
      </w:r>
      <w:proofErr w:type="spellEnd"/>
      <w:r>
        <w:t xml:space="preserve">, Mme </w:t>
      </w:r>
      <w:proofErr w:type="spellStart"/>
      <w:r>
        <w:t>Lapluye</w:t>
      </w:r>
      <w:proofErr w:type="spellEnd"/>
      <w:r>
        <w:t>.</w:t>
      </w:r>
    </w:p>
    <w:p w14:paraId="422B425B" w14:textId="77777777" w:rsidR="0012467D" w:rsidRDefault="00AA5595">
      <w:pPr>
        <w:numPr>
          <w:ilvl w:val="0"/>
          <w:numId w:val="4"/>
        </w:numPr>
        <w:jc w:val="both"/>
      </w:pPr>
      <w:r>
        <w:t xml:space="preserve">Invité : Mme </w:t>
      </w:r>
      <w:proofErr w:type="spellStart"/>
      <w:r>
        <w:t>Degrâces</w:t>
      </w:r>
      <w:proofErr w:type="spellEnd"/>
    </w:p>
    <w:p w14:paraId="109D6CB6" w14:textId="77777777" w:rsidR="0012467D" w:rsidRPr="00AA5595" w:rsidRDefault="00AA051E">
      <w:pPr>
        <w:numPr>
          <w:ilvl w:val="0"/>
          <w:numId w:val="4"/>
        </w:numPr>
        <w:jc w:val="both"/>
        <w:rPr>
          <w:rStyle w:val="Aucun"/>
          <w:color w:val="auto"/>
          <w:u w:color="FF0000"/>
        </w:rPr>
      </w:pPr>
      <w:r w:rsidRPr="00AA5595">
        <w:rPr>
          <w:rStyle w:val="Aucun"/>
          <w:color w:val="auto"/>
          <w:u w:color="FF0000"/>
        </w:rPr>
        <w:t>Res</w:t>
      </w:r>
      <w:r w:rsidR="00AA5595" w:rsidRPr="00AA5595">
        <w:rPr>
          <w:rStyle w:val="Aucun"/>
          <w:color w:val="auto"/>
          <w:u w:color="FF0000"/>
        </w:rPr>
        <w:t xml:space="preserve">ponsable environnement : Mme </w:t>
      </w:r>
      <w:proofErr w:type="spellStart"/>
      <w:r w:rsidR="00AA5595" w:rsidRPr="00AA5595">
        <w:rPr>
          <w:rStyle w:val="Aucun"/>
          <w:color w:val="auto"/>
          <w:u w:color="FF0000"/>
        </w:rPr>
        <w:t>Héléna</w:t>
      </w:r>
      <w:proofErr w:type="spellEnd"/>
      <w:r w:rsidR="00AA5595" w:rsidRPr="00AA5595">
        <w:rPr>
          <w:rStyle w:val="Aucun"/>
          <w:color w:val="auto"/>
          <w:u w:color="FF0000"/>
        </w:rPr>
        <w:t xml:space="preserve"> </w:t>
      </w:r>
      <w:proofErr w:type="spellStart"/>
      <w:r w:rsidR="00AA5595" w:rsidRPr="00AA5595">
        <w:rPr>
          <w:rStyle w:val="Aucun"/>
          <w:color w:val="auto"/>
          <w:u w:color="FF0000"/>
        </w:rPr>
        <w:t>Munera</w:t>
      </w:r>
      <w:proofErr w:type="spellEnd"/>
    </w:p>
    <w:p w14:paraId="026038D2" w14:textId="77777777" w:rsidR="0012467D" w:rsidRPr="00AA5595" w:rsidRDefault="00AA5595">
      <w:pPr>
        <w:numPr>
          <w:ilvl w:val="0"/>
          <w:numId w:val="4"/>
        </w:numPr>
        <w:jc w:val="both"/>
        <w:rPr>
          <w:rStyle w:val="Aucun"/>
          <w:color w:val="auto"/>
          <w:u w:color="FF0000"/>
        </w:rPr>
      </w:pPr>
      <w:r>
        <w:rPr>
          <w:rStyle w:val="Aucun"/>
          <w:color w:val="auto"/>
          <w:u w:color="FF0000"/>
        </w:rPr>
        <w:t>Responsable chantier </w:t>
      </w:r>
      <w:r w:rsidR="00AA051E" w:rsidRPr="00AA5595">
        <w:rPr>
          <w:rStyle w:val="Aucun"/>
          <w:color w:val="auto"/>
          <w:u w:color="FF0000"/>
        </w:rPr>
        <w:t xml:space="preserve">Mme </w:t>
      </w:r>
      <w:proofErr w:type="spellStart"/>
      <w:r w:rsidR="00AA051E" w:rsidRPr="00AA5595">
        <w:rPr>
          <w:rStyle w:val="Aucun"/>
          <w:color w:val="auto"/>
          <w:u w:color="FF0000"/>
        </w:rPr>
        <w:t>Cartron</w:t>
      </w:r>
      <w:proofErr w:type="spellEnd"/>
      <w:r w:rsidR="00AA051E" w:rsidRPr="00AA5595">
        <w:rPr>
          <w:rStyle w:val="Aucun"/>
          <w:color w:val="auto"/>
          <w:u w:color="FF0000"/>
        </w:rPr>
        <w:t xml:space="preserve"> </w:t>
      </w:r>
    </w:p>
    <w:p w14:paraId="40707454" w14:textId="77777777" w:rsidR="0012467D" w:rsidRDefault="0012467D">
      <w:pPr>
        <w:ind w:left="720"/>
      </w:pPr>
    </w:p>
    <w:p w14:paraId="352BA285" w14:textId="77777777" w:rsidR="0012467D" w:rsidRDefault="00AA051E">
      <w:pPr>
        <w:ind w:left="720"/>
      </w:pPr>
      <w:r>
        <w:t xml:space="preserve">Etaient excusées : M. </w:t>
      </w:r>
      <w:proofErr w:type="spellStart"/>
      <w:r>
        <w:t>Schonhofen</w:t>
      </w:r>
      <w:proofErr w:type="spellEnd"/>
    </w:p>
    <w:p w14:paraId="6606974A" w14:textId="77777777" w:rsidR="0012467D" w:rsidRDefault="0012467D">
      <w:pPr>
        <w:ind w:left="720"/>
        <w:rPr>
          <w:b/>
          <w:bCs/>
        </w:rPr>
      </w:pPr>
    </w:p>
    <w:p w14:paraId="25E6DCF5" w14:textId="77777777" w:rsidR="0012467D" w:rsidRDefault="0012467D">
      <w:pPr>
        <w:ind w:left="720"/>
        <w:rPr>
          <w:b/>
          <w:bCs/>
        </w:rPr>
      </w:pPr>
    </w:p>
    <w:p w14:paraId="24B76C23" w14:textId="77777777" w:rsidR="0012467D" w:rsidRDefault="00AA051E">
      <w:pPr>
        <w:jc w:val="center"/>
        <w:rPr>
          <w:rStyle w:val="Aucun"/>
          <w:b/>
          <w:bCs/>
        </w:rPr>
      </w:pPr>
      <w:r>
        <w:rPr>
          <w:rStyle w:val="Aucun"/>
          <w:b/>
          <w:bCs/>
        </w:rPr>
        <w:t>Ordre du jour</w:t>
      </w:r>
    </w:p>
    <w:p w14:paraId="2BBC38FB" w14:textId="77777777" w:rsidR="0012467D" w:rsidRDefault="0012467D">
      <w:pPr>
        <w:jc w:val="center"/>
        <w:rPr>
          <w:b/>
          <w:bCs/>
        </w:rPr>
      </w:pPr>
    </w:p>
    <w:p w14:paraId="6EE2CCD9" w14:textId="77777777" w:rsidR="0012467D" w:rsidRDefault="0012467D">
      <w:pPr>
        <w:jc w:val="center"/>
        <w:rPr>
          <w:b/>
          <w:bCs/>
        </w:rPr>
      </w:pPr>
    </w:p>
    <w:p w14:paraId="0DD98E9B" w14:textId="77777777" w:rsidR="0012467D" w:rsidRDefault="00AA051E">
      <w:pPr>
        <w:ind w:left="1425" w:hanging="716"/>
      </w:pPr>
      <w:r>
        <w:t>1°) Bilan de la rentrée : effectif des élèves, présentation de l’équipe enseignante et éducative.</w:t>
      </w:r>
    </w:p>
    <w:p w14:paraId="6E4087D4" w14:textId="77777777" w:rsidR="0012467D" w:rsidRDefault="0012467D">
      <w:pPr>
        <w:ind w:left="1425" w:hanging="716"/>
      </w:pPr>
    </w:p>
    <w:p w14:paraId="3CA7C0B5" w14:textId="77777777" w:rsidR="0012467D" w:rsidRDefault="00AA051E">
      <w:pPr>
        <w:ind w:firstLine="708"/>
      </w:pPr>
      <w:r>
        <w:t>2°) Actions pédagogiques liées au projet d’école.</w:t>
      </w:r>
    </w:p>
    <w:p w14:paraId="0A98C0CA" w14:textId="77777777" w:rsidR="0012467D" w:rsidRDefault="0012467D">
      <w:pPr>
        <w:ind w:firstLine="708"/>
      </w:pPr>
    </w:p>
    <w:p w14:paraId="2128C17A" w14:textId="77777777" w:rsidR="0012467D" w:rsidRDefault="00AA051E">
      <w:pPr>
        <w:ind w:firstLine="708"/>
      </w:pPr>
      <w:r>
        <w:t>3°) Eco-école. Compte-rendu du comité de suivi du 20 octobre.</w:t>
      </w:r>
    </w:p>
    <w:p w14:paraId="339332B9" w14:textId="77777777" w:rsidR="0012467D" w:rsidRDefault="00AA051E">
      <w:pPr>
        <w:numPr>
          <w:ilvl w:val="3"/>
          <w:numId w:val="6"/>
        </w:numPr>
      </w:pPr>
      <w:r>
        <w:t>Actions engagées ou prévues.</w:t>
      </w:r>
    </w:p>
    <w:p w14:paraId="310DAF09" w14:textId="77777777" w:rsidR="0012467D" w:rsidRDefault="0012467D">
      <w:pPr>
        <w:numPr>
          <w:ilvl w:val="3"/>
          <w:numId w:val="6"/>
        </w:numPr>
      </w:pPr>
    </w:p>
    <w:p w14:paraId="7500BF36" w14:textId="77777777" w:rsidR="0012467D" w:rsidRDefault="00AA051E">
      <w:pPr>
        <w:ind w:firstLine="708"/>
      </w:pPr>
      <w:r>
        <w:t>4°) Classes de découverte – demande de départ de la 3</w:t>
      </w:r>
      <w:r>
        <w:rPr>
          <w:rStyle w:val="Aucun"/>
          <w:vertAlign w:val="superscript"/>
        </w:rPr>
        <w:t>ième</w:t>
      </w:r>
      <w:r>
        <w:t xml:space="preserve"> classe de CP.</w:t>
      </w:r>
    </w:p>
    <w:p w14:paraId="38B47DBE" w14:textId="77777777" w:rsidR="0012467D" w:rsidRDefault="0012467D">
      <w:pPr>
        <w:ind w:firstLine="708"/>
      </w:pPr>
    </w:p>
    <w:p w14:paraId="7F48B710" w14:textId="77777777" w:rsidR="0012467D" w:rsidRDefault="00AA051E">
      <w:pPr>
        <w:ind w:firstLine="708"/>
      </w:pPr>
      <w:r>
        <w:t>5°) Présentation de l’exercice PPMS du jeudi 23 novembre 2017.</w:t>
      </w:r>
    </w:p>
    <w:p w14:paraId="23A3E73C" w14:textId="77777777" w:rsidR="0012467D" w:rsidRDefault="0012467D">
      <w:pPr>
        <w:ind w:firstLine="708"/>
      </w:pPr>
    </w:p>
    <w:p w14:paraId="61EABD8A" w14:textId="77777777" w:rsidR="0012467D" w:rsidRDefault="00AA051E">
      <w:pPr>
        <w:ind w:firstLine="708"/>
      </w:pPr>
      <w:r>
        <w:t>6°) Travaux prévus dans l’école – réfection des toilettes extérieures.</w:t>
      </w:r>
    </w:p>
    <w:p w14:paraId="057641AF" w14:textId="77777777" w:rsidR="0012467D" w:rsidRDefault="0012467D">
      <w:pPr>
        <w:ind w:firstLine="708"/>
      </w:pPr>
    </w:p>
    <w:p w14:paraId="24C2954B" w14:textId="77777777" w:rsidR="0012467D" w:rsidRDefault="00AA051E">
      <w:pPr>
        <w:ind w:firstLine="708"/>
      </w:pPr>
      <w:r>
        <w:t xml:space="preserve">7°) Résultat du contrôle de la qualité de l’air pendant les travaux avoisinants - intervention de Mme </w:t>
      </w:r>
      <w:proofErr w:type="spellStart"/>
      <w:r>
        <w:t>Degrâces</w:t>
      </w:r>
      <w:proofErr w:type="spellEnd"/>
      <w:r>
        <w:t>.</w:t>
      </w:r>
    </w:p>
    <w:p w14:paraId="57E612FF" w14:textId="77777777" w:rsidR="0012467D" w:rsidRDefault="0012467D">
      <w:pPr>
        <w:ind w:firstLine="708"/>
      </w:pPr>
    </w:p>
    <w:p w14:paraId="307395AE" w14:textId="77777777" w:rsidR="0012467D" w:rsidRDefault="00AA051E">
      <w:pPr>
        <w:ind w:firstLine="708"/>
      </w:pPr>
      <w:r>
        <w:t>8°) Sécurité aux abords de l’école : dépose du container à verre devant l’école.</w:t>
      </w:r>
    </w:p>
    <w:p w14:paraId="5D421444" w14:textId="77777777" w:rsidR="0012467D" w:rsidRDefault="0012467D">
      <w:pPr>
        <w:ind w:firstLine="708"/>
      </w:pPr>
    </w:p>
    <w:p w14:paraId="4B106FA9" w14:textId="77777777" w:rsidR="0012467D" w:rsidRDefault="00AA051E">
      <w:pPr>
        <w:ind w:firstLine="708"/>
      </w:pPr>
      <w:r>
        <w:t xml:space="preserve">9°) Agenda de l’année ; </w:t>
      </w:r>
      <w:proofErr w:type="gramStart"/>
      <w:r>
        <w:t>remises</w:t>
      </w:r>
      <w:proofErr w:type="gramEnd"/>
      <w:r>
        <w:t xml:space="preserve"> des livrets, portes ouvertes, carnaval, kermesse etc.</w:t>
      </w:r>
    </w:p>
    <w:p w14:paraId="50988301" w14:textId="77777777" w:rsidR="0012467D" w:rsidRDefault="00AA051E">
      <w:pPr>
        <w:jc w:val="both"/>
        <w:rPr>
          <w:rStyle w:val="Aucun"/>
          <w:b/>
          <w:bCs/>
          <w:u w:val="single"/>
        </w:rPr>
      </w:pPr>
      <w:r>
        <w:rPr>
          <w:rStyle w:val="Aucun"/>
          <w:b/>
          <w:bCs/>
        </w:rPr>
        <w:lastRenderedPageBreak/>
        <w:t xml:space="preserve">1°) </w:t>
      </w:r>
      <w:r>
        <w:rPr>
          <w:rStyle w:val="Aucun"/>
          <w:b/>
          <w:bCs/>
          <w:u w:val="single"/>
        </w:rPr>
        <w:t>Bilan de la rentrée : effectif des élèves, présentation de l’équipe enseignante et éducative.</w:t>
      </w:r>
    </w:p>
    <w:p w14:paraId="05E6AAB0" w14:textId="77777777" w:rsidR="0012467D" w:rsidRDefault="0012467D">
      <w:pPr>
        <w:jc w:val="both"/>
        <w:rPr>
          <w:rStyle w:val="Aucun"/>
          <w:i/>
          <w:iCs/>
          <w:u w:val="single"/>
        </w:rPr>
      </w:pPr>
    </w:p>
    <w:p w14:paraId="7D2ED5EF" w14:textId="77777777" w:rsidR="0012467D" w:rsidRDefault="00AA051E">
      <w:pPr>
        <w:jc w:val="both"/>
      </w:pPr>
      <w:r>
        <w:rPr>
          <w:rStyle w:val="Aucun"/>
          <w:u w:val="single"/>
        </w:rPr>
        <w:t>Equipe enseignante</w:t>
      </w:r>
      <w:r>
        <w:t xml:space="preserve"> : </w:t>
      </w:r>
    </w:p>
    <w:p w14:paraId="08D23447" w14:textId="77777777" w:rsidR="0012467D" w:rsidRDefault="00AA051E">
      <w:pPr>
        <w:numPr>
          <w:ilvl w:val="0"/>
          <w:numId w:val="4"/>
        </w:numPr>
        <w:jc w:val="both"/>
      </w:pPr>
      <w:r>
        <w:t xml:space="preserve">PS/MS 1 : Mme Céline </w:t>
      </w:r>
      <w:proofErr w:type="spellStart"/>
      <w:r>
        <w:t>Hotttin</w:t>
      </w:r>
      <w:proofErr w:type="spellEnd"/>
      <w:r>
        <w:t xml:space="preserve"> et Mme Nina </w:t>
      </w:r>
      <w:proofErr w:type="spellStart"/>
      <w:r>
        <w:t>Zambrano</w:t>
      </w:r>
      <w:proofErr w:type="spellEnd"/>
      <w:r>
        <w:t>, les lundis.</w:t>
      </w:r>
    </w:p>
    <w:p w14:paraId="032C446A" w14:textId="77777777" w:rsidR="0012467D" w:rsidRDefault="00AA051E">
      <w:pPr>
        <w:numPr>
          <w:ilvl w:val="0"/>
          <w:numId w:val="4"/>
        </w:numPr>
        <w:jc w:val="both"/>
      </w:pPr>
      <w:r>
        <w:t xml:space="preserve">PS/MS 2 : Mme Laëtitia </w:t>
      </w:r>
      <w:proofErr w:type="spellStart"/>
      <w:r>
        <w:t>Rocuet</w:t>
      </w:r>
      <w:proofErr w:type="spellEnd"/>
      <w:r>
        <w:t>.</w:t>
      </w:r>
    </w:p>
    <w:p w14:paraId="544947F6" w14:textId="77777777" w:rsidR="0012467D" w:rsidRDefault="00AA051E">
      <w:pPr>
        <w:numPr>
          <w:ilvl w:val="0"/>
          <w:numId w:val="4"/>
        </w:numPr>
        <w:jc w:val="both"/>
      </w:pPr>
      <w:r>
        <w:t xml:space="preserve">MS/GS 1 : Mme </w:t>
      </w:r>
      <w:proofErr w:type="spellStart"/>
      <w:r>
        <w:t>Coudray</w:t>
      </w:r>
      <w:proofErr w:type="spellEnd"/>
      <w:r>
        <w:t>-Foyard.</w:t>
      </w:r>
    </w:p>
    <w:p w14:paraId="1A5A7DB7" w14:textId="77777777" w:rsidR="0012467D" w:rsidRDefault="00AA051E">
      <w:pPr>
        <w:numPr>
          <w:ilvl w:val="0"/>
          <w:numId w:val="4"/>
        </w:numPr>
        <w:jc w:val="both"/>
      </w:pPr>
      <w:r>
        <w:t xml:space="preserve">MS/GS 2 : Mme Julie </w:t>
      </w:r>
      <w:proofErr w:type="spellStart"/>
      <w:r>
        <w:t>Lavaud</w:t>
      </w:r>
      <w:proofErr w:type="spellEnd"/>
      <w:r>
        <w:t>.</w:t>
      </w:r>
    </w:p>
    <w:p w14:paraId="1C959BB1" w14:textId="77777777" w:rsidR="0012467D" w:rsidRDefault="00AA051E">
      <w:pPr>
        <w:numPr>
          <w:ilvl w:val="0"/>
          <w:numId w:val="4"/>
        </w:numPr>
        <w:jc w:val="both"/>
      </w:pPr>
      <w:r>
        <w:t>CP A : Mme Marie Carlier</w:t>
      </w:r>
    </w:p>
    <w:p w14:paraId="32829058" w14:textId="77777777" w:rsidR="0012467D" w:rsidRDefault="00AA051E">
      <w:pPr>
        <w:numPr>
          <w:ilvl w:val="0"/>
          <w:numId w:val="4"/>
        </w:numPr>
        <w:jc w:val="both"/>
      </w:pPr>
      <w:r>
        <w:t xml:space="preserve">CP B : Mme Fatima </w:t>
      </w:r>
      <w:proofErr w:type="spellStart"/>
      <w:r>
        <w:t>Kasmi</w:t>
      </w:r>
      <w:proofErr w:type="spellEnd"/>
      <w:r>
        <w:t>.</w:t>
      </w:r>
    </w:p>
    <w:p w14:paraId="55E85EE7" w14:textId="77777777" w:rsidR="0012467D" w:rsidRDefault="00AA051E">
      <w:pPr>
        <w:numPr>
          <w:ilvl w:val="0"/>
          <w:numId w:val="4"/>
        </w:numPr>
        <w:jc w:val="both"/>
      </w:pPr>
      <w:r>
        <w:t xml:space="preserve">CP C : Mme Solène Escudier et M. Martial Jérémie, les vendredis. </w:t>
      </w:r>
    </w:p>
    <w:p w14:paraId="4E8DA314" w14:textId="77777777" w:rsidR="0012467D" w:rsidRDefault="00AA051E">
      <w:pPr>
        <w:numPr>
          <w:ilvl w:val="0"/>
          <w:numId w:val="4"/>
        </w:numPr>
        <w:jc w:val="both"/>
      </w:pPr>
      <w:r>
        <w:t>CE1 A : Mme Alice de Wolf et M. Martial Jérémie, les lundis.</w:t>
      </w:r>
    </w:p>
    <w:p w14:paraId="2AB603F8" w14:textId="77777777" w:rsidR="0012467D" w:rsidRDefault="00AA051E">
      <w:pPr>
        <w:numPr>
          <w:ilvl w:val="0"/>
          <w:numId w:val="4"/>
        </w:numPr>
        <w:jc w:val="both"/>
      </w:pPr>
      <w:r>
        <w:t xml:space="preserve">CE1 B : Mme Leslie </w:t>
      </w:r>
      <w:proofErr w:type="spellStart"/>
      <w:r>
        <w:t>Huguin</w:t>
      </w:r>
      <w:proofErr w:type="spellEnd"/>
      <w:r>
        <w:t>. </w:t>
      </w:r>
    </w:p>
    <w:p w14:paraId="23C3026F" w14:textId="77777777" w:rsidR="0012467D" w:rsidRDefault="00AA051E">
      <w:pPr>
        <w:numPr>
          <w:ilvl w:val="0"/>
          <w:numId w:val="4"/>
        </w:numPr>
        <w:jc w:val="both"/>
      </w:pPr>
      <w:r>
        <w:t xml:space="preserve">CE1/CE2 : Mme Marine </w:t>
      </w:r>
      <w:proofErr w:type="spellStart"/>
      <w:r>
        <w:t>Ruffier</w:t>
      </w:r>
      <w:proofErr w:type="spellEnd"/>
      <w:r>
        <w:t>. </w:t>
      </w:r>
    </w:p>
    <w:p w14:paraId="0B411ECA" w14:textId="77777777" w:rsidR="0012467D" w:rsidRDefault="00AA051E">
      <w:pPr>
        <w:numPr>
          <w:ilvl w:val="0"/>
          <w:numId w:val="4"/>
        </w:numPr>
        <w:jc w:val="both"/>
      </w:pPr>
      <w:r>
        <w:t xml:space="preserve">CE2 A : Mme Mylène </w:t>
      </w:r>
      <w:proofErr w:type="spellStart"/>
      <w:r>
        <w:t>Farcy</w:t>
      </w:r>
      <w:proofErr w:type="spellEnd"/>
      <w:r>
        <w:t>.</w:t>
      </w:r>
    </w:p>
    <w:p w14:paraId="5C46E347" w14:textId="77777777" w:rsidR="0012467D" w:rsidRDefault="00AA051E">
      <w:pPr>
        <w:numPr>
          <w:ilvl w:val="0"/>
          <w:numId w:val="4"/>
        </w:numPr>
        <w:jc w:val="both"/>
      </w:pPr>
      <w:r>
        <w:t>CE2 B : Mme Christine Escalier et M. Martial Jérémie, les jeudis.</w:t>
      </w:r>
    </w:p>
    <w:p w14:paraId="268A07F7" w14:textId="77777777" w:rsidR="0012467D" w:rsidRDefault="00AA051E">
      <w:pPr>
        <w:numPr>
          <w:ilvl w:val="0"/>
          <w:numId w:val="4"/>
        </w:numPr>
        <w:jc w:val="both"/>
      </w:pPr>
      <w:r>
        <w:t xml:space="preserve">CM1 A : M. Michel </w:t>
      </w:r>
      <w:proofErr w:type="spellStart"/>
      <w:r>
        <w:t>Schonhofen</w:t>
      </w:r>
      <w:proofErr w:type="spellEnd"/>
      <w:r>
        <w:t>.</w:t>
      </w:r>
    </w:p>
    <w:p w14:paraId="18605B29" w14:textId="77777777" w:rsidR="0012467D" w:rsidRDefault="00AA051E">
      <w:pPr>
        <w:numPr>
          <w:ilvl w:val="0"/>
          <w:numId w:val="4"/>
        </w:numPr>
        <w:jc w:val="both"/>
      </w:pPr>
      <w:r>
        <w:t xml:space="preserve">CM1 B : M. Maxime </w:t>
      </w:r>
      <w:proofErr w:type="spellStart"/>
      <w:r>
        <w:t>Bridel</w:t>
      </w:r>
      <w:proofErr w:type="spellEnd"/>
      <w:r>
        <w:t xml:space="preserve"> et Mme Roxane </w:t>
      </w:r>
      <w:proofErr w:type="spellStart"/>
      <w:r>
        <w:t>Hubbel</w:t>
      </w:r>
      <w:proofErr w:type="spellEnd"/>
      <w:r>
        <w:t>.</w:t>
      </w:r>
    </w:p>
    <w:p w14:paraId="4395F1DC" w14:textId="77777777" w:rsidR="0012467D" w:rsidRDefault="00AA051E">
      <w:pPr>
        <w:numPr>
          <w:ilvl w:val="0"/>
          <w:numId w:val="4"/>
        </w:numPr>
        <w:jc w:val="both"/>
      </w:pPr>
      <w:r>
        <w:t xml:space="preserve">CM2 A : Mme Pauline Von </w:t>
      </w:r>
      <w:proofErr w:type="spellStart"/>
      <w:r>
        <w:t>Knechten</w:t>
      </w:r>
      <w:proofErr w:type="spellEnd"/>
      <w:r>
        <w:t xml:space="preserve"> et M. Yann Bois, les vendredis.</w:t>
      </w:r>
    </w:p>
    <w:p w14:paraId="6A6C6713" w14:textId="77777777" w:rsidR="0012467D" w:rsidRDefault="00AA051E">
      <w:pPr>
        <w:numPr>
          <w:ilvl w:val="0"/>
          <w:numId w:val="4"/>
        </w:numPr>
        <w:jc w:val="both"/>
      </w:pPr>
      <w:r>
        <w:t>CM2 B : Mme Béatrice Lucas.</w:t>
      </w:r>
    </w:p>
    <w:p w14:paraId="5BBB4228" w14:textId="77777777" w:rsidR="0012467D" w:rsidRDefault="0012467D">
      <w:pPr>
        <w:ind w:left="720"/>
        <w:jc w:val="both"/>
      </w:pPr>
    </w:p>
    <w:tbl>
      <w:tblPr>
        <w:tblStyle w:val="TableNormal"/>
        <w:tblW w:w="74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4"/>
        <w:gridCol w:w="1016"/>
        <w:gridCol w:w="483"/>
        <w:gridCol w:w="562"/>
        <w:gridCol w:w="523"/>
        <w:gridCol w:w="236"/>
        <w:gridCol w:w="510"/>
        <w:gridCol w:w="643"/>
        <w:gridCol w:w="643"/>
        <w:gridCol w:w="710"/>
        <w:gridCol w:w="711"/>
      </w:tblGrid>
      <w:tr w:rsidR="0012467D" w14:paraId="72D6C079"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5D4D8" w14:textId="77777777" w:rsidR="0012467D" w:rsidRDefault="0012467D"/>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2333EB" w14:textId="77777777" w:rsidR="0012467D" w:rsidRDefault="00AA051E">
            <w:pPr>
              <w:jc w:val="center"/>
            </w:pPr>
            <w:r>
              <w:rPr>
                <w:rStyle w:val="Aucun"/>
                <w:b/>
                <w:bCs/>
              </w:rPr>
              <w:t>effectifs</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B82DA" w14:textId="77777777" w:rsidR="0012467D" w:rsidRDefault="00AA051E">
            <w:pPr>
              <w:jc w:val="center"/>
            </w:pPr>
            <w:r>
              <w:rPr>
                <w:rStyle w:val="Aucun"/>
              </w:rPr>
              <w:t>PS</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7E626" w14:textId="77777777" w:rsidR="0012467D" w:rsidRDefault="00AA051E">
            <w:pPr>
              <w:jc w:val="center"/>
            </w:pPr>
            <w:r>
              <w:rPr>
                <w:rStyle w:val="Aucun"/>
              </w:rPr>
              <w:t>MS</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50A83" w14:textId="77777777" w:rsidR="0012467D" w:rsidRDefault="00AA051E">
            <w:pPr>
              <w:jc w:val="center"/>
            </w:pPr>
            <w:r>
              <w:rPr>
                <w:rStyle w:val="Aucun"/>
              </w:rPr>
              <w:t>GS</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E60FABD"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FF282" w14:textId="77777777" w:rsidR="0012467D" w:rsidRDefault="00AA051E">
            <w:pPr>
              <w:jc w:val="center"/>
            </w:pPr>
            <w:r>
              <w:rPr>
                <w:rStyle w:val="Aucun"/>
              </w:rPr>
              <w:t>CP</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75ADE" w14:textId="77777777" w:rsidR="0012467D" w:rsidRDefault="00AA051E">
            <w:pPr>
              <w:jc w:val="center"/>
            </w:pPr>
            <w:r>
              <w:rPr>
                <w:rStyle w:val="Aucun"/>
              </w:rPr>
              <w:t>CE1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5B0DF" w14:textId="77777777" w:rsidR="0012467D" w:rsidRDefault="00AA051E">
            <w:pPr>
              <w:jc w:val="center"/>
            </w:pPr>
            <w:r>
              <w:rPr>
                <w:rStyle w:val="Aucun"/>
              </w:rPr>
              <w:t>CE2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13A8" w14:textId="77777777" w:rsidR="0012467D" w:rsidRDefault="00AA051E">
            <w:pPr>
              <w:jc w:val="center"/>
            </w:pPr>
            <w:r>
              <w:rPr>
                <w:rStyle w:val="Aucun"/>
              </w:rPr>
              <w:t>CM1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1FA29" w14:textId="77777777" w:rsidR="0012467D" w:rsidRDefault="00AA051E">
            <w:pPr>
              <w:jc w:val="center"/>
            </w:pPr>
            <w:r>
              <w:rPr>
                <w:rStyle w:val="Aucun"/>
              </w:rPr>
              <w:t>CM2</w:t>
            </w:r>
          </w:p>
        </w:tc>
      </w:tr>
      <w:tr w:rsidR="0012467D" w14:paraId="18C03C0C"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CA09" w14:textId="77777777" w:rsidR="0012467D" w:rsidRDefault="00AA051E">
            <w:pPr>
              <w:jc w:val="right"/>
            </w:pPr>
            <w:r>
              <w:rPr>
                <w:rStyle w:val="Aucun"/>
              </w:rPr>
              <w:t>PS/MS1</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2D7A4A" w14:textId="77777777" w:rsidR="0012467D" w:rsidRDefault="00AA051E">
            <w:pPr>
              <w:jc w:val="center"/>
            </w:pPr>
            <w:r>
              <w:rPr>
                <w:rStyle w:val="Aucun"/>
                <w:b/>
                <w:bCs/>
              </w:rPr>
              <w:t>28</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91324" w14:textId="77777777" w:rsidR="0012467D" w:rsidRDefault="00AA051E">
            <w:pPr>
              <w:jc w:val="center"/>
            </w:pPr>
            <w:r>
              <w:rPr>
                <w:rStyle w:val="Aucun"/>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3700" w14:textId="77777777" w:rsidR="0012467D" w:rsidRDefault="00AA051E">
            <w:pPr>
              <w:jc w:val="center"/>
            </w:pPr>
            <w:r>
              <w:rPr>
                <w:rStyle w:val="Aucun"/>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ADCA2"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01F0053"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C6950"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0F0E4"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6119A"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1251"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1914F" w14:textId="77777777" w:rsidR="0012467D" w:rsidRDefault="0012467D"/>
        </w:tc>
      </w:tr>
      <w:tr w:rsidR="0012467D" w14:paraId="7B14459E"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C629E" w14:textId="77777777" w:rsidR="0012467D" w:rsidRDefault="00AA051E">
            <w:pPr>
              <w:jc w:val="right"/>
            </w:pPr>
            <w:r>
              <w:rPr>
                <w:rStyle w:val="Aucun"/>
              </w:rPr>
              <w:t>PS/MS2</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EFFB1A" w14:textId="77777777" w:rsidR="0012467D" w:rsidRDefault="00AA051E">
            <w:pPr>
              <w:jc w:val="center"/>
            </w:pPr>
            <w:r>
              <w:rPr>
                <w:rStyle w:val="Aucun"/>
                <w:b/>
                <w:bCs/>
              </w:rPr>
              <w:t>27</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0D4A8" w14:textId="77777777" w:rsidR="0012467D" w:rsidRDefault="00AA051E">
            <w:pPr>
              <w:jc w:val="center"/>
            </w:pPr>
            <w:r>
              <w:rPr>
                <w:rStyle w:val="Aucun"/>
              </w:rPr>
              <w:t>17</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B246D" w14:textId="77777777" w:rsidR="0012467D" w:rsidRDefault="00AA051E">
            <w:pPr>
              <w:jc w:val="center"/>
            </w:pPr>
            <w:r>
              <w:rPr>
                <w:rStyle w:val="Aucun"/>
              </w:rPr>
              <w:t>10</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295"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A12C5AF"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67F1A"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6C895"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9E88D"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3CC4"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71959" w14:textId="77777777" w:rsidR="0012467D" w:rsidRDefault="0012467D"/>
        </w:tc>
      </w:tr>
      <w:tr w:rsidR="0012467D" w14:paraId="6F410A25"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FB9E1" w14:textId="77777777" w:rsidR="0012467D" w:rsidRDefault="00AA051E">
            <w:pPr>
              <w:jc w:val="right"/>
            </w:pPr>
            <w:r>
              <w:rPr>
                <w:rStyle w:val="Aucun"/>
              </w:rPr>
              <w:t>MS/GS1</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4AD3C3" w14:textId="77777777" w:rsidR="0012467D" w:rsidRDefault="00AA051E">
            <w:pPr>
              <w:jc w:val="center"/>
            </w:pPr>
            <w:r>
              <w:rPr>
                <w:rStyle w:val="Aucun"/>
                <w:b/>
                <w:bCs/>
              </w:rPr>
              <w:t>27</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AD6AD"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87FC" w14:textId="77777777" w:rsidR="0012467D" w:rsidRDefault="00AA051E">
            <w:pPr>
              <w:jc w:val="center"/>
            </w:pPr>
            <w:r>
              <w:rPr>
                <w:rStyle w:val="Aucun"/>
              </w:rPr>
              <w:t>7</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F9FEC" w14:textId="77777777" w:rsidR="0012467D" w:rsidRDefault="00AA051E">
            <w:pPr>
              <w:jc w:val="center"/>
            </w:pPr>
            <w:r>
              <w:rPr>
                <w:rStyle w:val="Aucun"/>
              </w:rPr>
              <w:t>20</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7E6DE40"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91BF6"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2769E"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D8BD3"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A0460"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6D833" w14:textId="77777777" w:rsidR="0012467D" w:rsidRDefault="0012467D"/>
        </w:tc>
      </w:tr>
      <w:tr w:rsidR="0012467D" w14:paraId="1EDC6DE3"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23AE" w14:textId="77777777" w:rsidR="0012467D" w:rsidRDefault="00AA051E">
            <w:pPr>
              <w:jc w:val="right"/>
            </w:pPr>
            <w:r>
              <w:rPr>
                <w:rStyle w:val="Aucun"/>
              </w:rPr>
              <w:t>MS/GS2</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7895F8" w14:textId="77777777" w:rsidR="0012467D" w:rsidRDefault="00AA051E">
            <w:pPr>
              <w:jc w:val="center"/>
            </w:pPr>
            <w:r>
              <w:rPr>
                <w:rStyle w:val="Aucun"/>
                <w:b/>
                <w:bCs/>
              </w:rPr>
              <w:t>27</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DF0B6"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830A4" w14:textId="77777777" w:rsidR="0012467D" w:rsidRDefault="00AA051E">
            <w:pPr>
              <w:jc w:val="center"/>
            </w:pPr>
            <w:r>
              <w:rPr>
                <w:rStyle w:val="Aucun"/>
              </w:rPr>
              <w:t>7</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EB1BD" w14:textId="77777777" w:rsidR="0012467D" w:rsidRDefault="00AA051E">
            <w:pPr>
              <w:jc w:val="center"/>
            </w:pPr>
            <w:r>
              <w:rPr>
                <w:rStyle w:val="Aucun"/>
              </w:rPr>
              <w:t>20</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2D54EF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23EA1"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807A"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A7ED"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1269C"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2FDB9" w14:textId="77777777" w:rsidR="0012467D" w:rsidRDefault="0012467D"/>
        </w:tc>
      </w:tr>
      <w:tr w:rsidR="0012467D" w14:paraId="55F5BEE3" w14:textId="77777777" w:rsidTr="00F33771">
        <w:trPr>
          <w:trHeight w:val="96"/>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970627A" w14:textId="77777777" w:rsidR="0012467D" w:rsidRPr="00F33771" w:rsidRDefault="0012467D">
            <w:pPr>
              <w:rPr>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77EA0F6" w14:textId="77777777" w:rsidR="0012467D" w:rsidRPr="00F33771" w:rsidRDefault="0012467D">
            <w:pPr>
              <w:rPr>
                <w:sz w:val="16"/>
                <w:szCs w:val="16"/>
              </w:rPr>
            </w:pPr>
          </w:p>
        </w:tc>
        <w:tc>
          <w:tcPr>
            <w:tcW w:w="4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FF1D184" w14:textId="77777777" w:rsidR="0012467D" w:rsidRPr="00F33771" w:rsidRDefault="0012467D">
            <w:pPr>
              <w:rPr>
                <w:sz w:val="16"/>
                <w:szCs w:val="16"/>
              </w:rPr>
            </w:pPr>
          </w:p>
        </w:tc>
        <w:tc>
          <w:tcPr>
            <w:tcW w:w="56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AFF67C1" w14:textId="77777777" w:rsidR="0012467D" w:rsidRPr="00F33771" w:rsidRDefault="0012467D">
            <w:pPr>
              <w:rPr>
                <w:sz w:val="16"/>
                <w:szCs w:val="16"/>
              </w:rPr>
            </w:pPr>
          </w:p>
        </w:tc>
        <w:tc>
          <w:tcPr>
            <w:tcW w:w="52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33C36CC" w14:textId="77777777" w:rsidR="0012467D" w:rsidRPr="00F33771" w:rsidRDefault="0012467D">
            <w:pPr>
              <w:rPr>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80F0839" w14:textId="77777777" w:rsidR="0012467D" w:rsidRPr="00F33771" w:rsidRDefault="0012467D">
            <w:pPr>
              <w:rPr>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3BB63EC" w14:textId="77777777" w:rsidR="0012467D" w:rsidRPr="00F33771" w:rsidRDefault="0012467D">
            <w:pPr>
              <w:rPr>
                <w:sz w:val="16"/>
                <w:szCs w:val="16"/>
              </w:rPr>
            </w:pPr>
          </w:p>
        </w:tc>
        <w:tc>
          <w:tcPr>
            <w:tcW w:w="64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6F54041" w14:textId="77777777" w:rsidR="0012467D" w:rsidRPr="00F33771" w:rsidRDefault="0012467D">
            <w:pPr>
              <w:rPr>
                <w:sz w:val="16"/>
                <w:szCs w:val="16"/>
              </w:rPr>
            </w:pPr>
          </w:p>
        </w:tc>
        <w:tc>
          <w:tcPr>
            <w:tcW w:w="64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9AEF0A1" w14:textId="77777777" w:rsidR="0012467D" w:rsidRPr="00F33771" w:rsidRDefault="0012467D">
            <w:pPr>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7522370" w14:textId="77777777" w:rsidR="0012467D" w:rsidRPr="00F33771" w:rsidRDefault="0012467D">
            <w:pPr>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5263615" w14:textId="77777777" w:rsidR="0012467D" w:rsidRPr="00F33771" w:rsidRDefault="0012467D">
            <w:pPr>
              <w:rPr>
                <w:sz w:val="16"/>
                <w:szCs w:val="16"/>
              </w:rPr>
            </w:pPr>
          </w:p>
        </w:tc>
      </w:tr>
      <w:tr w:rsidR="0012467D" w14:paraId="7670B5EB"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8DCA9" w14:textId="77777777" w:rsidR="0012467D" w:rsidRDefault="00AA051E">
            <w:pPr>
              <w:jc w:val="right"/>
            </w:pPr>
            <w:r>
              <w:rPr>
                <w:rStyle w:val="Aucun"/>
              </w:rPr>
              <w:t>CPA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262334" w14:textId="77777777" w:rsidR="0012467D" w:rsidRDefault="00AA051E">
            <w:pPr>
              <w:jc w:val="center"/>
            </w:pPr>
            <w:r>
              <w:rPr>
                <w:rStyle w:val="Aucun"/>
                <w:b/>
                <w:bCs/>
              </w:rPr>
              <w:t>26</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3344"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8AC71"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C44E3"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6ABB080"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EF80A" w14:textId="77777777" w:rsidR="0012467D" w:rsidRDefault="00AA051E">
            <w:pPr>
              <w:jc w:val="center"/>
            </w:pPr>
            <w:r>
              <w:rPr>
                <w:rStyle w:val="Aucun"/>
              </w:rPr>
              <w:t>26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E73CB"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D1CA0"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FCC7E"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4B141" w14:textId="77777777" w:rsidR="0012467D" w:rsidRDefault="0012467D"/>
        </w:tc>
      </w:tr>
      <w:tr w:rsidR="0012467D" w14:paraId="529B6AB3"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F81F" w14:textId="77777777" w:rsidR="0012467D" w:rsidRDefault="00AA051E">
            <w:pPr>
              <w:jc w:val="right"/>
            </w:pPr>
            <w:r>
              <w:rPr>
                <w:rStyle w:val="Aucun"/>
              </w:rPr>
              <w:t>CPB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DEB1EC" w14:textId="77777777" w:rsidR="0012467D" w:rsidRDefault="00AA051E">
            <w:pPr>
              <w:jc w:val="center"/>
            </w:pPr>
            <w:r>
              <w:rPr>
                <w:rStyle w:val="Aucun"/>
                <w:b/>
                <w:bCs/>
              </w:rPr>
              <w:t>26</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CA3D2"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57725"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8A7B4"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C064F07"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8094" w14:textId="77777777" w:rsidR="0012467D" w:rsidRDefault="00AA051E">
            <w:pPr>
              <w:jc w:val="center"/>
            </w:pPr>
            <w:r>
              <w:rPr>
                <w:rStyle w:val="Aucun"/>
              </w:rPr>
              <w:t>26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BA116"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F6B02"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91766"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37E91" w14:textId="77777777" w:rsidR="0012467D" w:rsidRDefault="0012467D"/>
        </w:tc>
      </w:tr>
      <w:tr w:rsidR="0012467D" w14:paraId="475945B5"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92FB1" w14:textId="77777777" w:rsidR="0012467D" w:rsidRDefault="00AA051E">
            <w:pPr>
              <w:jc w:val="right"/>
            </w:pPr>
            <w:r>
              <w:rPr>
                <w:rStyle w:val="Aucun"/>
              </w:rPr>
              <w:t>CPC</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76AE7" w14:textId="77777777" w:rsidR="0012467D" w:rsidRDefault="00AA051E">
            <w:pPr>
              <w:jc w:val="center"/>
            </w:pPr>
            <w:r>
              <w:rPr>
                <w:rStyle w:val="Aucun"/>
                <w:b/>
                <w:bCs/>
              </w:rPr>
              <w:t>26</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CCBF9"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A082B"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82501"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6A0408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73DA0" w14:textId="77777777" w:rsidR="0012467D" w:rsidRDefault="00AA051E">
            <w:pPr>
              <w:jc w:val="center"/>
            </w:pPr>
            <w:r>
              <w:rPr>
                <w:rStyle w:val="Aucun"/>
              </w:rPr>
              <w:t>26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F5C5"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86DD2"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9D074"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ED0B4" w14:textId="77777777" w:rsidR="0012467D" w:rsidRDefault="0012467D"/>
        </w:tc>
      </w:tr>
      <w:tr w:rsidR="0012467D" w14:paraId="23BD482C"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130F" w14:textId="77777777" w:rsidR="0012467D" w:rsidRDefault="00AA051E">
            <w:pPr>
              <w:jc w:val="right"/>
            </w:pPr>
            <w:r>
              <w:rPr>
                <w:rStyle w:val="Aucun"/>
              </w:rPr>
              <w:t>CE1A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EC0C47" w14:textId="77777777" w:rsidR="0012467D" w:rsidRDefault="00AA051E">
            <w:pPr>
              <w:jc w:val="center"/>
            </w:pPr>
            <w:r>
              <w:rPr>
                <w:rStyle w:val="Aucun"/>
                <w:b/>
                <w:bCs/>
              </w:rPr>
              <w:t>30</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FD3DE"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F977C"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2D7E"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7E4EC26"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4628B"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5482F" w14:textId="77777777" w:rsidR="0012467D" w:rsidRDefault="00AA051E">
            <w:pPr>
              <w:jc w:val="center"/>
            </w:pPr>
            <w:r>
              <w:rPr>
                <w:rStyle w:val="Aucun"/>
              </w:rPr>
              <w:t>30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F1D2C"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F029E"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434DF" w14:textId="77777777" w:rsidR="0012467D" w:rsidRDefault="0012467D"/>
        </w:tc>
      </w:tr>
      <w:tr w:rsidR="0012467D" w14:paraId="0215A788"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68EE3" w14:textId="77777777" w:rsidR="0012467D" w:rsidRDefault="00AA051E">
            <w:pPr>
              <w:jc w:val="right"/>
            </w:pPr>
            <w:r>
              <w:rPr>
                <w:rStyle w:val="Aucun"/>
              </w:rPr>
              <w:t>CE1B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245834" w14:textId="77777777" w:rsidR="0012467D" w:rsidRDefault="00AA051E">
            <w:pPr>
              <w:jc w:val="center"/>
            </w:pPr>
            <w:r>
              <w:rPr>
                <w:rStyle w:val="Aucun"/>
                <w:b/>
                <w:bCs/>
              </w:rPr>
              <w:t>31</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8B682"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E571E"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0F516"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C072902"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E74E"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49F1" w14:textId="77777777" w:rsidR="0012467D" w:rsidRDefault="00AA051E">
            <w:pPr>
              <w:jc w:val="center"/>
            </w:pPr>
            <w:r>
              <w:rPr>
                <w:rStyle w:val="Aucun"/>
              </w:rPr>
              <w:t>31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B7BA5"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31B4B"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AE87B" w14:textId="77777777" w:rsidR="0012467D" w:rsidRDefault="0012467D"/>
        </w:tc>
      </w:tr>
      <w:tr w:rsidR="0012467D" w14:paraId="39536302"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AECD" w14:textId="77777777" w:rsidR="0012467D" w:rsidRDefault="00AA051E">
            <w:pPr>
              <w:jc w:val="right"/>
            </w:pPr>
            <w:r>
              <w:rPr>
                <w:rStyle w:val="Aucun"/>
              </w:rPr>
              <w:t>CE1/CE2</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E6B044" w14:textId="77777777" w:rsidR="0012467D" w:rsidRDefault="00AA051E">
            <w:pPr>
              <w:jc w:val="center"/>
            </w:pPr>
            <w:r>
              <w:rPr>
                <w:rStyle w:val="Aucun"/>
                <w:b/>
                <w:bCs/>
              </w:rPr>
              <w:t>25</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D740"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9514"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1096"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22F08AE"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CF246"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3E6D" w14:textId="77777777" w:rsidR="0012467D" w:rsidRDefault="00AA051E">
            <w:pPr>
              <w:jc w:val="center"/>
            </w:pPr>
            <w:r>
              <w:rPr>
                <w:rStyle w:val="Aucun"/>
              </w:rPr>
              <w:t>10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8AA7" w14:textId="77777777" w:rsidR="0012467D" w:rsidRDefault="00AA051E">
            <w:pPr>
              <w:jc w:val="center"/>
            </w:pPr>
            <w:r>
              <w:rPr>
                <w:rStyle w:val="Aucun"/>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E0534"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A823E" w14:textId="77777777" w:rsidR="0012467D" w:rsidRDefault="0012467D"/>
        </w:tc>
      </w:tr>
      <w:tr w:rsidR="0012467D" w14:paraId="3FC61784"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1F70" w14:textId="77777777" w:rsidR="0012467D" w:rsidRDefault="00AA051E">
            <w:pPr>
              <w:jc w:val="right"/>
            </w:pPr>
            <w:r>
              <w:rPr>
                <w:rStyle w:val="Aucun"/>
              </w:rPr>
              <w:t>CE2A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64F21D" w14:textId="77777777" w:rsidR="0012467D" w:rsidRDefault="00AA051E">
            <w:pPr>
              <w:jc w:val="center"/>
            </w:pPr>
            <w:r>
              <w:rPr>
                <w:rStyle w:val="Aucun"/>
                <w:b/>
                <w:bCs/>
              </w:rPr>
              <w:t>30</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927FE"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EC80"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0D14D"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2FA58E7"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17F59"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F1C53"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E6F52" w14:textId="77777777" w:rsidR="0012467D" w:rsidRDefault="00AA051E">
            <w:pPr>
              <w:jc w:val="center"/>
            </w:pPr>
            <w:r>
              <w:rPr>
                <w:rStyle w:val="Aucun"/>
              </w:rPr>
              <w:t>30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18E74"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2E708" w14:textId="77777777" w:rsidR="0012467D" w:rsidRDefault="0012467D"/>
        </w:tc>
      </w:tr>
      <w:tr w:rsidR="0012467D" w14:paraId="64F563DA"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0F54D" w14:textId="77777777" w:rsidR="0012467D" w:rsidRDefault="00AA051E">
            <w:pPr>
              <w:jc w:val="right"/>
            </w:pPr>
            <w:r>
              <w:rPr>
                <w:rStyle w:val="Aucun"/>
              </w:rPr>
              <w:t>CE2B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4F565A" w14:textId="77777777" w:rsidR="0012467D" w:rsidRDefault="00AA051E">
            <w:pPr>
              <w:jc w:val="center"/>
            </w:pPr>
            <w:r>
              <w:rPr>
                <w:rStyle w:val="Aucun"/>
                <w:b/>
                <w:bCs/>
              </w:rPr>
              <w:t>28</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08A32"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26F4B"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43C88"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C72EE4B"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C989F"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02BF"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E444F" w14:textId="77777777" w:rsidR="0012467D" w:rsidRDefault="00AA051E">
            <w:pPr>
              <w:jc w:val="center"/>
            </w:pPr>
            <w:r>
              <w:rPr>
                <w:rStyle w:val="Aucun"/>
              </w:rPr>
              <w:t>28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6C55"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BC65A" w14:textId="77777777" w:rsidR="0012467D" w:rsidRDefault="0012467D"/>
        </w:tc>
      </w:tr>
      <w:tr w:rsidR="0012467D" w14:paraId="72BF17EA"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9762" w14:textId="77777777" w:rsidR="0012467D" w:rsidRDefault="00AA051E">
            <w:pPr>
              <w:jc w:val="right"/>
            </w:pPr>
            <w:r>
              <w:rPr>
                <w:rStyle w:val="Aucun"/>
              </w:rPr>
              <w:t>CM1A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3067BE" w14:textId="77777777" w:rsidR="0012467D" w:rsidRDefault="00AA051E">
            <w:pPr>
              <w:jc w:val="center"/>
            </w:pPr>
            <w:r>
              <w:rPr>
                <w:rStyle w:val="Aucun"/>
                <w:b/>
                <w:bCs/>
              </w:rPr>
              <w:t>31</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8F08"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409C9"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842BC"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E84CA3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6D81"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EAE14"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9024C"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9C699" w14:textId="77777777" w:rsidR="0012467D" w:rsidRDefault="00AA051E">
            <w:pPr>
              <w:jc w:val="center"/>
            </w:pPr>
            <w:r>
              <w:rPr>
                <w:rStyle w:val="Aucun"/>
              </w:rPr>
              <w:t>31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49CC5" w14:textId="77777777" w:rsidR="0012467D" w:rsidRDefault="0012467D"/>
        </w:tc>
      </w:tr>
      <w:tr w:rsidR="0012467D" w14:paraId="3EF0A3D5"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70DC" w14:textId="77777777" w:rsidR="0012467D" w:rsidRDefault="00AA051E">
            <w:pPr>
              <w:jc w:val="right"/>
            </w:pPr>
            <w:r>
              <w:rPr>
                <w:rStyle w:val="Aucun"/>
              </w:rPr>
              <w:t>CM1B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C75D58" w14:textId="77777777" w:rsidR="0012467D" w:rsidRDefault="00AA051E">
            <w:pPr>
              <w:jc w:val="center"/>
            </w:pPr>
            <w:r>
              <w:rPr>
                <w:rStyle w:val="Aucun"/>
                <w:b/>
                <w:bCs/>
              </w:rPr>
              <w:t>31</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E65D"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65F1E"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BD9DD"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7F1D69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14600"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75939"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6B6C7"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EA652" w14:textId="77777777" w:rsidR="0012467D" w:rsidRDefault="00AA051E">
            <w:pPr>
              <w:jc w:val="center"/>
            </w:pPr>
            <w:r>
              <w:rPr>
                <w:rStyle w:val="Aucun"/>
              </w:rPr>
              <w:t>31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F49D7" w14:textId="77777777" w:rsidR="0012467D" w:rsidRDefault="0012467D"/>
        </w:tc>
      </w:tr>
      <w:tr w:rsidR="0012467D" w14:paraId="4E4366CA"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9FD58" w14:textId="77777777" w:rsidR="0012467D" w:rsidRDefault="00AA051E">
            <w:pPr>
              <w:jc w:val="right"/>
            </w:pPr>
            <w:r>
              <w:rPr>
                <w:rStyle w:val="Aucun"/>
              </w:rPr>
              <w:t>CM2A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08E013" w14:textId="77777777" w:rsidR="0012467D" w:rsidRDefault="00AA051E">
            <w:pPr>
              <w:jc w:val="center"/>
            </w:pPr>
            <w:r>
              <w:rPr>
                <w:rStyle w:val="Aucun"/>
                <w:b/>
                <w:bCs/>
              </w:rPr>
              <w:t>28</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92133"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B9BBC"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25F08"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1A4605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FD5EC"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EA670"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3D925"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6510"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80423" w14:textId="77777777" w:rsidR="0012467D" w:rsidRDefault="00AA051E">
            <w:pPr>
              <w:jc w:val="center"/>
            </w:pPr>
            <w:r>
              <w:rPr>
                <w:rStyle w:val="Aucun"/>
              </w:rPr>
              <w:t>28</w:t>
            </w:r>
          </w:p>
        </w:tc>
      </w:tr>
      <w:tr w:rsidR="0012467D" w14:paraId="7EDD1C84"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B3671" w14:textId="77777777" w:rsidR="0012467D" w:rsidRDefault="00AA051E">
            <w:pPr>
              <w:jc w:val="right"/>
            </w:pPr>
            <w:r>
              <w:rPr>
                <w:rStyle w:val="Aucun"/>
              </w:rPr>
              <w:t>CM2B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F44579" w14:textId="77777777" w:rsidR="0012467D" w:rsidRDefault="00AA051E">
            <w:pPr>
              <w:jc w:val="center"/>
            </w:pPr>
            <w:r>
              <w:rPr>
                <w:rStyle w:val="Aucun"/>
                <w:b/>
                <w:bCs/>
              </w:rPr>
              <w:t>27</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A042E"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2EA7"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DA39E"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F8AD445"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E15E2"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A6F7F"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4204B"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7D02F"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8D58" w14:textId="77777777" w:rsidR="0012467D" w:rsidRDefault="00AA051E">
            <w:pPr>
              <w:jc w:val="center"/>
            </w:pPr>
            <w:r>
              <w:rPr>
                <w:rStyle w:val="Aucun"/>
              </w:rPr>
              <w:t>27</w:t>
            </w:r>
          </w:p>
        </w:tc>
      </w:tr>
      <w:tr w:rsidR="0012467D" w14:paraId="660BD90F"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F2F6" w14:textId="77777777" w:rsidR="0012467D" w:rsidRDefault="00AA051E">
            <w:pPr>
              <w:jc w:val="right"/>
            </w:pPr>
            <w:r>
              <w:rPr>
                <w:rStyle w:val="Aucun"/>
                <w:b/>
                <w:bCs/>
              </w:rPr>
              <w:t>TOTAL</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C4765A" w14:textId="77777777" w:rsidR="0012467D" w:rsidRDefault="00AA051E">
            <w:pPr>
              <w:jc w:val="center"/>
            </w:pPr>
            <w:r>
              <w:rPr>
                <w:rStyle w:val="Aucun"/>
                <w:b/>
                <w:bCs/>
              </w:rPr>
              <w:t>448</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D09E6" w14:textId="77777777" w:rsidR="0012467D" w:rsidRDefault="00AA051E">
            <w:pPr>
              <w:jc w:val="center"/>
            </w:pPr>
            <w:r>
              <w:rPr>
                <w:rStyle w:val="Aucun"/>
                <w:b/>
                <w:bCs/>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1A708" w14:textId="77777777" w:rsidR="0012467D" w:rsidRDefault="00AA051E">
            <w:pPr>
              <w:jc w:val="center"/>
            </w:pPr>
            <w:r>
              <w:rPr>
                <w:rStyle w:val="Aucun"/>
                <w:b/>
                <w:bCs/>
              </w:rPr>
              <w:t>34</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95A7" w14:textId="77777777" w:rsidR="0012467D" w:rsidRDefault="00AA051E">
            <w:pPr>
              <w:jc w:val="center"/>
            </w:pPr>
            <w:r>
              <w:rPr>
                <w:rStyle w:val="Aucun"/>
                <w:b/>
                <w:bCs/>
              </w:rPr>
              <w:t>40</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77706E7"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0A097" w14:textId="77777777" w:rsidR="0012467D" w:rsidRDefault="00AA051E">
            <w:pPr>
              <w:jc w:val="center"/>
            </w:pPr>
            <w:r>
              <w:rPr>
                <w:rStyle w:val="Aucun"/>
                <w:b/>
                <w:bCs/>
              </w:rPr>
              <w:t>78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D7E13" w14:textId="77777777" w:rsidR="0012467D" w:rsidRDefault="00AA051E">
            <w:pPr>
              <w:jc w:val="center"/>
            </w:pPr>
            <w:r>
              <w:rPr>
                <w:rStyle w:val="Aucun"/>
                <w:b/>
                <w:bCs/>
              </w:rPr>
              <w:t>71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61BD" w14:textId="77777777" w:rsidR="0012467D" w:rsidRDefault="00AA051E">
            <w:pPr>
              <w:jc w:val="center"/>
            </w:pPr>
            <w:r>
              <w:rPr>
                <w:rStyle w:val="Aucun"/>
                <w:b/>
                <w:bCs/>
              </w:rPr>
              <w:t>73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46A65" w14:textId="77777777" w:rsidR="0012467D" w:rsidRDefault="00AA051E">
            <w:pPr>
              <w:jc w:val="center"/>
            </w:pPr>
            <w:r>
              <w:rPr>
                <w:rStyle w:val="Aucun"/>
                <w:b/>
                <w:bCs/>
              </w:rPr>
              <w:t>62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2A39F" w14:textId="77777777" w:rsidR="0012467D" w:rsidRDefault="00AA051E">
            <w:pPr>
              <w:jc w:val="center"/>
            </w:pPr>
            <w:r>
              <w:rPr>
                <w:rStyle w:val="Aucun"/>
                <w:b/>
                <w:bCs/>
              </w:rPr>
              <w:t>55</w:t>
            </w:r>
          </w:p>
        </w:tc>
      </w:tr>
      <w:tr w:rsidR="0012467D" w14:paraId="2FD29D98"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30D88" w14:textId="77777777" w:rsidR="0012467D" w:rsidRDefault="00AA051E">
            <w:pPr>
              <w:jc w:val="right"/>
            </w:pPr>
            <w:r>
              <w:rPr>
                <w:rStyle w:val="Aucun"/>
                <w:b/>
                <w:bCs/>
              </w:rPr>
              <w:t xml:space="preserve">s/total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7B089F" w14:textId="77777777" w:rsidR="0012467D" w:rsidRDefault="0012467D"/>
        </w:tc>
        <w:tc>
          <w:tcPr>
            <w:tcW w:w="15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6C375" w14:textId="77777777" w:rsidR="0012467D" w:rsidRDefault="00AA051E">
            <w:pPr>
              <w:jc w:val="center"/>
            </w:pPr>
            <w:r>
              <w:rPr>
                <w:rStyle w:val="Aucun"/>
                <w:b/>
                <w:bCs/>
              </w:rPr>
              <w:t>109</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C85378C" w14:textId="77777777" w:rsidR="0012467D" w:rsidRDefault="0012467D"/>
        </w:tc>
        <w:tc>
          <w:tcPr>
            <w:tcW w:w="32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0B9BE" w14:textId="77777777" w:rsidR="0012467D" w:rsidRDefault="00AA051E">
            <w:pPr>
              <w:jc w:val="center"/>
            </w:pPr>
            <w:r>
              <w:rPr>
                <w:rStyle w:val="Aucun"/>
                <w:b/>
                <w:bCs/>
              </w:rPr>
              <w:t>340</w:t>
            </w:r>
          </w:p>
        </w:tc>
      </w:tr>
      <w:tr w:rsidR="0012467D" w14:paraId="3BC5366B"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9587" w14:textId="77777777" w:rsidR="0012467D" w:rsidRDefault="00AA051E">
            <w:pPr>
              <w:jc w:val="right"/>
            </w:pPr>
            <w:r>
              <w:rPr>
                <w:rStyle w:val="Aucun"/>
                <w:b/>
                <w:bCs/>
              </w:rPr>
              <w:t xml:space="preserve">s/total </w:t>
            </w:r>
            <w:proofErr w:type="spellStart"/>
            <w:r>
              <w:rPr>
                <w:rStyle w:val="Aucun"/>
                <w:b/>
                <w:bCs/>
              </w:rPr>
              <w:t>moy</w:t>
            </w:r>
            <w:proofErr w:type="spellEnd"/>
            <w:r>
              <w:rPr>
                <w:rStyle w:val="Aucun"/>
                <w:b/>
                <w:bCs/>
              </w:rPr>
              <w:t>.</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19368E" w14:textId="77777777" w:rsidR="0012467D" w:rsidRDefault="0012467D"/>
        </w:tc>
        <w:tc>
          <w:tcPr>
            <w:tcW w:w="15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CF9C" w14:textId="77777777" w:rsidR="0012467D" w:rsidRDefault="00AA051E">
            <w:pPr>
              <w:jc w:val="center"/>
            </w:pPr>
            <w:r>
              <w:rPr>
                <w:rStyle w:val="Aucun"/>
                <w:b/>
                <w:bCs/>
              </w:rPr>
              <w:t>27</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77F6E6A" w14:textId="77777777" w:rsidR="0012467D" w:rsidRDefault="0012467D"/>
        </w:tc>
        <w:tc>
          <w:tcPr>
            <w:tcW w:w="32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B8AB6" w14:textId="77777777" w:rsidR="0012467D" w:rsidRDefault="00AA051E">
            <w:pPr>
              <w:jc w:val="center"/>
            </w:pPr>
            <w:r>
              <w:rPr>
                <w:rStyle w:val="Aucun"/>
                <w:b/>
                <w:bCs/>
              </w:rPr>
              <w:t>28,33</w:t>
            </w:r>
          </w:p>
        </w:tc>
      </w:tr>
      <w:tr w:rsidR="0012467D" w14:paraId="7E472BE3"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7998" w14:textId="77777777" w:rsidR="0012467D" w:rsidRDefault="00AA051E">
            <w:pPr>
              <w:jc w:val="right"/>
            </w:pPr>
            <w:r>
              <w:rPr>
                <w:rStyle w:val="Aucun"/>
                <w:b/>
                <w:bCs/>
              </w:rPr>
              <w:t>primaire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D68414" w14:textId="77777777" w:rsidR="0012467D" w:rsidRDefault="0012467D"/>
        </w:tc>
        <w:tc>
          <w:tcPr>
            <w:tcW w:w="502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AE28" w14:textId="77777777" w:rsidR="0012467D" w:rsidRDefault="00AA051E">
            <w:pPr>
              <w:jc w:val="center"/>
            </w:pPr>
            <w:r>
              <w:rPr>
                <w:rStyle w:val="Aucun"/>
                <w:b/>
                <w:bCs/>
              </w:rPr>
              <w:t>448 soit 28 élèves par classe</w:t>
            </w:r>
          </w:p>
        </w:tc>
      </w:tr>
    </w:tbl>
    <w:p w14:paraId="0B6BB14F" w14:textId="77777777" w:rsidR="0012467D" w:rsidRDefault="0012467D">
      <w:pPr>
        <w:widowControl w:val="0"/>
        <w:jc w:val="center"/>
      </w:pPr>
    </w:p>
    <w:p w14:paraId="3D7DD155" w14:textId="77777777" w:rsidR="0012467D" w:rsidRDefault="00AA051E">
      <w:r>
        <w:rPr>
          <w:rFonts w:eastAsia="Arial Unicode MS" w:cs="Arial Unicode MS"/>
        </w:rPr>
        <w:t>Prévisions des effectifs prochaines années : 31, 5 de moyenne</w:t>
      </w:r>
    </w:p>
    <w:p w14:paraId="1ED4751C" w14:textId="77777777" w:rsidR="0012467D" w:rsidRDefault="00AA051E">
      <w:r>
        <w:rPr>
          <w:rFonts w:eastAsia="Arial Unicode MS" w:cs="Arial Unicode MS"/>
        </w:rPr>
        <w:t xml:space="preserve">Dans deux ans : ouverture de 3 écoles. </w:t>
      </w:r>
    </w:p>
    <w:p w14:paraId="579D74BC" w14:textId="77777777" w:rsidR="0012467D" w:rsidRDefault="00AA051E">
      <w:r>
        <w:rPr>
          <w:rFonts w:eastAsia="Arial Unicode MS" w:cs="Arial Unicode MS"/>
        </w:rPr>
        <w:t xml:space="preserve">Proposition : revoir la sectorisation est-ouest/ mettre fin aux dérogations </w:t>
      </w:r>
    </w:p>
    <w:p w14:paraId="4E9427AA" w14:textId="77777777" w:rsidR="0012467D" w:rsidRDefault="00AA051E">
      <w:r>
        <w:rPr>
          <w:rFonts w:eastAsia="Arial Unicode MS" w:cs="Arial Unicode MS"/>
        </w:rPr>
        <w:t>Problème soulevé : ce sont les moyennes qui sont regardées par l’inspection.</w:t>
      </w:r>
    </w:p>
    <w:p w14:paraId="24C276A8" w14:textId="77777777" w:rsidR="0012467D" w:rsidRDefault="0012467D">
      <w:pPr>
        <w:ind w:left="720"/>
        <w:jc w:val="both"/>
      </w:pPr>
    </w:p>
    <w:p w14:paraId="534ED2F6" w14:textId="77777777" w:rsidR="0012467D" w:rsidRDefault="00AA051E">
      <w:pPr>
        <w:jc w:val="both"/>
        <w:rPr>
          <w:rStyle w:val="Aucun"/>
          <w:u w:val="single"/>
        </w:rPr>
      </w:pPr>
      <w:r>
        <w:rPr>
          <w:rStyle w:val="Aucun"/>
          <w:u w:val="single"/>
        </w:rPr>
        <w:t>Informations concernant l’équipe pédagogique :</w:t>
      </w:r>
    </w:p>
    <w:p w14:paraId="12000F98" w14:textId="77777777" w:rsidR="0012467D" w:rsidRDefault="00AA051E">
      <w:pPr>
        <w:jc w:val="both"/>
      </w:pPr>
      <w:r>
        <w:t>a) Départs/arrivées dans l’équipe :</w:t>
      </w:r>
    </w:p>
    <w:p w14:paraId="27630719" w14:textId="77777777" w:rsidR="0012467D" w:rsidRDefault="00AA051E">
      <w:pPr>
        <w:ind w:left="708"/>
        <w:jc w:val="both"/>
      </w:pPr>
      <w:r>
        <w:t>- 4 enseignantes ont été affectées à titre définitif à l’école</w:t>
      </w:r>
    </w:p>
    <w:p w14:paraId="1D140B7F" w14:textId="77777777" w:rsidR="0012467D" w:rsidRDefault="00AA051E">
      <w:pPr>
        <w:ind w:left="708"/>
        <w:jc w:val="both"/>
      </w:pPr>
      <w:r>
        <w:tab/>
        <w:t xml:space="preserve">Mme </w:t>
      </w:r>
      <w:proofErr w:type="spellStart"/>
      <w:r>
        <w:t>Rocuet</w:t>
      </w:r>
      <w:proofErr w:type="spellEnd"/>
      <w:r>
        <w:t xml:space="preserve"> (PS/MS2) en remplacement de Mme Cécile Bayle.</w:t>
      </w:r>
    </w:p>
    <w:p w14:paraId="2509D092" w14:textId="77777777" w:rsidR="0012467D" w:rsidRDefault="00AA051E">
      <w:pPr>
        <w:ind w:left="708"/>
        <w:jc w:val="both"/>
      </w:pPr>
      <w:r>
        <w:tab/>
        <w:t xml:space="preserve">Mme Fatima </w:t>
      </w:r>
      <w:proofErr w:type="spellStart"/>
      <w:r>
        <w:t>Kasmi</w:t>
      </w:r>
      <w:proofErr w:type="spellEnd"/>
      <w:r>
        <w:t xml:space="preserve"> (CPC) en remplacement d’Adeline </w:t>
      </w:r>
      <w:proofErr w:type="spellStart"/>
      <w:r>
        <w:t>Chachay</w:t>
      </w:r>
      <w:proofErr w:type="spellEnd"/>
      <w:r>
        <w:t>.</w:t>
      </w:r>
    </w:p>
    <w:p w14:paraId="049324D2" w14:textId="77777777" w:rsidR="0012467D" w:rsidRDefault="00AA051E">
      <w:pPr>
        <w:ind w:left="708"/>
        <w:jc w:val="both"/>
      </w:pPr>
      <w:r>
        <w:tab/>
        <w:t xml:space="preserve">Mme Marine </w:t>
      </w:r>
      <w:proofErr w:type="spellStart"/>
      <w:r>
        <w:t>Ruffier</w:t>
      </w:r>
      <w:proofErr w:type="spellEnd"/>
      <w:r>
        <w:t xml:space="preserve"> (CE1/CE2) en remplacement de M. </w:t>
      </w:r>
      <w:proofErr w:type="spellStart"/>
      <w:r>
        <w:t>Francois</w:t>
      </w:r>
      <w:proofErr w:type="spellEnd"/>
      <w:r>
        <w:t xml:space="preserve"> Papin.</w:t>
      </w:r>
    </w:p>
    <w:p w14:paraId="1BF82D1C" w14:textId="77777777" w:rsidR="0012467D" w:rsidRDefault="00AA051E">
      <w:pPr>
        <w:ind w:left="708"/>
        <w:jc w:val="both"/>
      </w:pPr>
      <w:r>
        <w:tab/>
        <w:t xml:space="preserve">Mme </w:t>
      </w:r>
      <w:proofErr w:type="spellStart"/>
      <w:r>
        <w:t>Koumba</w:t>
      </w:r>
      <w:proofErr w:type="spellEnd"/>
      <w:r>
        <w:t xml:space="preserve"> Sidibé (en congé maternité puis parental) de Mme Zohra El </w:t>
      </w:r>
      <w:proofErr w:type="spellStart"/>
      <w:r>
        <w:t>Bakkali</w:t>
      </w:r>
      <w:proofErr w:type="spellEnd"/>
      <w:r>
        <w:t>.</w:t>
      </w:r>
    </w:p>
    <w:p w14:paraId="1AE75414" w14:textId="77777777" w:rsidR="0012467D" w:rsidRDefault="00AA051E">
      <w:pPr>
        <w:ind w:left="720"/>
        <w:jc w:val="both"/>
      </w:pPr>
      <w:r>
        <w:t>- 2 enseignantes remplacent deux titulaires.</w:t>
      </w:r>
    </w:p>
    <w:p w14:paraId="379152FD" w14:textId="77777777" w:rsidR="0012467D" w:rsidRDefault="00AA051E">
      <w:pPr>
        <w:ind w:left="720"/>
        <w:jc w:val="both"/>
      </w:pPr>
      <w:r>
        <w:tab/>
        <w:t xml:space="preserve">Mme Mylène </w:t>
      </w:r>
      <w:proofErr w:type="spellStart"/>
      <w:r>
        <w:t>Farcy</w:t>
      </w:r>
      <w:proofErr w:type="spellEnd"/>
      <w:r>
        <w:t xml:space="preserve"> remplace Mme </w:t>
      </w:r>
      <w:proofErr w:type="spellStart"/>
      <w:r>
        <w:t>Koumba</w:t>
      </w:r>
      <w:proofErr w:type="spellEnd"/>
      <w:r>
        <w:t xml:space="preserve"> Sidibé en congé parental.</w:t>
      </w:r>
    </w:p>
    <w:p w14:paraId="5D2997F0" w14:textId="77777777" w:rsidR="0012467D" w:rsidRDefault="00AA051E">
      <w:pPr>
        <w:ind w:left="720" w:firstLine="696"/>
        <w:jc w:val="both"/>
      </w:pPr>
      <w:r>
        <w:t xml:space="preserve">M. </w:t>
      </w:r>
      <w:proofErr w:type="spellStart"/>
      <w:r>
        <w:t>Schonhofen</w:t>
      </w:r>
      <w:proofErr w:type="spellEnd"/>
      <w:r>
        <w:t xml:space="preserve"> remplace Mme El </w:t>
      </w:r>
      <w:proofErr w:type="spellStart"/>
      <w:r>
        <w:t>Kostiti</w:t>
      </w:r>
      <w:proofErr w:type="spellEnd"/>
      <w:r>
        <w:t xml:space="preserve"> en congé parental.</w:t>
      </w:r>
    </w:p>
    <w:p w14:paraId="1FB6BED6" w14:textId="77777777" w:rsidR="0012467D" w:rsidRDefault="0012467D">
      <w:pPr>
        <w:ind w:left="720" w:firstLine="696"/>
        <w:jc w:val="both"/>
      </w:pPr>
    </w:p>
    <w:p w14:paraId="40C3D9C1" w14:textId="77777777" w:rsidR="0012467D" w:rsidRDefault="0012467D">
      <w:pPr>
        <w:ind w:left="720" w:firstLine="696"/>
        <w:jc w:val="both"/>
      </w:pPr>
    </w:p>
    <w:p w14:paraId="34859BED" w14:textId="77777777" w:rsidR="0012467D" w:rsidRDefault="0012467D">
      <w:pPr>
        <w:ind w:left="720" w:firstLine="696"/>
        <w:jc w:val="both"/>
      </w:pPr>
    </w:p>
    <w:p w14:paraId="04BBB2A3" w14:textId="77777777" w:rsidR="0012467D" w:rsidRDefault="0012467D">
      <w:pPr>
        <w:ind w:left="720" w:firstLine="696"/>
        <w:jc w:val="both"/>
      </w:pPr>
    </w:p>
    <w:p w14:paraId="2FC0BB08" w14:textId="77777777" w:rsidR="0012467D" w:rsidRDefault="0012467D">
      <w:pPr>
        <w:jc w:val="both"/>
      </w:pPr>
    </w:p>
    <w:p w14:paraId="0FD3F501" w14:textId="77777777" w:rsidR="0012467D" w:rsidRDefault="00AA051E">
      <w:pPr>
        <w:jc w:val="both"/>
      </w:pPr>
      <w:r>
        <w:t xml:space="preserve">Depuis cette année, les ATSEM formées l’année dernière sont à temps plein dans les 2 classes de moyennes et grandes sections. </w:t>
      </w:r>
    </w:p>
    <w:p w14:paraId="516AEBB2" w14:textId="77777777" w:rsidR="0012467D" w:rsidRDefault="0012467D">
      <w:pPr>
        <w:jc w:val="both"/>
      </w:pPr>
    </w:p>
    <w:p w14:paraId="0DE0FEAF" w14:textId="77777777" w:rsidR="0012467D" w:rsidRDefault="0012467D">
      <w:pPr>
        <w:jc w:val="both"/>
      </w:pPr>
    </w:p>
    <w:p w14:paraId="0B972C16" w14:textId="77777777" w:rsidR="0012467D" w:rsidRDefault="00AA051E">
      <w:pPr>
        <w:jc w:val="both"/>
        <w:rPr>
          <w:rStyle w:val="Aucun"/>
          <w:u w:val="single"/>
        </w:rPr>
      </w:pPr>
      <w:r>
        <w:rPr>
          <w:rStyle w:val="Aucun"/>
          <w:u w:val="single"/>
        </w:rPr>
        <w:t>c) RASED (Réseau d’Aide Spécialisée aux Elèves en Difficultés)</w:t>
      </w:r>
    </w:p>
    <w:p w14:paraId="4182F76C" w14:textId="77777777" w:rsidR="0012467D" w:rsidRDefault="00AA051E">
      <w:pPr>
        <w:jc w:val="both"/>
      </w:pPr>
      <w:r>
        <w:t>L’équipe RASED de la 31</w:t>
      </w:r>
      <w:r>
        <w:rPr>
          <w:rStyle w:val="Aucun"/>
          <w:vertAlign w:val="superscript"/>
        </w:rPr>
        <w:t>ème</w:t>
      </w:r>
      <w:r>
        <w:t xml:space="preserve"> circonscription est constituée de :</w:t>
      </w:r>
    </w:p>
    <w:p w14:paraId="585AC33F" w14:textId="77777777" w:rsidR="0012467D" w:rsidRDefault="00AA051E">
      <w:pPr>
        <w:ind w:firstLine="708"/>
        <w:jc w:val="both"/>
      </w:pPr>
      <w:r>
        <w:t>- 2 psychologues scolaires  - interviennent sur des difficultés liées à l’environnement scolaire.</w:t>
      </w:r>
    </w:p>
    <w:p w14:paraId="2D014000" w14:textId="77777777" w:rsidR="0012467D" w:rsidRDefault="00AA051E">
      <w:pPr>
        <w:ind w:firstLine="708"/>
        <w:jc w:val="both"/>
        <w:rPr>
          <w:rStyle w:val="Aucun"/>
          <w:color w:val="FF0000"/>
          <w:u w:color="FF0000"/>
        </w:rPr>
      </w:pPr>
      <w:r>
        <w:t>- 1 enseignant « maître G » – intervient sur les difficultés comportementales. </w:t>
      </w:r>
      <w:r>
        <w:rPr>
          <w:rStyle w:val="Aucun"/>
          <w:color w:val="FF0000"/>
          <w:u w:color="FF0000"/>
        </w:rPr>
        <w:t>??</w:t>
      </w:r>
    </w:p>
    <w:p w14:paraId="2400F9FF" w14:textId="77777777" w:rsidR="0012467D" w:rsidRDefault="00AA051E">
      <w:pPr>
        <w:jc w:val="both"/>
      </w:pPr>
      <w:r>
        <w:t xml:space="preserve">Contact Psychologue scolaire Mme </w:t>
      </w:r>
      <w:proofErr w:type="spellStart"/>
      <w:r>
        <w:t>Dimeck</w:t>
      </w:r>
      <w:proofErr w:type="spellEnd"/>
      <w:r>
        <w:t xml:space="preserve"> - 01.55.62.64.08</w:t>
      </w:r>
    </w:p>
    <w:p w14:paraId="548375BD" w14:textId="77777777" w:rsidR="0012467D" w:rsidRDefault="0012467D">
      <w:pPr>
        <w:jc w:val="both"/>
      </w:pPr>
    </w:p>
    <w:p w14:paraId="5248C626" w14:textId="77777777" w:rsidR="0012467D" w:rsidRDefault="00AA051E">
      <w:pPr>
        <w:jc w:val="both"/>
      </w:pPr>
      <w:r>
        <w:t xml:space="preserve">Mr </w:t>
      </w:r>
      <w:proofErr w:type="spellStart"/>
      <w:r>
        <w:t>Remaud</w:t>
      </w:r>
      <w:proofErr w:type="spellEnd"/>
      <w:r>
        <w:t xml:space="preserve"> rappelle que le RASED et l’équipe enseignante se sont réunis la semaine dernière pour mettre en place des dispositifs d’accompagnement pour les élèves en difficulté (APC, PPRE).</w:t>
      </w:r>
    </w:p>
    <w:p w14:paraId="4CE68EA0" w14:textId="77777777" w:rsidR="0012467D" w:rsidRDefault="0012467D">
      <w:pPr>
        <w:jc w:val="both"/>
      </w:pPr>
    </w:p>
    <w:p w14:paraId="43FA5C67" w14:textId="77777777" w:rsidR="0012467D" w:rsidRDefault="00AA051E">
      <w:pPr>
        <w:jc w:val="both"/>
      </w:pPr>
      <w:r>
        <w:t xml:space="preserve">Gardienne : Marie Joëlle est contractuelle et souhaite faire le nécessaire pour devenir stagiaire puis titulaire. Les enseignants et le directeur la remercient pour son travail, son sourire et sa disponibilité. </w:t>
      </w:r>
    </w:p>
    <w:p w14:paraId="76B7B1CF" w14:textId="77777777" w:rsidR="0012467D" w:rsidRDefault="0012467D">
      <w:pPr>
        <w:jc w:val="both"/>
        <w:rPr>
          <w:rStyle w:val="Aucun"/>
          <w:color w:val="FF0000"/>
          <w:u w:color="FF0000"/>
        </w:rPr>
      </w:pPr>
    </w:p>
    <w:p w14:paraId="002D3C9A" w14:textId="77777777" w:rsidR="0012467D" w:rsidRDefault="0012467D">
      <w:pPr>
        <w:jc w:val="both"/>
      </w:pPr>
    </w:p>
    <w:p w14:paraId="627A90B9" w14:textId="77777777" w:rsidR="0012467D" w:rsidRDefault="0012467D">
      <w:pPr>
        <w:jc w:val="both"/>
      </w:pPr>
    </w:p>
    <w:p w14:paraId="130EEC91" w14:textId="77777777" w:rsidR="0012467D" w:rsidRDefault="00AA051E">
      <w:pPr>
        <w:ind w:firstLine="708"/>
        <w:jc w:val="both"/>
        <w:rPr>
          <w:rStyle w:val="Aucun"/>
          <w:b/>
          <w:bCs/>
          <w:u w:val="single"/>
        </w:rPr>
      </w:pPr>
      <w:r>
        <w:rPr>
          <w:rStyle w:val="Aucun"/>
          <w:b/>
          <w:bCs/>
        </w:rPr>
        <w:t xml:space="preserve">2°) </w:t>
      </w:r>
      <w:r>
        <w:rPr>
          <w:rStyle w:val="Aucun"/>
          <w:b/>
          <w:bCs/>
          <w:u w:val="single"/>
        </w:rPr>
        <w:t>Actions pédagogiques liées au projet d’école.</w:t>
      </w:r>
    </w:p>
    <w:p w14:paraId="3E9632FE" w14:textId="77777777" w:rsidR="0012467D" w:rsidRDefault="0012467D">
      <w:pPr>
        <w:jc w:val="both"/>
        <w:rPr>
          <w:rStyle w:val="Aucun"/>
          <w:b/>
          <w:bCs/>
          <w:u w:val="single"/>
        </w:rPr>
      </w:pPr>
    </w:p>
    <w:p w14:paraId="232F1C95" w14:textId="77777777" w:rsidR="0012467D" w:rsidRDefault="00AA051E">
      <w:pPr>
        <w:jc w:val="both"/>
        <w:rPr>
          <w:rStyle w:val="Aucun"/>
          <w:b/>
          <w:bCs/>
          <w:u w:val="single"/>
        </w:rPr>
      </w:pPr>
      <w:r>
        <w:rPr>
          <w:rStyle w:val="Aucun"/>
          <w:b/>
          <w:bCs/>
          <w:u w:val="single"/>
        </w:rPr>
        <w:t>Projet éco-école :</w:t>
      </w:r>
    </w:p>
    <w:p w14:paraId="61683F97" w14:textId="77777777" w:rsidR="0012467D" w:rsidRDefault="00AA051E">
      <w:pPr>
        <w:jc w:val="both"/>
      </w:pPr>
      <w:r>
        <w:t>Thème de l’année : l’eau</w:t>
      </w:r>
    </w:p>
    <w:p w14:paraId="775C7E49" w14:textId="77777777" w:rsidR="0012467D" w:rsidRDefault="00AA051E">
      <w:pPr>
        <w:jc w:val="both"/>
      </w:pPr>
      <w:r>
        <w:t>Les parents présents lors de la réunion éco-école remercient l’école et les enseignants.</w:t>
      </w:r>
    </w:p>
    <w:p w14:paraId="3265AF15" w14:textId="77777777" w:rsidR="0012467D" w:rsidRDefault="00AA051E">
      <w:pPr>
        <w:jc w:val="both"/>
      </w:pPr>
      <w:r>
        <w:t>Le projet éco-école se poursuit cette année encore avec des projets spécifiques à chaque niveau de classe.</w:t>
      </w:r>
    </w:p>
    <w:p w14:paraId="01FA7626" w14:textId="77777777" w:rsidR="0012467D" w:rsidRDefault="0012467D">
      <w:pPr>
        <w:pStyle w:val="Standard"/>
        <w:rPr>
          <w:b/>
          <w:bCs/>
        </w:rPr>
      </w:pPr>
    </w:p>
    <w:p w14:paraId="00934828" w14:textId="77777777" w:rsidR="0012467D" w:rsidRDefault="00AA051E">
      <w:pPr>
        <w:jc w:val="both"/>
      </w:pPr>
      <w:r>
        <w:t>- Intervenante musique le jeudi après-midi</w:t>
      </w:r>
    </w:p>
    <w:p w14:paraId="2D43CA6D" w14:textId="77777777" w:rsidR="0012467D" w:rsidRDefault="00AA051E">
      <w:pPr>
        <w:jc w:val="both"/>
      </w:pPr>
      <w:r>
        <w:t>- Intervenante anglais : séance 30 min le vendredi matin</w:t>
      </w:r>
    </w:p>
    <w:p w14:paraId="1CB9824C" w14:textId="77777777" w:rsidR="0012467D" w:rsidRDefault="00AA051E">
      <w:pPr>
        <w:jc w:val="both"/>
      </w:pPr>
      <w:r>
        <w:t>- Piscine au 3</w:t>
      </w:r>
      <w:r>
        <w:rPr>
          <w:rStyle w:val="Aucun"/>
          <w:vertAlign w:val="superscript"/>
        </w:rPr>
        <w:t>ème</w:t>
      </w:r>
      <w:r>
        <w:t xml:space="preserve"> trimestre pour les élèves en moyenne, grande section.</w:t>
      </w:r>
    </w:p>
    <w:p w14:paraId="13C867FB" w14:textId="77777777" w:rsidR="0012467D" w:rsidRDefault="0012467D">
      <w:pPr>
        <w:jc w:val="both"/>
      </w:pPr>
    </w:p>
    <w:p w14:paraId="0A49B329" w14:textId="77777777" w:rsidR="0012467D" w:rsidRDefault="00AA051E">
      <w:pPr>
        <w:jc w:val="both"/>
        <w:rPr>
          <w:rStyle w:val="Aucun"/>
          <w:u w:val="single"/>
        </w:rPr>
      </w:pPr>
      <w:r>
        <w:rPr>
          <w:rStyle w:val="Aucun"/>
          <w:u w:val="single"/>
        </w:rPr>
        <w:t>Classe de Céline, PS/MS 1 :</w:t>
      </w:r>
    </w:p>
    <w:p w14:paraId="486AD2BF" w14:textId="77777777" w:rsidR="0012467D" w:rsidRDefault="00AA051E">
      <w:pPr>
        <w:jc w:val="both"/>
      </w:pPr>
      <w:r>
        <w:t>Le projet annuel tourne autour de « l’éveil à une alimentation équilibrée et respectueuse de l’environnement »:</w:t>
      </w:r>
    </w:p>
    <w:p w14:paraId="4523B6FA" w14:textId="77777777" w:rsidR="0012467D" w:rsidRDefault="00AA051E">
      <w:pPr>
        <w:pStyle w:val="Paragraphedeliste"/>
        <w:numPr>
          <w:ilvl w:val="0"/>
          <w:numId w:val="8"/>
        </w:numPr>
        <w:jc w:val="both"/>
        <w:rPr>
          <w:rFonts w:ascii="Times New Roman" w:eastAsia="Times New Roman" w:hAnsi="Times New Roman" w:cs="Times New Roman"/>
          <w:sz w:val="24"/>
          <w:szCs w:val="24"/>
        </w:rPr>
      </w:pPr>
      <w:r>
        <w:rPr>
          <w:rFonts w:ascii="Times New Roman" w:hAnsi="Times New Roman"/>
          <w:sz w:val="24"/>
          <w:szCs w:val="24"/>
        </w:rPr>
        <w:t>dégustation et découverte de fruits et légumes de saison toute l’année</w:t>
      </w:r>
    </w:p>
    <w:p w14:paraId="062F5EDA" w14:textId="77777777" w:rsidR="0012467D" w:rsidRDefault="00AA051E">
      <w:pPr>
        <w:pStyle w:val="Paragraphedeliste"/>
        <w:numPr>
          <w:ilvl w:val="0"/>
          <w:numId w:val="8"/>
        </w:numPr>
        <w:jc w:val="both"/>
        <w:rPr>
          <w:rFonts w:ascii="Times New Roman" w:eastAsia="Times New Roman" w:hAnsi="Times New Roman" w:cs="Times New Roman"/>
          <w:sz w:val="24"/>
          <w:szCs w:val="24"/>
        </w:rPr>
      </w:pPr>
      <w:r>
        <w:rPr>
          <w:rFonts w:ascii="Times New Roman" w:hAnsi="Times New Roman"/>
          <w:sz w:val="24"/>
          <w:szCs w:val="24"/>
        </w:rPr>
        <w:lastRenderedPageBreak/>
        <w:t>La réalisation de recettes de cuisine</w:t>
      </w:r>
    </w:p>
    <w:p w14:paraId="6256965A" w14:textId="77777777" w:rsidR="0012467D" w:rsidRDefault="00AA051E">
      <w:pPr>
        <w:pStyle w:val="Paragraphedeliste"/>
        <w:numPr>
          <w:ilvl w:val="0"/>
          <w:numId w:val="8"/>
        </w:numPr>
        <w:jc w:val="both"/>
        <w:rPr>
          <w:rFonts w:ascii="Times New Roman" w:eastAsia="Times New Roman" w:hAnsi="Times New Roman" w:cs="Times New Roman"/>
          <w:sz w:val="24"/>
          <w:szCs w:val="24"/>
        </w:rPr>
      </w:pPr>
      <w:r>
        <w:rPr>
          <w:rFonts w:ascii="Times New Roman" w:hAnsi="Times New Roman"/>
          <w:sz w:val="24"/>
          <w:szCs w:val="24"/>
        </w:rPr>
        <w:t xml:space="preserve">La réalisation d’un imagier de fruits et légumes par saison (voir pour une version numérique avec Book </w:t>
      </w:r>
      <w:proofErr w:type="spellStart"/>
      <w:r>
        <w:rPr>
          <w:rFonts w:ascii="Times New Roman" w:hAnsi="Times New Roman"/>
          <w:sz w:val="24"/>
          <w:szCs w:val="24"/>
        </w:rPr>
        <w:t>creator</w:t>
      </w:r>
      <w:proofErr w:type="spellEnd"/>
      <w:r>
        <w:rPr>
          <w:rFonts w:ascii="Times New Roman" w:hAnsi="Times New Roman"/>
          <w:sz w:val="24"/>
          <w:szCs w:val="24"/>
        </w:rPr>
        <w:t>)</w:t>
      </w:r>
    </w:p>
    <w:p w14:paraId="2ED2EDA3" w14:textId="77777777" w:rsidR="0012467D" w:rsidRDefault="00AA051E">
      <w:pPr>
        <w:pStyle w:val="Paragraphedeliste"/>
        <w:numPr>
          <w:ilvl w:val="0"/>
          <w:numId w:val="8"/>
        </w:numPr>
        <w:jc w:val="both"/>
        <w:rPr>
          <w:rFonts w:ascii="Times New Roman" w:eastAsia="Times New Roman" w:hAnsi="Times New Roman" w:cs="Times New Roman"/>
          <w:sz w:val="24"/>
          <w:szCs w:val="24"/>
        </w:rPr>
      </w:pPr>
      <w:r>
        <w:rPr>
          <w:rFonts w:ascii="Times New Roman" w:hAnsi="Times New Roman"/>
          <w:sz w:val="24"/>
          <w:szCs w:val="24"/>
        </w:rPr>
        <w:t xml:space="preserve">Réalisation d’un livre de recettes </w:t>
      </w:r>
    </w:p>
    <w:p w14:paraId="6CF3521D" w14:textId="77777777" w:rsidR="0012467D" w:rsidRDefault="00AA051E">
      <w:pPr>
        <w:pStyle w:val="Paragraphedeliste"/>
        <w:numPr>
          <w:ilvl w:val="0"/>
          <w:numId w:val="8"/>
        </w:numPr>
        <w:jc w:val="both"/>
        <w:rPr>
          <w:rStyle w:val="Aucun"/>
          <w:rFonts w:ascii="Times New Roman" w:eastAsia="Times New Roman" w:hAnsi="Times New Roman" w:cs="Times New Roman"/>
          <w:sz w:val="24"/>
          <w:szCs w:val="24"/>
          <w:u w:val="single"/>
        </w:rPr>
      </w:pPr>
      <w:r>
        <w:rPr>
          <w:rFonts w:ascii="Times New Roman" w:hAnsi="Times New Roman"/>
          <w:sz w:val="24"/>
          <w:szCs w:val="24"/>
        </w:rPr>
        <w:t xml:space="preserve">La culture de fruits et légumes </w:t>
      </w:r>
    </w:p>
    <w:p w14:paraId="4DA222D0" w14:textId="77777777" w:rsidR="0012467D" w:rsidRDefault="0012467D">
      <w:pPr>
        <w:jc w:val="both"/>
        <w:rPr>
          <w:rStyle w:val="Aucun"/>
          <w:u w:val="single"/>
        </w:rPr>
      </w:pPr>
    </w:p>
    <w:p w14:paraId="601E5E33" w14:textId="77777777" w:rsidR="0012467D" w:rsidRDefault="00AA051E">
      <w:pPr>
        <w:jc w:val="both"/>
        <w:rPr>
          <w:rStyle w:val="Aucun"/>
          <w:u w:val="single"/>
        </w:rPr>
      </w:pPr>
      <w:r>
        <w:rPr>
          <w:rStyle w:val="Aucun"/>
          <w:u w:val="single"/>
        </w:rPr>
        <w:t>Classe de Laëtitia, PS/MS 2 :</w:t>
      </w:r>
    </w:p>
    <w:p w14:paraId="0810C62A" w14:textId="77777777" w:rsidR="0012467D" w:rsidRDefault="00AA051E">
      <w:pPr>
        <w:jc w:val="both"/>
      </w:pPr>
      <w:r>
        <w:t xml:space="preserve">Le projet annuel est élaboré autour des animaux. Le projet aura pour finalité un imagier papier et/ou numérique qui reprendra tous les animaux vus au cours de l’année. Une sortie clôturera ce projet peut-être à la ferme de </w:t>
      </w:r>
      <w:proofErr w:type="spellStart"/>
      <w:r>
        <w:t>Gally</w:t>
      </w:r>
      <w:proofErr w:type="spellEnd"/>
      <w:r>
        <w:t xml:space="preserve"> ou au Château de Sauvage dans le 78.</w:t>
      </w:r>
    </w:p>
    <w:p w14:paraId="068EE180" w14:textId="77777777" w:rsidR="0012467D" w:rsidRDefault="00AA051E">
      <w:pPr>
        <w:jc w:val="both"/>
      </w:pPr>
      <w:r>
        <w:t>Projet de sacs à albums qui vont dans les familles chaque soir.</w:t>
      </w:r>
    </w:p>
    <w:p w14:paraId="326D8D5E" w14:textId="77777777" w:rsidR="0012467D" w:rsidRDefault="0012467D">
      <w:pPr>
        <w:jc w:val="both"/>
      </w:pPr>
    </w:p>
    <w:p w14:paraId="2FD52CE3" w14:textId="77777777" w:rsidR="0012467D" w:rsidRDefault="00AA051E">
      <w:pPr>
        <w:jc w:val="both"/>
        <w:rPr>
          <w:rStyle w:val="Aucun"/>
          <w:u w:val="single"/>
        </w:rPr>
      </w:pPr>
      <w:r>
        <w:rPr>
          <w:rStyle w:val="Aucun"/>
          <w:u w:val="single"/>
        </w:rPr>
        <w:t>Classe de Christine, MS/GS 1 :</w:t>
      </w:r>
    </w:p>
    <w:p w14:paraId="2027BCDC" w14:textId="77777777" w:rsidR="0012467D" w:rsidRDefault="00AA051E">
      <w:pPr>
        <w:jc w:val="both"/>
      </w:pPr>
      <w:r>
        <w:t>Le projet annuel tourne autour des émotions et de la sensibilisation à l’environnement (avec un sous-projet lié au jardinage, à confirmer avec la mairie de Puteaux). Une mascotte Loup part dans les familles le WE avec son cahier de vie et les enfants, sous la dictée du parent, racontent leurs aventures. La finalité du projet est la création d’un livre des émotions, sous format papier et /ou numérique.</w:t>
      </w:r>
    </w:p>
    <w:p w14:paraId="2F8506D6" w14:textId="77777777" w:rsidR="0012467D" w:rsidRDefault="0012467D">
      <w:pPr>
        <w:jc w:val="both"/>
      </w:pPr>
    </w:p>
    <w:p w14:paraId="1D63FB16" w14:textId="77777777" w:rsidR="0012467D" w:rsidRDefault="00AA051E">
      <w:pPr>
        <w:jc w:val="both"/>
        <w:rPr>
          <w:rStyle w:val="Aucun"/>
          <w:u w:val="single"/>
        </w:rPr>
      </w:pPr>
      <w:r>
        <w:rPr>
          <w:rStyle w:val="Aucun"/>
          <w:u w:val="single"/>
        </w:rPr>
        <w:t>Classe de Julie, MS/GS 2 :</w:t>
      </w:r>
    </w:p>
    <w:p w14:paraId="1FA44F70" w14:textId="77777777" w:rsidR="0012467D" w:rsidRDefault="00AA051E">
      <w:pPr>
        <w:jc w:val="both"/>
      </w:pPr>
      <w:r>
        <w:t>Le fil conducteur de l’année est le voyage dans le temps avec la découverte d’albums de littérature jeunesse, artistes des époques… (P1 : Préhistoire, P2 : Antiquité, P3 : Moyen-âge, P4 : Temps modernes et grandes découvertes, P5 : le futur-voyage dans l’espace).</w:t>
      </w:r>
    </w:p>
    <w:p w14:paraId="7D884A5C" w14:textId="77777777" w:rsidR="0012467D" w:rsidRDefault="00AA051E">
      <w:pPr>
        <w:jc w:val="both"/>
      </w:pPr>
      <w:r>
        <w:t xml:space="preserve">Création d’un carnet du voyageur </w:t>
      </w:r>
    </w:p>
    <w:p w14:paraId="7099A0FB" w14:textId="77777777" w:rsidR="0012467D" w:rsidRDefault="00AA051E">
      <w:pPr>
        <w:jc w:val="both"/>
      </w:pPr>
      <w:proofErr w:type="gramStart"/>
      <w:r>
        <w:t>projet</w:t>
      </w:r>
      <w:proofErr w:type="gramEnd"/>
      <w:r>
        <w:t xml:space="preserve"> éco-école : </w:t>
      </w:r>
      <w:proofErr w:type="spellStart"/>
      <w:r>
        <w:t>lombricomposteur</w:t>
      </w:r>
      <w:proofErr w:type="spellEnd"/>
    </w:p>
    <w:p w14:paraId="50C1BD3C" w14:textId="77777777" w:rsidR="0012467D" w:rsidRDefault="0012467D">
      <w:pPr>
        <w:jc w:val="both"/>
      </w:pPr>
    </w:p>
    <w:p w14:paraId="338590F9" w14:textId="77777777" w:rsidR="0012467D" w:rsidRDefault="00AA051E">
      <w:pPr>
        <w:jc w:val="both"/>
        <w:rPr>
          <w:rStyle w:val="Aucun"/>
          <w:b/>
          <w:bCs/>
        </w:rPr>
      </w:pPr>
      <w:r>
        <w:rPr>
          <w:rStyle w:val="Aucun"/>
          <w:b/>
          <w:bCs/>
        </w:rPr>
        <w:t>Pour l’élémentaire :</w:t>
      </w:r>
    </w:p>
    <w:p w14:paraId="261762B2" w14:textId="77777777" w:rsidR="0012467D" w:rsidRDefault="00AA051E">
      <w:pPr>
        <w:jc w:val="both"/>
      </w:pPr>
      <w:r>
        <w:rPr>
          <w:rStyle w:val="Aucun"/>
          <w:u w:val="single"/>
        </w:rPr>
        <w:t>CP :</w:t>
      </w:r>
      <w:r>
        <w:tab/>
        <w:t xml:space="preserve"> - Projet éco école : tri dans les classes</w:t>
      </w:r>
    </w:p>
    <w:p w14:paraId="6A321004" w14:textId="77777777" w:rsidR="0012467D" w:rsidRDefault="00AA051E">
      <w:pPr>
        <w:jc w:val="both"/>
      </w:pPr>
      <w:r>
        <w:tab/>
        <w:t>- École &amp; cinéma</w:t>
      </w:r>
    </w:p>
    <w:p w14:paraId="1D9D62FD" w14:textId="77777777" w:rsidR="0012467D" w:rsidRDefault="00AA051E">
      <w:pPr>
        <w:jc w:val="both"/>
      </w:pPr>
      <w:r>
        <w:tab/>
        <w:t>- Chorale</w:t>
      </w:r>
    </w:p>
    <w:p w14:paraId="39EB4F37" w14:textId="77777777" w:rsidR="0012467D" w:rsidRDefault="00AA051E">
      <w:pPr>
        <w:jc w:val="both"/>
      </w:pPr>
      <w:r>
        <w:tab/>
        <w:t>- Les 100 jours d’école</w:t>
      </w:r>
    </w:p>
    <w:p w14:paraId="134AB984" w14:textId="77777777" w:rsidR="0012467D" w:rsidRDefault="00AA051E">
      <w:pPr>
        <w:jc w:val="both"/>
      </w:pPr>
      <w:r>
        <w:tab/>
        <w:t>- Classe de mer autour des 5 sens pour les classes de CPA et CPC. Une demande a été faite pour que le CPB parte aussi. En attente de réponse à ce jour.</w:t>
      </w:r>
    </w:p>
    <w:p w14:paraId="34BBA9D6" w14:textId="77777777" w:rsidR="0012467D" w:rsidRDefault="00AA051E">
      <w:pPr>
        <w:jc w:val="both"/>
      </w:pPr>
      <w:r>
        <w:tab/>
        <w:t>- Concours Koala</w:t>
      </w:r>
    </w:p>
    <w:p w14:paraId="1E6F4904" w14:textId="77777777" w:rsidR="0012467D" w:rsidRDefault="00AA051E">
      <w:pPr>
        <w:jc w:val="both"/>
      </w:pPr>
      <w:r>
        <w:rPr>
          <w:rStyle w:val="Aucun"/>
          <w:u w:val="single"/>
        </w:rPr>
        <w:t>Classe de Marie CPA :</w:t>
      </w:r>
      <w:r>
        <w:t xml:space="preserve"> Les métiers</w:t>
      </w:r>
    </w:p>
    <w:p w14:paraId="2E50E2DD" w14:textId="77777777" w:rsidR="0012467D" w:rsidRDefault="00AA051E">
      <w:pPr>
        <w:jc w:val="both"/>
      </w:pPr>
      <w:r>
        <w:rPr>
          <w:rStyle w:val="Aucun"/>
          <w:u w:val="single"/>
        </w:rPr>
        <w:t>Classe de Fatima CPB :</w:t>
      </w:r>
      <w:r>
        <w:t xml:space="preserve"> La culture générale (monument, </w:t>
      </w:r>
      <w:proofErr w:type="gramStart"/>
      <w:r>
        <w:t>artiste…)</w:t>
      </w:r>
      <w:proofErr w:type="gramEnd"/>
    </w:p>
    <w:p w14:paraId="701C0BE7" w14:textId="77777777" w:rsidR="0012467D" w:rsidRDefault="00AA051E">
      <w:pPr>
        <w:jc w:val="both"/>
      </w:pPr>
      <w:r>
        <w:rPr>
          <w:rStyle w:val="Aucun"/>
          <w:u w:val="single"/>
        </w:rPr>
        <w:t>Classe de Solène/Martial CPC :</w:t>
      </w:r>
      <w:r>
        <w:t xml:space="preserve"> La mer à travers les arts</w:t>
      </w:r>
    </w:p>
    <w:p w14:paraId="7F019207" w14:textId="77777777" w:rsidR="0012467D" w:rsidRDefault="0012467D">
      <w:pPr>
        <w:jc w:val="both"/>
      </w:pPr>
    </w:p>
    <w:p w14:paraId="7A4C1325" w14:textId="77777777" w:rsidR="0012467D" w:rsidRDefault="00AA051E">
      <w:pPr>
        <w:jc w:val="both"/>
      </w:pPr>
      <w:r>
        <w:rPr>
          <w:rStyle w:val="Aucun"/>
          <w:u w:val="single"/>
        </w:rPr>
        <w:t>CE1 :</w:t>
      </w:r>
      <w:r>
        <w:t xml:space="preserve"> </w:t>
      </w:r>
      <w:r>
        <w:tab/>
        <w:t>- École &amp; cinéma</w:t>
      </w:r>
    </w:p>
    <w:p w14:paraId="53877557" w14:textId="77777777" w:rsidR="0012467D" w:rsidRDefault="00AA051E">
      <w:pPr>
        <w:jc w:val="both"/>
      </w:pPr>
      <w:r>
        <w:tab/>
        <w:t>- Concours Koala</w:t>
      </w:r>
    </w:p>
    <w:p w14:paraId="0EAD7109" w14:textId="77777777" w:rsidR="0012467D" w:rsidRDefault="00AA051E">
      <w:pPr>
        <w:jc w:val="both"/>
      </w:pPr>
      <w:r>
        <w:tab/>
        <w:t>- Sortie à l’observatoire de St Quentin pour la fête de la science</w:t>
      </w:r>
    </w:p>
    <w:p w14:paraId="2ED6255C" w14:textId="77777777" w:rsidR="0012467D" w:rsidRDefault="00AA051E">
      <w:pPr>
        <w:jc w:val="both"/>
      </w:pPr>
      <w:r>
        <w:tab/>
        <w:t xml:space="preserve">- Lecture de l’album Hansel et </w:t>
      </w:r>
      <w:proofErr w:type="spellStart"/>
      <w:r>
        <w:t>Gretel</w:t>
      </w:r>
      <w:proofErr w:type="spellEnd"/>
    </w:p>
    <w:p w14:paraId="68641203" w14:textId="77777777" w:rsidR="0012467D" w:rsidRDefault="00AA051E">
      <w:pPr>
        <w:jc w:val="both"/>
      </w:pPr>
      <w:r>
        <w:tab/>
        <w:t>- Arts &amp; musique : électro/jazz/blues/opéra</w:t>
      </w:r>
    </w:p>
    <w:p w14:paraId="6213E3E4" w14:textId="77777777" w:rsidR="0012467D" w:rsidRDefault="0012467D">
      <w:pPr>
        <w:jc w:val="both"/>
      </w:pPr>
    </w:p>
    <w:p w14:paraId="301A83C3" w14:textId="77777777" w:rsidR="0012467D" w:rsidRDefault="00AA051E">
      <w:pPr>
        <w:jc w:val="both"/>
      </w:pPr>
      <w:r>
        <w:rPr>
          <w:rStyle w:val="Aucun"/>
          <w:u w:val="single"/>
        </w:rPr>
        <w:t>Classe de CE1 A (Mme Alice de Wolf &amp; M. Martial Jérémy).</w:t>
      </w:r>
      <w:r>
        <w:t xml:space="preserve"> </w:t>
      </w:r>
      <w:r>
        <w:tab/>
      </w:r>
    </w:p>
    <w:p w14:paraId="043D92D4" w14:textId="77777777" w:rsidR="0012467D" w:rsidRDefault="00AA051E">
      <w:pPr>
        <w:jc w:val="both"/>
      </w:pPr>
      <w:r>
        <w:t>-Projet d’écriture avec la finalité d’éditer un livre pour chaque élève.</w:t>
      </w:r>
    </w:p>
    <w:p w14:paraId="49369154" w14:textId="77777777" w:rsidR="0012467D" w:rsidRDefault="00AA051E">
      <w:pPr>
        <w:jc w:val="both"/>
      </w:pPr>
      <w:r>
        <w:t>-ECM : apprentissage de chansons en langue des signes pour un partage avec un IME. (</w:t>
      </w:r>
      <w:proofErr w:type="gramStart"/>
      <w:r>
        <w:t>projet</w:t>
      </w:r>
      <w:proofErr w:type="gramEnd"/>
      <w:r>
        <w:t xml:space="preserve"> via Skype ?)</w:t>
      </w:r>
    </w:p>
    <w:p w14:paraId="4D7213D7" w14:textId="77777777" w:rsidR="0012467D" w:rsidRDefault="0012467D">
      <w:pPr>
        <w:jc w:val="both"/>
      </w:pPr>
    </w:p>
    <w:p w14:paraId="2C6FEE28" w14:textId="77777777" w:rsidR="0012467D" w:rsidRDefault="00AA051E">
      <w:pPr>
        <w:jc w:val="both"/>
        <w:rPr>
          <w:rStyle w:val="Aucun"/>
          <w:u w:val="single"/>
        </w:rPr>
      </w:pPr>
      <w:r>
        <w:rPr>
          <w:rStyle w:val="Aucun"/>
          <w:u w:val="single"/>
        </w:rPr>
        <w:t xml:space="preserve">Classe de Leslie CE1B (Mme Leslie </w:t>
      </w:r>
      <w:proofErr w:type="spellStart"/>
      <w:r>
        <w:rPr>
          <w:rStyle w:val="Aucun"/>
          <w:u w:val="single"/>
        </w:rPr>
        <w:t>Huguin</w:t>
      </w:r>
      <w:proofErr w:type="spellEnd"/>
      <w:r>
        <w:rPr>
          <w:rStyle w:val="Aucun"/>
          <w:u w:val="single"/>
        </w:rPr>
        <w:t>).</w:t>
      </w:r>
    </w:p>
    <w:p w14:paraId="5D104035" w14:textId="77777777" w:rsidR="0012467D" w:rsidRDefault="00AA051E">
      <w:pPr>
        <w:jc w:val="both"/>
      </w:pPr>
      <w:r>
        <w:t>- Projet autour des créatures fantastiques : écrire les aventures d’un monstre (création monstre/ dragon/ sorcières, fées /ogres, géants / vampires, zombies)</w:t>
      </w:r>
    </w:p>
    <w:p w14:paraId="537C1CA0" w14:textId="77777777" w:rsidR="0012467D" w:rsidRDefault="00AA051E">
      <w:pPr>
        <w:jc w:val="both"/>
      </w:pPr>
      <w:r>
        <w:lastRenderedPageBreak/>
        <w:t xml:space="preserve">- Projet numérique pour découvrir les fonctions de base d’une tablette et créer des livres numériques audio avec Book </w:t>
      </w:r>
      <w:proofErr w:type="spellStart"/>
      <w:r>
        <w:t>Créator</w:t>
      </w:r>
      <w:proofErr w:type="spellEnd"/>
      <w:r>
        <w:t xml:space="preserve"> pour un partage avec une classe maternelle.</w:t>
      </w:r>
    </w:p>
    <w:p w14:paraId="5B630B21" w14:textId="77777777" w:rsidR="0012467D" w:rsidRDefault="00AA051E">
      <w:pPr>
        <w:jc w:val="both"/>
      </w:pPr>
      <w:r>
        <w:tab/>
      </w:r>
      <w:r>
        <w:tab/>
      </w:r>
      <w:r>
        <w:tab/>
      </w:r>
      <w:r>
        <w:tab/>
        <w:t xml:space="preserve">- Projet éco école : </w:t>
      </w:r>
      <w:proofErr w:type="spellStart"/>
      <w:r>
        <w:t>lombricomposteur</w:t>
      </w:r>
      <w:proofErr w:type="spellEnd"/>
    </w:p>
    <w:p w14:paraId="01AEC523" w14:textId="77777777" w:rsidR="0012467D" w:rsidRDefault="00AA051E">
      <w:pPr>
        <w:jc w:val="both"/>
      </w:pPr>
      <w:r>
        <w:tab/>
      </w:r>
      <w:r>
        <w:tab/>
      </w:r>
      <w:r>
        <w:tab/>
      </w:r>
      <w:r>
        <w:tab/>
        <w:t>- Elevage d’escargots</w:t>
      </w:r>
    </w:p>
    <w:p w14:paraId="28CD8285" w14:textId="77777777" w:rsidR="0012467D" w:rsidRDefault="00AA051E">
      <w:pPr>
        <w:jc w:val="both"/>
      </w:pPr>
      <w:r>
        <w:tab/>
      </w:r>
      <w:r>
        <w:tab/>
      </w:r>
      <w:r>
        <w:tab/>
      </w:r>
      <w:r>
        <w:tab/>
        <w:t>- Mise en place d’ateliers autonomes</w:t>
      </w:r>
    </w:p>
    <w:p w14:paraId="6F14E1A3" w14:textId="77777777" w:rsidR="0012467D" w:rsidRDefault="0012467D">
      <w:pPr>
        <w:jc w:val="both"/>
      </w:pPr>
    </w:p>
    <w:p w14:paraId="0F211956" w14:textId="77777777" w:rsidR="0012467D" w:rsidRDefault="00AA051E">
      <w:pPr>
        <w:jc w:val="both"/>
      </w:pPr>
      <w:r>
        <w:rPr>
          <w:rStyle w:val="Aucun"/>
          <w:u w:val="single"/>
        </w:rPr>
        <w:t xml:space="preserve">Classe de CE1/CE2 (Mme Marine </w:t>
      </w:r>
      <w:proofErr w:type="spellStart"/>
      <w:r>
        <w:rPr>
          <w:rStyle w:val="Aucun"/>
          <w:u w:val="single"/>
        </w:rPr>
        <w:t>Ruffier</w:t>
      </w:r>
      <w:proofErr w:type="spellEnd"/>
      <w:r>
        <w:rPr>
          <w:rStyle w:val="Aucun"/>
          <w:u w:val="single"/>
        </w:rPr>
        <w:t>).</w:t>
      </w:r>
      <w:r>
        <w:t xml:space="preserve"> </w:t>
      </w:r>
    </w:p>
    <w:p w14:paraId="03D5BA1C" w14:textId="77777777" w:rsidR="0012467D" w:rsidRDefault="00AA051E">
      <w:pPr>
        <w:jc w:val="both"/>
      </w:pPr>
      <w:r>
        <w:t>- Ecole &amp; cinéma</w:t>
      </w:r>
    </w:p>
    <w:p w14:paraId="39516AB0" w14:textId="77777777" w:rsidR="0012467D" w:rsidRDefault="00AA051E">
      <w:pPr>
        <w:jc w:val="both"/>
      </w:pPr>
      <w:r>
        <w:t>- Chorale thème musiques celtiques (avec possibilité de présentation d’instruments de musique au conservatoire de Puteaux)</w:t>
      </w:r>
    </w:p>
    <w:p w14:paraId="0376A35B" w14:textId="77777777" w:rsidR="0012467D" w:rsidRDefault="00AA051E">
      <w:pPr>
        <w:jc w:val="both"/>
      </w:pPr>
      <w:r>
        <w:t>- Création de livre énigmes par les élèves</w:t>
      </w:r>
    </w:p>
    <w:p w14:paraId="79657D1F" w14:textId="77777777" w:rsidR="0012467D" w:rsidRDefault="00AA051E">
      <w:pPr>
        <w:jc w:val="both"/>
      </w:pPr>
      <w:r>
        <w:t>- Concours de dessins autour du thème du « zoo »</w:t>
      </w:r>
    </w:p>
    <w:p w14:paraId="457E0EC4" w14:textId="77777777" w:rsidR="0012467D" w:rsidRDefault="00AA051E">
      <w:pPr>
        <w:jc w:val="both"/>
      </w:pPr>
      <w:r>
        <w:t>- Découverte instruments et écoute musicale (cf. conservatoire pour une visite)</w:t>
      </w:r>
    </w:p>
    <w:p w14:paraId="10093C77" w14:textId="77777777" w:rsidR="0012467D" w:rsidRDefault="00AA051E">
      <w:pPr>
        <w:jc w:val="both"/>
      </w:pPr>
      <w:r>
        <w:t>- Immersion linguistique avec les consignes en anglais</w:t>
      </w:r>
    </w:p>
    <w:p w14:paraId="4D614ABE" w14:textId="77777777" w:rsidR="0012467D" w:rsidRDefault="0012467D">
      <w:pPr>
        <w:jc w:val="both"/>
      </w:pPr>
    </w:p>
    <w:p w14:paraId="287D26A1" w14:textId="77777777" w:rsidR="0012467D" w:rsidRDefault="00AA051E">
      <w:pPr>
        <w:jc w:val="both"/>
      </w:pPr>
      <w:r>
        <w:rPr>
          <w:rStyle w:val="Aucun"/>
          <w:u w:val="single"/>
        </w:rPr>
        <w:t>CE2 :</w:t>
      </w:r>
      <w:r>
        <w:t xml:space="preserve"> </w:t>
      </w:r>
      <w:r>
        <w:tab/>
        <w:t>- projet jardinage avec l’intervenant pour entretien et découverte du jardin de l’école</w:t>
      </w:r>
    </w:p>
    <w:p w14:paraId="643FAC87" w14:textId="77777777" w:rsidR="0012467D" w:rsidRDefault="00AA051E">
      <w:pPr>
        <w:jc w:val="both"/>
      </w:pPr>
      <w:r>
        <w:tab/>
        <w:t>- projet éco école : compost // ramassage du papier dans les classes pour le tri</w:t>
      </w:r>
    </w:p>
    <w:p w14:paraId="79CAA02A" w14:textId="77777777" w:rsidR="0012467D" w:rsidRDefault="00AA051E">
      <w:pPr>
        <w:jc w:val="both"/>
      </w:pPr>
      <w:r>
        <w:tab/>
        <w:t xml:space="preserve">- projet </w:t>
      </w:r>
      <w:proofErr w:type="gramStart"/>
      <w:r>
        <w:t>chorale</w:t>
      </w:r>
      <w:proofErr w:type="gramEnd"/>
    </w:p>
    <w:p w14:paraId="6D6F6563" w14:textId="77777777" w:rsidR="0012467D" w:rsidRDefault="00AA051E">
      <w:pPr>
        <w:jc w:val="both"/>
      </w:pPr>
      <w:r>
        <w:tab/>
        <w:t>- concours Kangourou</w:t>
      </w:r>
    </w:p>
    <w:p w14:paraId="65918A2A" w14:textId="77777777" w:rsidR="0012467D" w:rsidRDefault="0012467D">
      <w:pPr>
        <w:jc w:val="both"/>
      </w:pPr>
    </w:p>
    <w:p w14:paraId="1B6E4933" w14:textId="77777777" w:rsidR="0012467D" w:rsidRDefault="00AA051E">
      <w:pPr>
        <w:jc w:val="both"/>
      </w:pPr>
      <w:r>
        <w:rPr>
          <w:rStyle w:val="Aucun"/>
          <w:u w:val="single"/>
        </w:rPr>
        <w:t>CM1 :</w:t>
      </w:r>
      <w:r>
        <w:t xml:space="preserve"> - Ecole &amp; cinéma</w:t>
      </w:r>
    </w:p>
    <w:p w14:paraId="70FAD821" w14:textId="77777777" w:rsidR="0012467D" w:rsidRDefault="00AA051E">
      <w:pPr>
        <w:jc w:val="both"/>
      </w:pPr>
      <w:r>
        <w:tab/>
        <w:t>- Concours kangourou</w:t>
      </w:r>
    </w:p>
    <w:p w14:paraId="62426971" w14:textId="77777777" w:rsidR="0012467D" w:rsidRDefault="00AA051E">
      <w:pPr>
        <w:jc w:val="both"/>
      </w:pPr>
      <w:r>
        <w:tab/>
        <w:t>- Concours d’orthographe</w:t>
      </w:r>
    </w:p>
    <w:p w14:paraId="28D3ECD8" w14:textId="77777777" w:rsidR="0012467D" w:rsidRDefault="00AA051E">
      <w:pPr>
        <w:jc w:val="both"/>
      </w:pPr>
      <w:r>
        <w:rPr>
          <w:rStyle w:val="Aucun"/>
          <w:u w:val="single"/>
        </w:rPr>
        <w:t xml:space="preserve">Classe de Michel CM1A (M. Michel </w:t>
      </w:r>
      <w:proofErr w:type="spellStart"/>
      <w:r>
        <w:rPr>
          <w:rStyle w:val="Aucun"/>
          <w:u w:val="single"/>
        </w:rPr>
        <w:t>Schonhofen</w:t>
      </w:r>
      <w:proofErr w:type="spellEnd"/>
      <w:r>
        <w:rPr>
          <w:rStyle w:val="Aucun"/>
          <w:u w:val="single"/>
        </w:rPr>
        <w:t xml:space="preserve">). </w:t>
      </w:r>
      <w:r>
        <w:tab/>
      </w:r>
    </w:p>
    <w:p w14:paraId="6531D74F" w14:textId="77777777" w:rsidR="0012467D" w:rsidRDefault="00AA051E">
      <w:pPr>
        <w:jc w:val="both"/>
      </w:pPr>
      <w:r>
        <w:t>- Projet de sensibilisation au handicap  (journée thématique autour d’un handicap : surdité, cécité… handisport, visite d’une expo à la cité des sciences)</w:t>
      </w:r>
    </w:p>
    <w:p w14:paraId="441DDE6C" w14:textId="77777777" w:rsidR="0012467D" w:rsidRDefault="00AA051E">
      <w:pPr>
        <w:jc w:val="both"/>
      </w:pPr>
      <w:r>
        <w:t>- Création de contes avec échange pour les classes de maternelle.</w:t>
      </w:r>
    </w:p>
    <w:p w14:paraId="48EA9E37" w14:textId="77777777" w:rsidR="0012467D" w:rsidRDefault="00AA051E">
      <w:pPr>
        <w:jc w:val="both"/>
      </w:pPr>
      <w:r>
        <w:t>- Découverte de la programmation avec Scratch</w:t>
      </w:r>
    </w:p>
    <w:p w14:paraId="6BC47AAC" w14:textId="77777777" w:rsidR="0012467D" w:rsidRDefault="00AA051E">
      <w:pPr>
        <w:jc w:val="both"/>
      </w:pPr>
      <w:r>
        <w:t xml:space="preserve">- Elevage de fourmis </w:t>
      </w:r>
    </w:p>
    <w:p w14:paraId="6BA2F864" w14:textId="77777777" w:rsidR="0012467D" w:rsidRDefault="0012467D">
      <w:pPr>
        <w:jc w:val="both"/>
      </w:pPr>
    </w:p>
    <w:p w14:paraId="66200159" w14:textId="77777777" w:rsidR="0012467D" w:rsidRDefault="00AA051E">
      <w:pPr>
        <w:jc w:val="both"/>
      </w:pPr>
      <w:r>
        <w:rPr>
          <w:rStyle w:val="Aucun"/>
          <w:u w:val="single"/>
        </w:rPr>
        <w:t xml:space="preserve">Classe de CM1B (M. </w:t>
      </w:r>
      <w:proofErr w:type="spellStart"/>
      <w:r>
        <w:rPr>
          <w:rStyle w:val="Aucun"/>
          <w:u w:val="single"/>
        </w:rPr>
        <w:t>Bridel</w:t>
      </w:r>
      <w:proofErr w:type="spellEnd"/>
      <w:r>
        <w:rPr>
          <w:rStyle w:val="Aucun"/>
          <w:u w:val="single"/>
        </w:rPr>
        <w:t xml:space="preserve"> &amp; Mme </w:t>
      </w:r>
      <w:proofErr w:type="spellStart"/>
      <w:r>
        <w:rPr>
          <w:rStyle w:val="Aucun"/>
          <w:u w:val="single"/>
        </w:rPr>
        <w:t>Hubbel</w:t>
      </w:r>
      <w:proofErr w:type="spellEnd"/>
      <w:proofErr w:type="gramStart"/>
      <w:r>
        <w:rPr>
          <w:rStyle w:val="Aucun"/>
          <w:u w:val="single"/>
        </w:rPr>
        <w:t xml:space="preserve">) </w:t>
      </w:r>
      <w:r>
        <w:t>.</w:t>
      </w:r>
      <w:proofErr w:type="gramEnd"/>
    </w:p>
    <w:p w14:paraId="74E09842" w14:textId="77777777" w:rsidR="0012467D" w:rsidRDefault="00AA051E">
      <w:pPr>
        <w:jc w:val="both"/>
      </w:pPr>
      <w:r>
        <w:t>- Projet chorale sur le thème de l’eau en lien avec éco école.</w:t>
      </w:r>
    </w:p>
    <w:p w14:paraId="673E0F84" w14:textId="77777777" w:rsidR="0012467D" w:rsidRDefault="00AA051E">
      <w:pPr>
        <w:jc w:val="both"/>
      </w:pPr>
      <w:r>
        <w:t>- Découverte des objets techniques : le vélo, le dérailleur…</w:t>
      </w:r>
    </w:p>
    <w:p w14:paraId="52E61863" w14:textId="77777777" w:rsidR="0012467D" w:rsidRDefault="00AA051E">
      <w:pPr>
        <w:jc w:val="both"/>
      </w:pPr>
      <w:r>
        <w:t>- Immersion linguistique avec les consignes en anglais</w:t>
      </w:r>
    </w:p>
    <w:p w14:paraId="60427B35" w14:textId="77777777" w:rsidR="0012467D" w:rsidRDefault="00AA051E">
      <w:pPr>
        <w:jc w:val="both"/>
      </w:pPr>
      <w:r>
        <w:t xml:space="preserve">- Participation au cross et </w:t>
      </w:r>
      <w:proofErr w:type="spellStart"/>
      <w:r>
        <w:t>triathlé</w:t>
      </w:r>
      <w:proofErr w:type="spellEnd"/>
    </w:p>
    <w:p w14:paraId="717D9A02" w14:textId="77777777" w:rsidR="0012467D" w:rsidRDefault="00AA051E">
      <w:pPr>
        <w:jc w:val="both"/>
      </w:pPr>
      <w:r>
        <w:t>- Mise en place d’ateliers pour développer autonomie des élèves.</w:t>
      </w:r>
    </w:p>
    <w:p w14:paraId="7A8A454B" w14:textId="77777777" w:rsidR="0012467D" w:rsidRDefault="0012467D">
      <w:pPr>
        <w:jc w:val="both"/>
      </w:pPr>
    </w:p>
    <w:p w14:paraId="25915724" w14:textId="77777777" w:rsidR="0012467D" w:rsidRDefault="00AA051E">
      <w:pPr>
        <w:jc w:val="both"/>
      </w:pPr>
      <w:r>
        <w:rPr>
          <w:rStyle w:val="Aucun"/>
          <w:u w:val="single"/>
        </w:rPr>
        <w:t xml:space="preserve">Classe de CM2A (Mme Von </w:t>
      </w:r>
      <w:proofErr w:type="spellStart"/>
      <w:r>
        <w:rPr>
          <w:rStyle w:val="Aucun"/>
          <w:u w:val="single"/>
        </w:rPr>
        <w:t>Knechten</w:t>
      </w:r>
      <w:proofErr w:type="spellEnd"/>
      <w:r>
        <w:rPr>
          <w:rStyle w:val="Aucun"/>
          <w:u w:val="single"/>
        </w:rPr>
        <w:t xml:space="preserve"> &amp; M. Yann Bois).</w:t>
      </w:r>
    </w:p>
    <w:p w14:paraId="53C8D485" w14:textId="77777777" w:rsidR="0012467D" w:rsidRDefault="00AA051E">
      <w:pPr>
        <w:jc w:val="both"/>
      </w:pPr>
      <w:r>
        <w:t xml:space="preserve">- thème de l’eau (sensibilisation au gaspillage, création d’affiches, </w:t>
      </w:r>
      <w:proofErr w:type="gramStart"/>
      <w:r>
        <w:t>expérimentation…)</w:t>
      </w:r>
      <w:proofErr w:type="gramEnd"/>
    </w:p>
    <w:p w14:paraId="5A8DE75A" w14:textId="77777777" w:rsidR="0012467D" w:rsidRDefault="00AA051E">
      <w:pPr>
        <w:jc w:val="both"/>
      </w:pPr>
      <w:r>
        <w:t>- Création recueil de poèmes à la manière de, fables… avec édition d’un livre pour chaque élève.</w:t>
      </w:r>
    </w:p>
    <w:p w14:paraId="10F15D43" w14:textId="77777777" w:rsidR="0012467D" w:rsidRDefault="00AA051E">
      <w:pPr>
        <w:jc w:val="both"/>
      </w:pPr>
      <w:r>
        <w:t>- projet musique thème jazz</w:t>
      </w:r>
    </w:p>
    <w:p w14:paraId="16938698" w14:textId="77777777" w:rsidR="0012467D" w:rsidRDefault="00AA051E">
      <w:pPr>
        <w:jc w:val="both"/>
      </w:pPr>
      <w:r>
        <w:t xml:space="preserve">- EPS : badminton/ </w:t>
      </w:r>
      <w:proofErr w:type="spellStart"/>
      <w:r>
        <w:t>accrosport</w:t>
      </w:r>
      <w:proofErr w:type="spellEnd"/>
    </w:p>
    <w:p w14:paraId="349F31FD" w14:textId="77777777" w:rsidR="0012467D" w:rsidRDefault="0012467D">
      <w:pPr>
        <w:jc w:val="both"/>
      </w:pPr>
    </w:p>
    <w:p w14:paraId="5A4D764C" w14:textId="77777777" w:rsidR="0012467D" w:rsidRDefault="00AA051E">
      <w:pPr>
        <w:jc w:val="both"/>
      </w:pPr>
      <w:r>
        <w:rPr>
          <w:rStyle w:val="Aucun"/>
          <w:u w:val="single"/>
        </w:rPr>
        <w:t>Classe de CM2 B (Mme Lucas):</w:t>
      </w:r>
      <w:r>
        <w:t xml:space="preserve"> </w:t>
      </w:r>
      <w:r>
        <w:tab/>
      </w:r>
    </w:p>
    <w:p w14:paraId="68C03512" w14:textId="77777777" w:rsidR="0012467D" w:rsidRDefault="00AA051E">
      <w:pPr>
        <w:jc w:val="both"/>
      </w:pPr>
      <w:r>
        <w:t>- éco école : collecte des bouchons</w:t>
      </w:r>
    </w:p>
    <w:p w14:paraId="30C0F039" w14:textId="77777777" w:rsidR="0012467D" w:rsidRDefault="00AA051E">
      <w:pPr>
        <w:jc w:val="both"/>
      </w:pPr>
      <w:r>
        <w:t>- Concours kangourou</w:t>
      </w:r>
    </w:p>
    <w:p w14:paraId="74CC77C5" w14:textId="77777777" w:rsidR="0012467D" w:rsidRDefault="0012467D">
      <w:pPr>
        <w:rPr>
          <w:rStyle w:val="Aucun"/>
          <w:color w:val="FF0000"/>
          <w:u w:color="FF0000"/>
        </w:rPr>
      </w:pPr>
    </w:p>
    <w:p w14:paraId="631BC231" w14:textId="77777777" w:rsidR="0012467D" w:rsidRDefault="00AA051E">
      <w:r>
        <w:rPr>
          <w:rFonts w:eastAsia="Arial Unicode MS" w:cs="Arial Unicode MS"/>
        </w:rPr>
        <w:t>Concours dessin PEEP, des bons d’achat ont été gagné l’an dernier dans les classes de CE1. Les enseignants de CE1 vont les utiliser afin d’acheter des séries de livres.</w:t>
      </w:r>
    </w:p>
    <w:p w14:paraId="3AF5B4EE" w14:textId="77777777" w:rsidR="0012467D" w:rsidRDefault="0012467D">
      <w:pPr>
        <w:pStyle w:val="Standard"/>
        <w:jc w:val="both"/>
      </w:pPr>
    </w:p>
    <w:p w14:paraId="7F2AF436" w14:textId="77777777" w:rsidR="0012467D" w:rsidRDefault="0012467D">
      <w:pPr>
        <w:jc w:val="both"/>
        <w:rPr>
          <w:rStyle w:val="Aucun"/>
          <w:u w:val="single"/>
        </w:rPr>
      </w:pPr>
    </w:p>
    <w:p w14:paraId="2DE7AF15" w14:textId="77777777" w:rsidR="00F33771" w:rsidRDefault="00F33771">
      <w:pPr>
        <w:ind w:firstLine="708"/>
        <w:jc w:val="both"/>
        <w:rPr>
          <w:rStyle w:val="Aucun"/>
          <w:b/>
          <w:bCs/>
        </w:rPr>
      </w:pPr>
    </w:p>
    <w:p w14:paraId="2C348F06" w14:textId="77777777" w:rsidR="00F33771" w:rsidRDefault="00F33771">
      <w:pPr>
        <w:ind w:firstLine="708"/>
        <w:jc w:val="both"/>
        <w:rPr>
          <w:rStyle w:val="Aucun"/>
          <w:b/>
          <w:bCs/>
        </w:rPr>
      </w:pPr>
    </w:p>
    <w:p w14:paraId="775F9D36" w14:textId="77777777" w:rsidR="00F33771" w:rsidRDefault="00F33771">
      <w:pPr>
        <w:ind w:firstLine="708"/>
        <w:jc w:val="both"/>
        <w:rPr>
          <w:rStyle w:val="Aucun"/>
          <w:b/>
          <w:bCs/>
        </w:rPr>
      </w:pPr>
    </w:p>
    <w:p w14:paraId="2A1F1E20" w14:textId="77777777" w:rsidR="00F33771" w:rsidRDefault="00F33771">
      <w:pPr>
        <w:ind w:firstLine="708"/>
        <w:jc w:val="both"/>
        <w:rPr>
          <w:rStyle w:val="Aucun"/>
          <w:b/>
          <w:bCs/>
        </w:rPr>
      </w:pPr>
    </w:p>
    <w:p w14:paraId="06D36EB2" w14:textId="77777777" w:rsidR="0012467D" w:rsidRDefault="00AA051E">
      <w:pPr>
        <w:ind w:firstLine="708"/>
        <w:jc w:val="both"/>
        <w:rPr>
          <w:rStyle w:val="Aucun"/>
          <w:b/>
          <w:bCs/>
          <w:u w:val="single"/>
        </w:rPr>
      </w:pPr>
      <w:r>
        <w:rPr>
          <w:rStyle w:val="Aucun"/>
          <w:b/>
          <w:bCs/>
        </w:rPr>
        <w:lastRenderedPageBreak/>
        <w:t xml:space="preserve">3°) </w:t>
      </w:r>
      <w:r>
        <w:rPr>
          <w:rStyle w:val="Aucun"/>
          <w:b/>
          <w:bCs/>
          <w:u w:val="single"/>
        </w:rPr>
        <w:t>Agenda 21, Eco-école, comité de suivi.</w:t>
      </w:r>
    </w:p>
    <w:p w14:paraId="784A578F" w14:textId="77777777" w:rsidR="0012467D" w:rsidRDefault="0012467D">
      <w:pPr>
        <w:jc w:val="both"/>
        <w:rPr>
          <w:rStyle w:val="Aucun"/>
          <w:b/>
          <w:bCs/>
          <w:u w:val="single"/>
        </w:rPr>
      </w:pPr>
    </w:p>
    <w:p w14:paraId="570E124B" w14:textId="77777777" w:rsidR="0012467D" w:rsidRDefault="00AA051E">
      <w:pPr>
        <w:rPr>
          <w:rStyle w:val="Aucun"/>
          <w:color w:val="26282A"/>
          <w:u w:color="26282A"/>
        </w:rPr>
      </w:pPr>
      <w:r>
        <w:rPr>
          <w:rStyle w:val="Aucun"/>
          <w:rFonts w:eastAsia="Arial Unicode MS" w:cs="Arial Unicode MS"/>
          <w:color w:val="26282A"/>
          <w:u w:color="26282A"/>
        </w:rPr>
        <w:t>MSGS 2 :</w:t>
      </w:r>
    </w:p>
    <w:p w14:paraId="51E09F23" w14:textId="77777777" w:rsidR="0012467D" w:rsidRDefault="00AA051E">
      <w:pPr>
        <w:rPr>
          <w:rStyle w:val="Aucun"/>
          <w:color w:val="26282A"/>
          <w:u w:color="26282A"/>
        </w:rPr>
      </w:pPr>
      <w:r>
        <w:rPr>
          <w:rStyle w:val="Aucun"/>
          <w:rFonts w:eastAsia="Arial Unicode MS" w:cs="Arial Unicode MS"/>
          <w:color w:val="26282A"/>
          <w:u w:color="26282A"/>
        </w:rPr>
        <w:t xml:space="preserve">Cette classe dispose d’un </w:t>
      </w:r>
      <w:proofErr w:type="spellStart"/>
      <w:r>
        <w:rPr>
          <w:rStyle w:val="Aucun"/>
          <w:rFonts w:eastAsia="Arial Unicode MS" w:cs="Arial Unicode MS"/>
          <w:color w:val="26282A"/>
          <w:u w:color="26282A"/>
        </w:rPr>
        <w:t>lombricomposteur</w:t>
      </w:r>
      <w:proofErr w:type="spellEnd"/>
      <w:r>
        <w:rPr>
          <w:rStyle w:val="Aucun"/>
          <w:rFonts w:eastAsia="Arial Unicode MS" w:cs="Arial Unicode MS"/>
          <w:color w:val="26282A"/>
          <w:u w:color="26282A"/>
        </w:rPr>
        <w:t>, les enfants ramènent des peaux de bananes, des coquilles d’œufs et du marc de café de la maison.</w:t>
      </w:r>
    </w:p>
    <w:p w14:paraId="3145DE07" w14:textId="77777777" w:rsidR="0012467D" w:rsidRDefault="00AA051E">
      <w:pPr>
        <w:rPr>
          <w:rStyle w:val="Aucun"/>
          <w:color w:val="26282A"/>
          <w:u w:color="26282A"/>
        </w:rPr>
      </w:pPr>
      <w:r>
        <w:rPr>
          <w:rStyle w:val="Aucun"/>
          <w:rFonts w:eastAsia="Arial Unicode MS" w:cs="Arial Unicode MS"/>
          <w:color w:val="26282A"/>
          <w:u w:color="26282A"/>
        </w:rPr>
        <w:t xml:space="preserve">Des </w:t>
      </w:r>
      <w:proofErr w:type="spellStart"/>
      <w:r>
        <w:rPr>
          <w:rStyle w:val="Aucun"/>
          <w:rFonts w:eastAsia="Arial Unicode MS" w:cs="Arial Unicode MS"/>
          <w:color w:val="26282A"/>
          <w:u w:color="26282A"/>
        </w:rPr>
        <w:t>lombricomposteurs</w:t>
      </w:r>
      <w:proofErr w:type="spellEnd"/>
      <w:r>
        <w:rPr>
          <w:rStyle w:val="Aucun"/>
          <w:rFonts w:eastAsia="Arial Unicode MS" w:cs="Arial Unicode MS"/>
          <w:color w:val="26282A"/>
          <w:u w:color="26282A"/>
        </w:rPr>
        <w:t xml:space="preserve"> sont en vente à la mairie à 9 euros pour les parents désireux de continuer le projet à la maison.</w:t>
      </w:r>
    </w:p>
    <w:p w14:paraId="606383FD" w14:textId="77777777" w:rsidR="0012467D" w:rsidRDefault="0012467D">
      <w:pPr>
        <w:rPr>
          <w:rStyle w:val="Aucun"/>
          <w:color w:val="26282A"/>
          <w:u w:color="26282A"/>
        </w:rPr>
      </w:pPr>
    </w:p>
    <w:p w14:paraId="64CB6BC2" w14:textId="77777777" w:rsidR="0012467D" w:rsidRDefault="00AA051E">
      <w:pPr>
        <w:rPr>
          <w:rStyle w:val="Aucun"/>
          <w:color w:val="26282A"/>
          <w:u w:color="26282A"/>
        </w:rPr>
      </w:pPr>
      <w:r>
        <w:rPr>
          <w:rStyle w:val="Aucun"/>
          <w:rFonts w:eastAsia="Arial Unicode MS" w:cs="Arial Unicode MS"/>
          <w:color w:val="26282A"/>
          <w:u w:color="26282A"/>
        </w:rPr>
        <w:t>CE2 A et B :</w:t>
      </w:r>
    </w:p>
    <w:p w14:paraId="6AF1CC10" w14:textId="77777777" w:rsidR="0012467D" w:rsidRDefault="00AA051E">
      <w:pPr>
        <w:rPr>
          <w:rStyle w:val="Aucun"/>
          <w:color w:val="26282A"/>
          <w:u w:color="26282A"/>
        </w:rPr>
      </w:pPr>
      <w:r>
        <w:rPr>
          <w:rStyle w:val="Aucun"/>
          <w:rFonts w:eastAsia="Arial Unicode MS" w:cs="Arial Unicode MS"/>
          <w:color w:val="26282A"/>
          <w:u w:color="26282A"/>
        </w:rPr>
        <w:t>Ils récoltent le papier dans toutes les classes le mardi. </w:t>
      </w:r>
    </w:p>
    <w:p w14:paraId="592E72CE" w14:textId="77777777" w:rsidR="0012467D" w:rsidRDefault="00AA051E">
      <w:pPr>
        <w:rPr>
          <w:rStyle w:val="Aucun"/>
          <w:color w:val="26282A"/>
          <w:u w:color="26282A"/>
        </w:rPr>
      </w:pPr>
      <w:r>
        <w:rPr>
          <w:rStyle w:val="Aucun"/>
          <w:rFonts w:eastAsia="Arial Unicode MS" w:cs="Arial Unicode MS"/>
          <w:color w:val="26282A"/>
          <w:u w:color="26282A"/>
        </w:rPr>
        <w:t xml:space="preserve">Ils vont chercher les épluchures de la cantine pour les mettre dans le grand </w:t>
      </w:r>
      <w:proofErr w:type="spellStart"/>
      <w:r>
        <w:rPr>
          <w:rStyle w:val="Aucun"/>
          <w:rFonts w:eastAsia="Arial Unicode MS" w:cs="Arial Unicode MS"/>
          <w:color w:val="26282A"/>
          <w:u w:color="26282A"/>
        </w:rPr>
        <w:t>lombricomposteur</w:t>
      </w:r>
      <w:proofErr w:type="spellEnd"/>
      <w:r>
        <w:rPr>
          <w:rStyle w:val="Aucun"/>
          <w:rFonts w:eastAsia="Arial Unicode MS" w:cs="Arial Unicode MS"/>
          <w:color w:val="26282A"/>
          <w:u w:color="26282A"/>
        </w:rPr>
        <w:t xml:space="preserve"> du jardin de l’école. L’intervenant jardin vient le jeudi matin.</w:t>
      </w:r>
    </w:p>
    <w:p w14:paraId="65F71F60" w14:textId="77777777" w:rsidR="0012467D" w:rsidRDefault="00AA051E">
      <w:pPr>
        <w:rPr>
          <w:rStyle w:val="Aucun"/>
          <w:color w:val="26282A"/>
          <w:u w:color="26282A"/>
        </w:rPr>
      </w:pPr>
      <w:r>
        <w:rPr>
          <w:rStyle w:val="Aucun"/>
          <w:rFonts w:eastAsia="Arial Unicode MS" w:cs="Arial Unicode MS"/>
          <w:color w:val="26282A"/>
          <w:u w:color="26282A"/>
        </w:rPr>
        <w:t>Ces classes souhaitaient avoir des récupérateurs d’eau, mais la mairie nous informe que c’est interdit, car soumis à de trop nombreuses normes.</w:t>
      </w:r>
    </w:p>
    <w:p w14:paraId="547B9E35" w14:textId="77777777" w:rsidR="0012467D" w:rsidRDefault="0012467D">
      <w:pPr>
        <w:rPr>
          <w:rStyle w:val="Aucun"/>
          <w:color w:val="26282A"/>
          <w:u w:color="26282A"/>
        </w:rPr>
      </w:pPr>
    </w:p>
    <w:p w14:paraId="25714C85" w14:textId="77777777" w:rsidR="0012467D" w:rsidRDefault="00AA051E">
      <w:pPr>
        <w:rPr>
          <w:rStyle w:val="Aucun"/>
          <w:color w:val="26282A"/>
          <w:u w:color="26282A"/>
        </w:rPr>
      </w:pPr>
      <w:r>
        <w:rPr>
          <w:rStyle w:val="Aucun"/>
          <w:rFonts w:eastAsia="Arial Unicode MS" w:cs="Arial Unicode MS"/>
          <w:color w:val="26282A"/>
          <w:u w:color="26282A"/>
        </w:rPr>
        <w:t>CE1 A et B :</w:t>
      </w:r>
    </w:p>
    <w:p w14:paraId="06914810" w14:textId="77777777" w:rsidR="0012467D" w:rsidRDefault="00AA051E">
      <w:pPr>
        <w:rPr>
          <w:rStyle w:val="Aucun"/>
          <w:color w:val="26282A"/>
          <w:u w:color="26282A"/>
        </w:rPr>
      </w:pPr>
      <w:r>
        <w:rPr>
          <w:rStyle w:val="Aucun"/>
          <w:rFonts w:eastAsia="Arial Unicode MS" w:cs="Arial Unicode MS"/>
          <w:color w:val="26282A"/>
          <w:u w:color="26282A"/>
        </w:rPr>
        <w:t>Ils vont écrire des poèmes sur l’eau, en expliquant les notions d’eau précieuse et de non gaspillage.</w:t>
      </w:r>
    </w:p>
    <w:p w14:paraId="0E8634B4" w14:textId="77777777" w:rsidR="0012467D" w:rsidRDefault="0012467D">
      <w:pPr>
        <w:rPr>
          <w:rStyle w:val="Aucun"/>
          <w:color w:val="26282A"/>
          <w:u w:color="26282A"/>
        </w:rPr>
      </w:pPr>
    </w:p>
    <w:p w14:paraId="4DA09B48" w14:textId="77777777" w:rsidR="0012467D" w:rsidRDefault="00AA051E">
      <w:pPr>
        <w:rPr>
          <w:rStyle w:val="Aucun"/>
          <w:color w:val="26282A"/>
          <w:u w:color="26282A"/>
        </w:rPr>
      </w:pPr>
      <w:r>
        <w:rPr>
          <w:rStyle w:val="Aucun"/>
          <w:rFonts w:eastAsia="Arial Unicode MS" w:cs="Arial Unicode MS"/>
          <w:color w:val="26282A"/>
          <w:u w:color="26282A"/>
        </w:rPr>
        <w:t>CM2 A et B :</w:t>
      </w:r>
    </w:p>
    <w:p w14:paraId="2571F459" w14:textId="77777777" w:rsidR="0012467D" w:rsidRDefault="00AA051E">
      <w:pPr>
        <w:rPr>
          <w:rStyle w:val="Aucun"/>
          <w:color w:val="26282A"/>
          <w:u w:color="26282A"/>
        </w:rPr>
      </w:pPr>
      <w:r>
        <w:rPr>
          <w:rStyle w:val="Aucun"/>
          <w:rFonts w:eastAsia="Arial Unicode MS" w:cs="Arial Unicode MS"/>
          <w:color w:val="26282A"/>
          <w:u w:color="26282A"/>
        </w:rPr>
        <w:t>La visite du musée de la station d’épuration d’eau à Colombes est prévue.</w:t>
      </w:r>
    </w:p>
    <w:p w14:paraId="1FB7AFFC" w14:textId="77777777" w:rsidR="0012467D" w:rsidRDefault="00AA051E">
      <w:pPr>
        <w:rPr>
          <w:rStyle w:val="Aucun"/>
          <w:color w:val="26282A"/>
          <w:u w:color="26282A"/>
        </w:rPr>
      </w:pPr>
      <w:r>
        <w:rPr>
          <w:rStyle w:val="Aucun"/>
          <w:rFonts w:eastAsia="Arial Unicode MS" w:cs="Arial Unicode MS"/>
          <w:color w:val="26282A"/>
          <w:u w:color="26282A"/>
        </w:rPr>
        <w:t>Ils feront une chorale sur le thème de l’eau.</w:t>
      </w:r>
    </w:p>
    <w:p w14:paraId="64E70C1E" w14:textId="77777777" w:rsidR="0012467D" w:rsidRDefault="00AA051E">
      <w:pPr>
        <w:rPr>
          <w:rStyle w:val="Aucun"/>
          <w:color w:val="26282A"/>
          <w:u w:color="26282A"/>
        </w:rPr>
      </w:pPr>
      <w:r>
        <w:rPr>
          <w:rStyle w:val="Aucun"/>
          <w:rFonts w:eastAsia="Arial Unicode MS" w:cs="Arial Unicode MS"/>
          <w:color w:val="26282A"/>
          <w:u w:color="26282A"/>
        </w:rPr>
        <w:t>Les CM2 A travaillent sur la biodiversité avec les photos de Yann Arthus-Bertrand. Ils ont assisté à une conférence sur internet sur la protection des océans.</w:t>
      </w:r>
    </w:p>
    <w:p w14:paraId="0EC8D63C" w14:textId="77777777" w:rsidR="0012467D" w:rsidRDefault="00AA051E">
      <w:pPr>
        <w:rPr>
          <w:rStyle w:val="Aucun"/>
          <w:color w:val="26282A"/>
          <w:u w:color="26282A"/>
        </w:rPr>
      </w:pPr>
      <w:r>
        <w:rPr>
          <w:rStyle w:val="Aucun"/>
          <w:rFonts w:eastAsia="Arial Unicode MS" w:cs="Arial Unicode MS"/>
          <w:color w:val="26282A"/>
          <w:u w:color="26282A"/>
        </w:rPr>
        <w:t>Ils récoltent des bouchons le mardi.</w:t>
      </w:r>
    </w:p>
    <w:p w14:paraId="49CF6E86" w14:textId="46EBB86B" w:rsidR="0012467D" w:rsidRDefault="00E2562A">
      <w:pPr>
        <w:rPr>
          <w:rStyle w:val="Aucun"/>
          <w:color w:val="26282A"/>
          <w:u w:color="26282A"/>
        </w:rPr>
      </w:pPr>
      <w:r>
        <w:rPr>
          <w:rStyle w:val="Aucun"/>
          <w:rFonts w:eastAsia="Arial Unicode MS" w:cs="Arial Unicode MS"/>
          <w:color w:val="26282A"/>
          <w:u w:color="26282A"/>
        </w:rPr>
        <w:t>Les CM</w:t>
      </w:r>
      <w:r w:rsidR="00AA051E">
        <w:rPr>
          <w:rStyle w:val="Aucun"/>
          <w:rFonts w:eastAsia="Arial Unicode MS" w:cs="Arial Unicode MS"/>
          <w:color w:val="26282A"/>
          <w:u w:color="26282A"/>
        </w:rPr>
        <w:t xml:space="preserve"> assisteront à une conférence donnée par </w:t>
      </w:r>
      <w:r>
        <w:rPr>
          <w:rStyle w:val="Aucun"/>
          <w:rFonts w:eastAsia="Arial Unicode MS" w:cs="Arial Unicode MS"/>
          <w:color w:val="26282A"/>
          <w:u w:color="26282A"/>
        </w:rPr>
        <w:t xml:space="preserve">un </w:t>
      </w:r>
      <w:r w:rsidR="00AA051E">
        <w:rPr>
          <w:rStyle w:val="Aucun"/>
          <w:rFonts w:eastAsia="Arial Unicode MS" w:cs="Arial Unicode MS"/>
          <w:color w:val="26282A"/>
          <w:u w:color="26282A"/>
        </w:rPr>
        <w:t>ancien marin de l’expédition Tara, le thème n’est pas encore connu</w:t>
      </w:r>
      <w:r>
        <w:rPr>
          <w:rStyle w:val="Aucun"/>
          <w:rFonts w:eastAsia="Arial Unicode MS" w:cs="Arial Unicode MS"/>
          <w:color w:val="26282A"/>
          <w:u w:color="26282A"/>
        </w:rPr>
        <w:t>, le jeudi 18 janvier 2018</w:t>
      </w:r>
      <w:r w:rsidR="00AA051E">
        <w:rPr>
          <w:rStyle w:val="Aucun"/>
          <w:rFonts w:eastAsia="Arial Unicode MS" w:cs="Arial Unicode MS"/>
          <w:color w:val="26282A"/>
          <w:u w:color="26282A"/>
        </w:rPr>
        <w:t>.</w:t>
      </w:r>
    </w:p>
    <w:p w14:paraId="35CFE365" w14:textId="77777777" w:rsidR="0012467D" w:rsidRDefault="00AA051E">
      <w:pPr>
        <w:rPr>
          <w:rStyle w:val="Aucun"/>
          <w:color w:val="26282A"/>
          <w:u w:color="26282A"/>
        </w:rPr>
      </w:pPr>
      <w:r>
        <w:rPr>
          <w:rStyle w:val="Aucun"/>
          <w:rFonts w:eastAsia="Arial Unicode MS" w:cs="Arial Unicode MS"/>
          <w:color w:val="26282A"/>
          <w:u w:color="26282A"/>
        </w:rPr>
        <w:t>Les CM2 B travailleront sur la notion d’hygiène en corrélation avec le programme d’histoire.</w:t>
      </w:r>
    </w:p>
    <w:p w14:paraId="035375EF" w14:textId="77777777" w:rsidR="0012467D" w:rsidRDefault="00AA051E">
      <w:pPr>
        <w:rPr>
          <w:rStyle w:val="Aucun"/>
          <w:color w:val="26282A"/>
          <w:u w:color="26282A"/>
        </w:rPr>
      </w:pPr>
      <w:r>
        <w:rPr>
          <w:rStyle w:val="Aucun"/>
          <w:rFonts w:eastAsia="Arial Unicode MS" w:cs="Arial Unicode MS"/>
          <w:color w:val="26282A"/>
          <w:u w:color="26282A"/>
        </w:rPr>
        <w:t>L’art plastique sera sur le thème de l’eau, ils feront également des collections.</w:t>
      </w:r>
    </w:p>
    <w:p w14:paraId="33DFF5F1" w14:textId="77777777" w:rsidR="0012467D" w:rsidRDefault="0012467D">
      <w:pPr>
        <w:rPr>
          <w:rStyle w:val="Aucun"/>
          <w:color w:val="26282A"/>
          <w:u w:color="26282A"/>
        </w:rPr>
      </w:pPr>
    </w:p>
    <w:p w14:paraId="31EAE729" w14:textId="77777777" w:rsidR="0012467D" w:rsidRDefault="00AA051E">
      <w:pPr>
        <w:rPr>
          <w:rStyle w:val="Aucun"/>
          <w:color w:val="26282A"/>
          <w:u w:color="26282A"/>
        </w:rPr>
      </w:pPr>
      <w:r>
        <w:rPr>
          <w:rStyle w:val="Aucun"/>
          <w:rFonts w:eastAsia="Arial Unicode MS" w:cs="Arial Unicode MS"/>
          <w:color w:val="26282A"/>
          <w:u w:color="26282A"/>
        </w:rPr>
        <w:t xml:space="preserve">Le </w:t>
      </w:r>
      <w:proofErr w:type="spellStart"/>
      <w:r>
        <w:rPr>
          <w:rStyle w:val="Aucun"/>
          <w:rFonts w:eastAsia="Arial Unicode MS" w:cs="Arial Unicode MS"/>
          <w:color w:val="26282A"/>
          <w:u w:color="26282A"/>
        </w:rPr>
        <w:t>naturoscope</w:t>
      </w:r>
      <w:proofErr w:type="spellEnd"/>
      <w:r>
        <w:rPr>
          <w:rStyle w:val="Aucun"/>
          <w:rFonts w:eastAsia="Arial Unicode MS" w:cs="Arial Unicode MS"/>
          <w:color w:val="26282A"/>
          <w:u w:color="26282A"/>
        </w:rPr>
        <w:t xml:space="preserve"> de Puteaux propose des sorties sur le thème de l’eau, notamment l’égalité à l’accès à l’eau.</w:t>
      </w:r>
    </w:p>
    <w:p w14:paraId="1BB2DAC0" w14:textId="77777777" w:rsidR="0012467D" w:rsidRDefault="00AA051E">
      <w:pPr>
        <w:rPr>
          <w:rStyle w:val="Aucun"/>
          <w:color w:val="26282A"/>
          <w:u w:color="26282A"/>
        </w:rPr>
      </w:pPr>
      <w:r>
        <w:rPr>
          <w:rStyle w:val="Aucun"/>
          <w:rFonts w:eastAsia="Arial Unicode MS" w:cs="Arial Unicode MS"/>
          <w:color w:val="26282A"/>
          <w:u w:color="26282A"/>
        </w:rPr>
        <w:t>Une demande d’intervention a été faite auprès de l’association E Graines.</w:t>
      </w:r>
    </w:p>
    <w:p w14:paraId="377EBCD6" w14:textId="77777777" w:rsidR="0012467D" w:rsidRDefault="0012467D">
      <w:pPr>
        <w:rPr>
          <w:rStyle w:val="Aucun"/>
          <w:color w:val="26282A"/>
          <w:u w:color="26282A"/>
        </w:rPr>
      </w:pPr>
    </w:p>
    <w:p w14:paraId="141F235B" w14:textId="77777777" w:rsidR="0012467D" w:rsidRDefault="00AA051E">
      <w:pPr>
        <w:rPr>
          <w:rStyle w:val="Aucun"/>
          <w:color w:val="26282A"/>
          <w:u w:color="26282A"/>
        </w:rPr>
      </w:pPr>
      <w:r>
        <w:rPr>
          <w:rStyle w:val="Aucun"/>
          <w:rFonts w:eastAsia="Arial Unicode MS" w:cs="Arial Unicode MS"/>
          <w:color w:val="26282A"/>
          <w:u w:color="26282A"/>
        </w:rPr>
        <w:t>Tous ces projets devront être mis en page afin de pouvoir communiquer, garder une trace et obtenir de nouveau le label Eco-école.</w:t>
      </w:r>
    </w:p>
    <w:p w14:paraId="099C03B9" w14:textId="77777777" w:rsidR="0012467D" w:rsidRDefault="00AA051E">
      <w:pPr>
        <w:rPr>
          <w:rStyle w:val="Aucun"/>
          <w:color w:val="26282A"/>
          <w:u w:color="26282A"/>
        </w:rPr>
      </w:pPr>
      <w:r>
        <w:rPr>
          <w:rStyle w:val="Aucun"/>
          <w:rFonts w:eastAsia="Arial Unicode MS" w:cs="Arial Unicode MS"/>
          <w:color w:val="26282A"/>
          <w:u w:color="26282A"/>
        </w:rPr>
        <w:t>Ce projet fait parti intégrante du projet d’école.</w:t>
      </w:r>
    </w:p>
    <w:p w14:paraId="41478362" w14:textId="77777777" w:rsidR="0012467D" w:rsidRDefault="00AA051E">
      <w:pPr>
        <w:rPr>
          <w:rStyle w:val="Aucun"/>
          <w:color w:val="26282A"/>
          <w:u w:color="26282A"/>
        </w:rPr>
      </w:pPr>
      <w:r>
        <w:rPr>
          <w:rStyle w:val="Aucun"/>
          <w:rFonts w:eastAsia="Arial Unicode MS" w:cs="Arial Unicode MS"/>
          <w:color w:val="26282A"/>
          <w:u w:color="26282A"/>
        </w:rPr>
        <w:t xml:space="preserve">Monsieur </w:t>
      </w:r>
      <w:proofErr w:type="spellStart"/>
      <w:r>
        <w:rPr>
          <w:rStyle w:val="Aucun"/>
          <w:rFonts w:eastAsia="Arial Unicode MS" w:cs="Arial Unicode MS"/>
          <w:color w:val="26282A"/>
          <w:u w:color="26282A"/>
        </w:rPr>
        <w:t>Remaud</w:t>
      </w:r>
      <w:proofErr w:type="spellEnd"/>
      <w:r>
        <w:rPr>
          <w:rStyle w:val="Aucun"/>
          <w:rFonts w:eastAsia="Arial Unicode MS" w:cs="Arial Unicode MS"/>
          <w:color w:val="26282A"/>
          <w:u w:color="26282A"/>
        </w:rPr>
        <w:t xml:space="preserve"> tient à souligner l’implication des associations de parents d’élève, le </w:t>
      </w:r>
    </w:p>
    <w:p w14:paraId="6F8822C3" w14:textId="77777777" w:rsidR="0012467D" w:rsidRDefault="00AA051E">
      <w:pPr>
        <w:rPr>
          <w:rStyle w:val="Aucun"/>
          <w:color w:val="26282A"/>
          <w:u w:color="26282A"/>
        </w:rPr>
      </w:pPr>
      <w:r>
        <w:rPr>
          <w:rStyle w:val="Aucun"/>
          <w:rFonts w:eastAsia="Arial Unicode MS" w:cs="Arial Unicode MS"/>
          <w:color w:val="26282A"/>
          <w:u w:color="26282A"/>
        </w:rPr>
        <w:t xml:space="preserve">« Vide ta chambre  » réalisé chaque année, s’inscrit complètement dans le projet </w:t>
      </w:r>
      <w:proofErr w:type="spellStart"/>
      <w:r>
        <w:rPr>
          <w:rStyle w:val="Aucun"/>
          <w:rFonts w:eastAsia="Arial Unicode MS" w:cs="Arial Unicode MS"/>
          <w:color w:val="26282A"/>
          <w:u w:color="26282A"/>
        </w:rPr>
        <w:t>eco</w:t>
      </w:r>
      <w:proofErr w:type="spellEnd"/>
      <w:r>
        <w:rPr>
          <w:rStyle w:val="Aucun"/>
          <w:rFonts w:eastAsia="Arial Unicode MS" w:cs="Arial Unicode MS"/>
          <w:color w:val="26282A"/>
          <w:u w:color="26282A"/>
        </w:rPr>
        <w:t>-école.</w:t>
      </w:r>
    </w:p>
    <w:p w14:paraId="54AA7CB6" w14:textId="77777777" w:rsidR="0012467D" w:rsidRDefault="0012467D">
      <w:pPr>
        <w:rPr>
          <w:rStyle w:val="Aucun"/>
          <w:color w:val="26282A"/>
          <w:u w:color="26282A"/>
        </w:rPr>
      </w:pPr>
    </w:p>
    <w:p w14:paraId="2B7F4549" w14:textId="77777777" w:rsidR="0012467D" w:rsidRDefault="00AA051E">
      <w:pPr>
        <w:rPr>
          <w:rStyle w:val="Aucun"/>
          <w:color w:val="26282A"/>
          <w:u w:color="26282A"/>
        </w:rPr>
      </w:pPr>
      <w:r>
        <w:rPr>
          <w:rStyle w:val="Aucun"/>
          <w:rFonts w:eastAsia="Arial Unicode MS" w:cs="Arial Unicode MS"/>
          <w:color w:val="26282A"/>
          <w:u w:color="26282A"/>
        </w:rPr>
        <w:t>La mairie est en étude pour mettre en place d’ici le mois de mars, en test, une table de tri des déchets dans la cantine de la Rotonde.</w:t>
      </w:r>
    </w:p>
    <w:p w14:paraId="4C91BBF7" w14:textId="77777777" w:rsidR="0012467D" w:rsidRDefault="00AA051E">
      <w:pPr>
        <w:rPr>
          <w:rStyle w:val="Aucun"/>
          <w:color w:val="26282A"/>
          <w:u w:color="26282A"/>
        </w:rPr>
      </w:pPr>
      <w:r>
        <w:rPr>
          <w:rStyle w:val="Aucun"/>
          <w:rFonts w:eastAsia="Arial Unicode MS" w:cs="Arial Unicode MS"/>
          <w:color w:val="26282A"/>
          <w:u w:color="26282A"/>
        </w:rPr>
        <w:t>Les déchets seront ensuite emmenés dans une usine de méthanisation qui produira de l’engrais.</w:t>
      </w:r>
    </w:p>
    <w:p w14:paraId="0DE4C049" w14:textId="77777777" w:rsidR="0012467D" w:rsidRDefault="00AA051E">
      <w:pPr>
        <w:rPr>
          <w:rStyle w:val="Aucun"/>
          <w:color w:val="26282A"/>
          <w:u w:color="26282A"/>
        </w:rPr>
      </w:pPr>
      <w:r>
        <w:rPr>
          <w:rStyle w:val="Aucun"/>
          <w:rFonts w:eastAsia="Arial Unicode MS" w:cs="Arial Unicode MS"/>
          <w:color w:val="26282A"/>
          <w:u w:color="26282A"/>
        </w:rPr>
        <w:t xml:space="preserve">Les associations de parents seront </w:t>
      </w:r>
      <w:proofErr w:type="gramStart"/>
      <w:r>
        <w:rPr>
          <w:rStyle w:val="Aucun"/>
          <w:rFonts w:eastAsia="Arial Unicode MS" w:cs="Arial Unicode MS"/>
          <w:color w:val="26282A"/>
          <w:u w:color="26282A"/>
        </w:rPr>
        <w:t>invités</w:t>
      </w:r>
      <w:proofErr w:type="gramEnd"/>
      <w:r>
        <w:rPr>
          <w:rStyle w:val="Aucun"/>
          <w:rFonts w:eastAsia="Arial Unicode MS" w:cs="Arial Unicode MS"/>
          <w:color w:val="26282A"/>
          <w:u w:color="26282A"/>
        </w:rPr>
        <w:t xml:space="preserve"> une fois le projet mis en place.</w:t>
      </w:r>
    </w:p>
    <w:p w14:paraId="1BB163EC" w14:textId="77777777" w:rsidR="0012467D" w:rsidRDefault="00AA051E">
      <w:pPr>
        <w:rPr>
          <w:rStyle w:val="Aucun"/>
          <w:color w:val="26282A"/>
          <w:u w:color="26282A"/>
        </w:rPr>
      </w:pPr>
      <w:r>
        <w:rPr>
          <w:rStyle w:val="Aucun"/>
          <w:rFonts w:eastAsia="Arial Unicode MS" w:cs="Arial Unicode MS"/>
          <w:color w:val="26282A"/>
          <w:u w:color="26282A"/>
        </w:rPr>
        <w:t>La prochaine réunion éco-école aura lieu en janvier et la réunion bilan en mars 2018.</w:t>
      </w:r>
    </w:p>
    <w:p w14:paraId="7F531F6F" w14:textId="77777777" w:rsidR="0012467D" w:rsidRDefault="0012467D">
      <w:pPr>
        <w:jc w:val="both"/>
        <w:rPr>
          <w:rStyle w:val="Aucun"/>
          <w:b/>
          <w:bCs/>
          <w:color w:val="FF0000"/>
          <w:u w:val="single" w:color="FF0000"/>
        </w:rPr>
      </w:pPr>
    </w:p>
    <w:p w14:paraId="32E9E933" w14:textId="77777777" w:rsidR="0012467D" w:rsidRPr="00AA5595" w:rsidRDefault="00AA051E">
      <w:pPr>
        <w:ind w:firstLine="708"/>
        <w:rPr>
          <w:rStyle w:val="Aucun"/>
          <w:b/>
          <w:bCs/>
          <w:u w:val="single"/>
        </w:rPr>
      </w:pPr>
      <w:r w:rsidRPr="00AA5595">
        <w:rPr>
          <w:rStyle w:val="Aucun"/>
          <w:b/>
          <w:bCs/>
          <w:u w:val="single"/>
        </w:rPr>
        <w:t>4°) Classes de découverte – demande de départ de la 3</w:t>
      </w:r>
      <w:r w:rsidRPr="00AA5595">
        <w:rPr>
          <w:rStyle w:val="Aucun"/>
          <w:b/>
          <w:bCs/>
          <w:u w:val="single"/>
          <w:vertAlign w:val="superscript"/>
        </w:rPr>
        <w:t>ième</w:t>
      </w:r>
      <w:r w:rsidRPr="00AA5595">
        <w:rPr>
          <w:rStyle w:val="Aucun"/>
          <w:b/>
          <w:bCs/>
          <w:u w:val="single"/>
        </w:rPr>
        <w:t xml:space="preserve"> classe de CP.</w:t>
      </w:r>
    </w:p>
    <w:p w14:paraId="52A41761" w14:textId="77777777" w:rsidR="0012467D" w:rsidRDefault="0012467D">
      <w:pPr>
        <w:jc w:val="both"/>
        <w:rPr>
          <w:rStyle w:val="Aucun"/>
          <w:u w:val="single"/>
        </w:rPr>
      </w:pPr>
    </w:p>
    <w:p w14:paraId="7C21B382" w14:textId="77777777" w:rsidR="0012467D" w:rsidRDefault="00F33771">
      <w:pPr>
        <w:jc w:val="both"/>
      </w:pPr>
      <w:r>
        <w:t>La classe CP B ne pourra</w:t>
      </w:r>
      <w:r w:rsidR="00AA051E">
        <w:t xml:space="preserve"> pas y participer.</w:t>
      </w:r>
      <w:r>
        <w:t xml:space="preserve"> L’appel d’offre a déjà été fait.</w:t>
      </w:r>
    </w:p>
    <w:p w14:paraId="33F0892C" w14:textId="77777777" w:rsidR="00F33771" w:rsidRDefault="00F33771">
      <w:pPr>
        <w:jc w:val="both"/>
      </w:pPr>
      <w:r>
        <w:t xml:space="preserve">M. </w:t>
      </w:r>
      <w:proofErr w:type="spellStart"/>
      <w:r>
        <w:t>Remaud</w:t>
      </w:r>
      <w:proofErr w:type="spellEnd"/>
      <w:r>
        <w:t xml:space="preserve"> demande que la date pour déposer les dossiers soit repoussée à la fin juin pour permettre aux nouveaux enseignants d’y participer.</w:t>
      </w:r>
    </w:p>
    <w:p w14:paraId="2DCB3C12" w14:textId="77777777" w:rsidR="0012467D" w:rsidRDefault="00AA051E">
      <w:pPr>
        <w:jc w:val="both"/>
      </w:pPr>
      <w:r>
        <w:t xml:space="preserve">La mairie donnera des informations </w:t>
      </w:r>
      <w:r w:rsidR="00F33771">
        <w:t xml:space="preserve">sur le lieu et </w:t>
      </w:r>
      <w:proofErr w:type="gramStart"/>
      <w:r w:rsidR="00F33771">
        <w:t>le</w:t>
      </w:r>
      <w:proofErr w:type="gramEnd"/>
      <w:r w:rsidR="00F33771">
        <w:t xml:space="preserve"> date de la classe de découverte </w:t>
      </w:r>
      <w:r>
        <w:t>qu’à partir de mi- décembre aux enseignantes de CP A et C.</w:t>
      </w:r>
    </w:p>
    <w:p w14:paraId="68CC4545" w14:textId="77777777" w:rsidR="0012467D" w:rsidRDefault="0012467D">
      <w:pPr>
        <w:jc w:val="both"/>
      </w:pPr>
    </w:p>
    <w:p w14:paraId="7F8A53E2" w14:textId="77777777" w:rsidR="00AA5595" w:rsidRDefault="00AA5595">
      <w:pPr>
        <w:ind w:firstLine="708"/>
        <w:rPr>
          <w:rStyle w:val="Aucun"/>
          <w:b/>
          <w:bCs/>
          <w:u w:val="single"/>
        </w:rPr>
      </w:pPr>
    </w:p>
    <w:p w14:paraId="78C113E9" w14:textId="77777777" w:rsidR="00AA5595" w:rsidRDefault="00AA5595">
      <w:pPr>
        <w:ind w:firstLine="708"/>
        <w:rPr>
          <w:rStyle w:val="Aucun"/>
          <w:b/>
          <w:bCs/>
          <w:u w:val="single"/>
        </w:rPr>
      </w:pPr>
    </w:p>
    <w:p w14:paraId="2225D9F1" w14:textId="77777777" w:rsidR="0012467D" w:rsidRDefault="00AA051E">
      <w:pPr>
        <w:ind w:firstLine="708"/>
        <w:rPr>
          <w:rStyle w:val="Aucun"/>
          <w:b/>
          <w:bCs/>
          <w:u w:val="single"/>
        </w:rPr>
      </w:pPr>
      <w:r>
        <w:rPr>
          <w:rStyle w:val="Aucun"/>
          <w:b/>
          <w:bCs/>
          <w:u w:val="single"/>
        </w:rPr>
        <w:lastRenderedPageBreak/>
        <w:t>5°) Présentation de l’exercice PPMS du jeudi 23 novembre 2017.</w:t>
      </w:r>
    </w:p>
    <w:p w14:paraId="2126B59D" w14:textId="77777777" w:rsidR="0012467D" w:rsidRDefault="0012467D"/>
    <w:p w14:paraId="65121150" w14:textId="77777777" w:rsidR="0012467D" w:rsidRDefault="00AA051E" w:rsidP="00F33771">
      <w:pPr>
        <w:ind w:firstLine="708"/>
        <w:jc w:val="both"/>
      </w:pPr>
      <w:r>
        <w:t>Dans le cadre de l’exercice PPMS attentat, intrusion, l’ensemble du personnel de l’école participera à l’exercice. Des représentants des fédérations de parents d’élèves seront invités en tant qu’observateurs ainsi que les responsables du centre de loisirs.</w:t>
      </w:r>
    </w:p>
    <w:p w14:paraId="012F1CA2" w14:textId="77777777" w:rsidR="0012467D" w:rsidRDefault="00AA051E" w:rsidP="00F33771">
      <w:pPr>
        <w:jc w:val="both"/>
      </w:pPr>
      <w:r>
        <w:t>Début à 10h. Durée 1H.</w:t>
      </w:r>
    </w:p>
    <w:p w14:paraId="076A1BEB" w14:textId="3B5FF253" w:rsidR="0012467D" w:rsidRDefault="00AA051E" w:rsidP="00F33771">
      <w:pPr>
        <w:jc w:val="both"/>
      </w:pPr>
      <w:r>
        <w:t>Consignes : chaque classe se regroupe dans un lieu établi auparavant. Les 4 maternelles ensemble au niveau d</w:t>
      </w:r>
      <w:r w:rsidR="00E2562A">
        <w:t>u couloir avec toilettes; les CP</w:t>
      </w:r>
      <w:bookmarkStart w:id="0" w:name="_GoBack"/>
      <w:bookmarkEnd w:id="0"/>
      <w:r>
        <w:t xml:space="preserve"> et les CE1 dans le gymnase; les CE2 et le double-niveau dans la salle de danse et les CM dans l’amphithéâtre.</w:t>
      </w:r>
    </w:p>
    <w:p w14:paraId="0CBDA82B" w14:textId="77777777" w:rsidR="0012467D" w:rsidRDefault="0012467D" w:rsidP="00F33771">
      <w:pPr>
        <w:jc w:val="both"/>
      </w:pPr>
    </w:p>
    <w:p w14:paraId="62E93586" w14:textId="77777777" w:rsidR="0012467D" w:rsidRDefault="00AA051E" w:rsidP="00F33771">
      <w:pPr>
        <w:jc w:val="both"/>
      </w:pPr>
      <w:r>
        <w:t xml:space="preserve">Objectif : rassurer les enfants, afin qu’ils aient les bons réflexes. L’exercice durera 1 heure. </w:t>
      </w:r>
    </w:p>
    <w:p w14:paraId="27B74B35" w14:textId="77777777" w:rsidR="0012467D" w:rsidRDefault="0012467D" w:rsidP="00F33771">
      <w:pPr>
        <w:jc w:val="both"/>
      </w:pPr>
    </w:p>
    <w:p w14:paraId="3DCCF33E" w14:textId="77777777" w:rsidR="0012467D" w:rsidRDefault="00AA051E" w:rsidP="00F33771">
      <w:pPr>
        <w:jc w:val="both"/>
      </w:pPr>
      <w:r>
        <w:t>Alarmes : l’école dispose d’alarmes différenciées qui sont enregistrées sur les TNI des classes. Les enseignants peuvent faire entendre régulièrement les alarmes aux élèves pour qu’ils les repèrent.</w:t>
      </w:r>
    </w:p>
    <w:p w14:paraId="7A9C53D5" w14:textId="77777777" w:rsidR="0012467D" w:rsidRDefault="00AA051E" w:rsidP="00F33771">
      <w:pPr>
        <w:ind w:left="708"/>
        <w:jc w:val="both"/>
      </w:pPr>
      <w:r>
        <w:t xml:space="preserve">    Les bips reliés à la police municipale ont été vérifiés. </w:t>
      </w:r>
    </w:p>
    <w:p w14:paraId="5A490910" w14:textId="77777777" w:rsidR="0012467D" w:rsidRDefault="0012467D" w:rsidP="00F33771">
      <w:pPr>
        <w:jc w:val="both"/>
      </w:pPr>
    </w:p>
    <w:p w14:paraId="3EEDA03A" w14:textId="77777777" w:rsidR="0012467D" w:rsidRDefault="00AA051E" w:rsidP="00F33771">
      <w:pPr>
        <w:jc w:val="both"/>
      </w:pPr>
      <w:r>
        <w:t>La municipalité va proposer une formation aux premiers secours pour les enseignants.</w:t>
      </w:r>
    </w:p>
    <w:p w14:paraId="3D289CC0" w14:textId="77777777" w:rsidR="0012467D" w:rsidRDefault="00AA051E" w:rsidP="00F33771">
      <w:pPr>
        <w:jc w:val="both"/>
      </w:pPr>
      <w:r>
        <w:t xml:space="preserve">Invitation faite par M. </w:t>
      </w:r>
      <w:proofErr w:type="spellStart"/>
      <w:r>
        <w:t>Remaud</w:t>
      </w:r>
      <w:proofErr w:type="spellEnd"/>
      <w:r>
        <w:t> : 2 ou 3 parents peuvent assister à cet exercice.</w:t>
      </w:r>
    </w:p>
    <w:p w14:paraId="5A1236C2" w14:textId="77777777" w:rsidR="0012467D" w:rsidRDefault="0012467D" w:rsidP="00F33771">
      <w:pPr>
        <w:ind w:left="360"/>
        <w:jc w:val="both"/>
      </w:pPr>
    </w:p>
    <w:p w14:paraId="07CB957C" w14:textId="77777777" w:rsidR="00F33771" w:rsidRDefault="00F33771" w:rsidP="00F33771">
      <w:pPr>
        <w:ind w:left="360"/>
        <w:jc w:val="both"/>
      </w:pPr>
    </w:p>
    <w:p w14:paraId="283263D4" w14:textId="77777777" w:rsidR="00F33771" w:rsidRDefault="00F33771" w:rsidP="00F33771">
      <w:pPr>
        <w:ind w:left="360"/>
        <w:jc w:val="both"/>
      </w:pPr>
    </w:p>
    <w:p w14:paraId="302C952E" w14:textId="77777777" w:rsidR="0012467D" w:rsidRPr="00AA5595" w:rsidRDefault="00AA051E">
      <w:pPr>
        <w:pStyle w:val="Grillemoyenne1-Accent21"/>
        <w:ind w:left="0" w:firstLine="708"/>
        <w:rPr>
          <w:rStyle w:val="Aucun"/>
          <w:b/>
          <w:bCs/>
          <w:u w:val="single"/>
        </w:rPr>
      </w:pPr>
      <w:r w:rsidRPr="00AA5595">
        <w:rPr>
          <w:rStyle w:val="Aucun"/>
          <w:b/>
          <w:bCs/>
          <w:u w:val="single"/>
        </w:rPr>
        <w:t>6°) Travaux prévus dans l’école – réfection des toilettes extérieures.</w:t>
      </w:r>
    </w:p>
    <w:p w14:paraId="3963E565" w14:textId="77777777" w:rsidR="0012467D" w:rsidRDefault="0012467D">
      <w:pPr>
        <w:pStyle w:val="Grillemoyenne1-Accent21"/>
        <w:ind w:left="0"/>
      </w:pPr>
    </w:p>
    <w:p w14:paraId="48642BCF" w14:textId="77777777" w:rsidR="0012467D" w:rsidRDefault="00AA051E">
      <w:pPr>
        <w:pStyle w:val="Grillemoyenne1-Accent21"/>
        <w:ind w:left="0"/>
        <w:rPr>
          <w:rStyle w:val="Aucun"/>
          <w:color w:val="FF0000"/>
          <w:u w:color="FF0000"/>
        </w:rPr>
      </w:pPr>
      <w:r>
        <w:t>Les toilettes extérieures seront refaites durant les vacances d’été 2018.</w:t>
      </w:r>
    </w:p>
    <w:p w14:paraId="45F16F0D" w14:textId="77777777" w:rsidR="0012467D" w:rsidRDefault="0012467D">
      <w:pPr>
        <w:rPr>
          <w:rStyle w:val="Aucun"/>
          <w:color w:val="99CC00"/>
          <w:u w:color="99CC00"/>
        </w:rPr>
      </w:pPr>
    </w:p>
    <w:p w14:paraId="5A3E312B" w14:textId="77777777" w:rsidR="0012467D" w:rsidRDefault="00AA051E">
      <w:r>
        <w:rPr>
          <w:rFonts w:eastAsia="Arial Unicode MS" w:cs="Arial Unicode MS"/>
        </w:rPr>
        <w:t xml:space="preserve">Les parents d’élèves demandent à faire partie des réunions pour les travaux d’entretiens de l’école dans le but de donner leur avis et d’émettre des priorités ? Mme la Maire accepte leur demande. </w:t>
      </w:r>
    </w:p>
    <w:p w14:paraId="1EF12A98" w14:textId="77777777" w:rsidR="0012467D" w:rsidRDefault="0012467D"/>
    <w:p w14:paraId="24FBD93F" w14:textId="77777777" w:rsidR="0012467D" w:rsidRDefault="0012467D">
      <w:pPr>
        <w:pStyle w:val="Grillemoyenne1-Accent21"/>
        <w:ind w:left="0"/>
      </w:pPr>
    </w:p>
    <w:p w14:paraId="6CC9F90F" w14:textId="77777777" w:rsidR="00F33771" w:rsidRDefault="00F33771">
      <w:pPr>
        <w:pStyle w:val="Grillemoyenne1-Accent21"/>
        <w:ind w:left="0"/>
      </w:pPr>
    </w:p>
    <w:p w14:paraId="1B64B6FA" w14:textId="77777777" w:rsidR="0012467D" w:rsidRPr="00AA5595" w:rsidRDefault="00AA051E">
      <w:pPr>
        <w:ind w:firstLine="708"/>
        <w:rPr>
          <w:rStyle w:val="Aucun"/>
          <w:b/>
          <w:bCs/>
          <w:u w:val="single"/>
        </w:rPr>
      </w:pPr>
      <w:r w:rsidRPr="00AA5595">
        <w:rPr>
          <w:rStyle w:val="Aucun"/>
          <w:b/>
          <w:bCs/>
          <w:u w:val="single"/>
        </w:rPr>
        <w:t xml:space="preserve">7°) Résultat du contrôle de la qualité de l’air pendant les travaux avoisinants - intervention de Mme </w:t>
      </w:r>
      <w:proofErr w:type="spellStart"/>
      <w:r w:rsidRPr="00AA5595">
        <w:rPr>
          <w:rStyle w:val="Aucun"/>
          <w:b/>
          <w:bCs/>
          <w:u w:val="single"/>
        </w:rPr>
        <w:t>Degrâces</w:t>
      </w:r>
      <w:proofErr w:type="spellEnd"/>
      <w:r w:rsidRPr="00AA5595">
        <w:rPr>
          <w:rStyle w:val="Aucun"/>
          <w:b/>
          <w:bCs/>
          <w:u w:val="single"/>
        </w:rPr>
        <w:t>.</w:t>
      </w:r>
    </w:p>
    <w:p w14:paraId="01CC587C" w14:textId="77777777" w:rsidR="0012467D" w:rsidRDefault="0012467D">
      <w:pPr>
        <w:ind w:firstLine="708"/>
      </w:pPr>
    </w:p>
    <w:p w14:paraId="176B415A" w14:textId="77777777" w:rsidR="0012467D" w:rsidRDefault="00AA051E">
      <w:pPr>
        <w:jc w:val="both"/>
      </w:pPr>
      <w:r>
        <w:t>Deux appareils de mesures de la qualité de l’air ont été installés dans l’école avant les vacances. Un appareil était installé en extérieur (face au chantier) et l’autre en intérieur (classe n°12).</w:t>
      </w:r>
    </w:p>
    <w:p w14:paraId="08B6C4EF" w14:textId="77777777" w:rsidR="0012467D" w:rsidRDefault="00AA051E">
      <w:pPr>
        <w:jc w:val="both"/>
      </w:pPr>
      <w:r>
        <w:t xml:space="preserve">Un cabinet extérieur, le Bureau </w:t>
      </w:r>
      <w:proofErr w:type="spellStart"/>
      <w:r>
        <w:t>Véritas</w:t>
      </w:r>
      <w:proofErr w:type="spellEnd"/>
      <w:r>
        <w:t xml:space="preserve"> a analysé les résultats en révélant le taux de particules respirées (en particulier  PM25 et PM10)  par m2 d’air.</w:t>
      </w:r>
    </w:p>
    <w:p w14:paraId="66ADC7E2" w14:textId="77777777" w:rsidR="0012467D" w:rsidRDefault="0012467D">
      <w:pPr>
        <w:jc w:val="both"/>
      </w:pPr>
    </w:p>
    <w:p w14:paraId="33DA18BF" w14:textId="77777777" w:rsidR="0012467D" w:rsidRDefault="00AA051E">
      <w:pPr>
        <w:jc w:val="both"/>
      </w:pPr>
      <w:r>
        <w:t xml:space="preserve">Les résultats du point de mesure extérieur sont satisfaisants. Ceux du point de mesure intérieur (31mg/m2) sont tolérables (supérieur de 3 microgrammes par rapport à une valeur repère). Cette différence de mesure est expliquée par l’activité scolaire qui engendre une pollution de l’air (papier, crayons, etc. créent de la poussière). </w:t>
      </w:r>
      <w:r w:rsidRPr="00AA5595">
        <w:rPr>
          <w:rStyle w:val="Aucun"/>
          <w:color w:val="auto"/>
          <w:u w:color="FF0000"/>
        </w:rPr>
        <w:t xml:space="preserve">Mme </w:t>
      </w:r>
      <w:proofErr w:type="spellStart"/>
      <w:r w:rsidR="00AA5595">
        <w:rPr>
          <w:rStyle w:val="Aucun"/>
          <w:color w:val="auto"/>
          <w:u w:color="FF0000"/>
        </w:rPr>
        <w:t>Munuera</w:t>
      </w:r>
      <w:proofErr w:type="spellEnd"/>
      <w:r>
        <w:t xml:space="preserve"> préconise d’aérer les classes à chaque temps de pause et de revoir le nettoyage des ventilations.  </w:t>
      </w:r>
    </w:p>
    <w:p w14:paraId="50F42397" w14:textId="77777777" w:rsidR="0012467D" w:rsidRDefault="0012467D">
      <w:pPr>
        <w:jc w:val="both"/>
      </w:pPr>
    </w:p>
    <w:p w14:paraId="41062748" w14:textId="77777777" w:rsidR="0012467D" w:rsidRDefault="00AA051E">
      <w:pPr>
        <w:jc w:val="both"/>
      </w:pPr>
      <w:r>
        <w:t xml:space="preserve">Mme </w:t>
      </w:r>
      <w:proofErr w:type="spellStart"/>
      <w:r>
        <w:t>Desgrâces</w:t>
      </w:r>
      <w:proofErr w:type="spellEnd"/>
      <w:r>
        <w:t xml:space="preserve"> fait remarquer que pendant les mesures, les chantiers/ travaux étaient terminés. </w:t>
      </w:r>
    </w:p>
    <w:p w14:paraId="241DBD50" w14:textId="77777777" w:rsidR="0012467D" w:rsidRDefault="00AA051E">
      <w:pPr>
        <w:jc w:val="both"/>
      </w:pPr>
      <w:r>
        <w:t>Les parents d’élèves proposent que des mesures soient faites durant les prochains travaux. Mme le Maire confirme que des mesures seront effectuées durant ces travaux.</w:t>
      </w:r>
    </w:p>
    <w:p w14:paraId="23F47CD5" w14:textId="77777777" w:rsidR="0012467D" w:rsidRDefault="00AA051E">
      <w:pPr>
        <w:jc w:val="both"/>
      </w:pPr>
      <w:r>
        <w:t xml:space="preserve">M. </w:t>
      </w:r>
      <w:proofErr w:type="spellStart"/>
      <w:r>
        <w:t>Veyry</w:t>
      </w:r>
      <w:proofErr w:type="spellEnd"/>
      <w:r>
        <w:t> demande que pour les prochains travaux, la ville de Puteaux mette en place des aménagements afin de se protéger contre les poussières. Plusieurs idées sont proposées par les parents d’élèves comme la mise en place de filets de protection. Cela soulève la question de la prise en charge des coûts engendrés (aucune réponse claire n’a été donnée)</w:t>
      </w:r>
    </w:p>
    <w:p w14:paraId="7565B7E4" w14:textId="77777777" w:rsidR="0012467D" w:rsidRDefault="0012467D">
      <w:pPr>
        <w:jc w:val="both"/>
      </w:pPr>
    </w:p>
    <w:p w14:paraId="5A4C8EBA" w14:textId="77777777" w:rsidR="0012467D" w:rsidRDefault="00AA051E">
      <w:pPr>
        <w:jc w:val="both"/>
      </w:pPr>
      <w:r>
        <w:t xml:space="preserve">Les parents d’élèves demandent de rencontrer les responsables du chantier Arago </w:t>
      </w:r>
      <w:r>
        <w:rPr>
          <w:rStyle w:val="Aucun"/>
          <w:rFonts w:ascii="Wingdings" w:hAnsi="Wingdings"/>
        </w:rPr>
        <w:sym w:font="Wingdings" w:char="F0E0"/>
      </w:r>
      <w:r>
        <w:t xml:space="preserve"> une réunion est à prévoir. </w:t>
      </w:r>
    </w:p>
    <w:p w14:paraId="460C5ACC" w14:textId="77777777" w:rsidR="0012467D" w:rsidRDefault="00AA051E">
      <w:pPr>
        <w:jc w:val="both"/>
      </w:pPr>
      <w:r>
        <w:t xml:space="preserve"> </w:t>
      </w:r>
    </w:p>
    <w:p w14:paraId="63042D28" w14:textId="77777777" w:rsidR="0012467D" w:rsidRDefault="00AA051E">
      <w:pPr>
        <w:jc w:val="both"/>
      </w:pPr>
      <w:r>
        <w:lastRenderedPageBreak/>
        <w:t xml:space="preserve">Des parents d’élèves demandent : </w:t>
      </w:r>
    </w:p>
    <w:p w14:paraId="32454AB2" w14:textId="77777777" w:rsidR="0012467D" w:rsidRDefault="00AA051E">
      <w:pPr>
        <w:jc w:val="both"/>
      </w:pPr>
      <w:r>
        <w:t xml:space="preserve">Est-ce que les chantiers Arago ont le droit de faire des travaux de nuit ? </w:t>
      </w:r>
      <w:proofErr w:type="gramStart"/>
      <w:r>
        <w:t>Quelles</w:t>
      </w:r>
      <w:proofErr w:type="gramEnd"/>
      <w:r>
        <w:t xml:space="preserve"> sont les horaires de chantier ? </w:t>
      </w:r>
    </w:p>
    <w:p w14:paraId="274F6F79" w14:textId="77777777" w:rsidR="0012467D" w:rsidRDefault="00AA051E">
      <w:pPr>
        <w:jc w:val="both"/>
      </w:pPr>
      <w:r>
        <w:t xml:space="preserve">Mme </w:t>
      </w:r>
      <w:proofErr w:type="spellStart"/>
      <w:r>
        <w:t>Cartron</w:t>
      </w:r>
      <w:proofErr w:type="spellEnd"/>
      <w:r>
        <w:t xml:space="preserve"> répond que les travaux peuvent commencer à 7h30 et doivent se terminer à 20h30. Pour des convois exceptionnels de matériaux, des dérogations peuvent être données afin d’éviter le trafic routier et permettent une ouverture du chantier de nuit.</w:t>
      </w:r>
    </w:p>
    <w:p w14:paraId="2D744282" w14:textId="77777777" w:rsidR="0012467D" w:rsidRDefault="0012467D">
      <w:pPr>
        <w:jc w:val="both"/>
      </w:pPr>
    </w:p>
    <w:p w14:paraId="60284EFD" w14:textId="77777777" w:rsidR="0012467D" w:rsidRDefault="00AA051E">
      <w:pPr>
        <w:jc w:val="both"/>
      </w:pPr>
      <w:r>
        <w:t xml:space="preserve">Un compte rendu de la réunion avec Mme </w:t>
      </w:r>
      <w:proofErr w:type="spellStart"/>
      <w:r>
        <w:t>Cartron</w:t>
      </w:r>
      <w:proofErr w:type="spellEnd"/>
      <w:r>
        <w:t xml:space="preserve"> et les parents d’élèves </w:t>
      </w:r>
      <w:proofErr w:type="gramStart"/>
      <w:r>
        <w:t>est</w:t>
      </w:r>
      <w:proofErr w:type="gramEnd"/>
      <w:r>
        <w:t xml:space="preserve"> fait. Le rapport de fin de travaux a été révélé aux parents. Ils ont pu consulter les analyses sur les travaux de désamiantage, ce qui les a rassurés. </w:t>
      </w:r>
    </w:p>
    <w:p w14:paraId="056B30FB" w14:textId="77777777" w:rsidR="0012467D" w:rsidRDefault="0012467D">
      <w:pPr>
        <w:jc w:val="both"/>
      </w:pPr>
    </w:p>
    <w:p w14:paraId="7C42C454" w14:textId="77777777" w:rsidR="0012467D" w:rsidRDefault="00AA051E">
      <w:pPr>
        <w:jc w:val="both"/>
      </w:pPr>
      <w:r>
        <w:t xml:space="preserve">Mme l’Inspectrice propose que les parents envoient les dossiers médicaux de leur enfant à ce sujet et donne une priorité pour que le médecin scolaire prenne en charge ces enfants. </w:t>
      </w:r>
    </w:p>
    <w:p w14:paraId="2872BEBB" w14:textId="77777777" w:rsidR="0012467D" w:rsidRDefault="0012467D">
      <w:pPr>
        <w:jc w:val="both"/>
      </w:pPr>
    </w:p>
    <w:p w14:paraId="550BDB48" w14:textId="77777777" w:rsidR="0012467D" w:rsidRDefault="00AA051E">
      <w:pPr>
        <w:jc w:val="both"/>
      </w:pPr>
      <w:r>
        <w:t xml:space="preserve">Pour clore le sujet, M. </w:t>
      </w:r>
      <w:proofErr w:type="spellStart"/>
      <w:r>
        <w:t>Veyry</w:t>
      </w:r>
      <w:proofErr w:type="spellEnd"/>
      <w:r>
        <w:t xml:space="preserve"> demande que les responsables des chantiers ainsi que la mairie mettent en place une meilleure communication et une mise en place de  protections contre la poussières au sein de l’école et de ses alentours. </w:t>
      </w:r>
    </w:p>
    <w:p w14:paraId="42E840B5" w14:textId="77777777" w:rsidR="0012467D" w:rsidRDefault="0012467D">
      <w:pPr>
        <w:jc w:val="both"/>
        <w:rPr>
          <w:rStyle w:val="Aucun"/>
          <w:color w:val="FF0000"/>
          <w:u w:color="FF0000"/>
        </w:rPr>
      </w:pPr>
    </w:p>
    <w:p w14:paraId="63073AA4" w14:textId="77777777" w:rsidR="00F33771" w:rsidRDefault="00F33771">
      <w:pPr>
        <w:jc w:val="both"/>
        <w:rPr>
          <w:rStyle w:val="Aucun"/>
          <w:color w:val="FF0000"/>
          <w:u w:color="FF0000"/>
        </w:rPr>
      </w:pPr>
    </w:p>
    <w:p w14:paraId="27618C15" w14:textId="77777777" w:rsidR="00F33771" w:rsidRDefault="00F33771">
      <w:pPr>
        <w:jc w:val="both"/>
        <w:rPr>
          <w:rStyle w:val="Aucun"/>
          <w:color w:val="FF0000"/>
          <w:u w:color="FF0000"/>
        </w:rPr>
      </w:pPr>
    </w:p>
    <w:p w14:paraId="6447C7AF" w14:textId="77777777" w:rsidR="0012467D" w:rsidRPr="00AA5595" w:rsidRDefault="00AA051E">
      <w:pPr>
        <w:ind w:firstLine="708"/>
        <w:rPr>
          <w:rStyle w:val="Aucun"/>
          <w:b/>
          <w:bCs/>
          <w:u w:val="single"/>
        </w:rPr>
      </w:pPr>
      <w:r w:rsidRPr="00AA5595">
        <w:rPr>
          <w:rStyle w:val="Aucun"/>
          <w:b/>
          <w:bCs/>
          <w:u w:val="single"/>
        </w:rPr>
        <w:t>8°) Sécurité aux abords de l’école : dépose du container à verre devant l’école.</w:t>
      </w:r>
    </w:p>
    <w:p w14:paraId="30C47E69" w14:textId="77777777" w:rsidR="0012467D" w:rsidRDefault="00AA051E">
      <w:pPr>
        <w:jc w:val="both"/>
      </w:pPr>
      <w:r>
        <w:t xml:space="preserve">M. </w:t>
      </w:r>
      <w:proofErr w:type="spellStart"/>
      <w:r>
        <w:t>Remaud</w:t>
      </w:r>
      <w:proofErr w:type="spellEnd"/>
      <w:r>
        <w:t xml:space="preserve"> dénonce l’installation de ce container, Mme la Maire confirme son retrait dans les plus brefs délais.</w:t>
      </w:r>
    </w:p>
    <w:p w14:paraId="7D3242F4" w14:textId="77777777" w:rsidR="0012467D" w:rsidRDefault="0012467D">
      <w:pPr>
        <w:jc w:val="both"/>
      </w:pPr>
    </w:p>
    <w:p w14:paraId="0C3F8F6B" w14:textId="77777777" w:rsidR="0012467D" w:rsidRDefault="00AA051E">
      <w:r>
        <w:rPr>
          <w:rFonts w:eastAsia="Arial Unicode MS" w:cs="Arial Unicode MS"/>
        </w:rPr>
        <w:t xml:space="preserve">Plan Vigipirate : </w:t>
      </w:r>
    </w:p>
    <w:p w14:paraId="7D6DAA40" w14:textId="77777777" w:rsidR="0012467D" w:rsidRDefault="00AA051E">
      <w:r>
        <w:rPr>
          <w:rFonts w:eastAsia="Arial Unicode MS" w:cs="Arial Unicode MS"/>
        </w:rPr>
        <w:t xml:space="preserve">M. </w:t>
      </w:r>
      <w:proofErr w:type="spellStart"/>
      <w:r>
        <w:rPr>
          <w:rFonts w:eastAsia="Arial Unicode MS" w:cs="Arial Unicode MS"/>
        </w:rPr>
        <w:t>Remaud</w:t>
      </w:r>
      <w:proofErr w:type="spellEnd"/>
      <w:r>
        <w:rPr>
          <w:rFonts w:eastAsia="Arial Unicode MS" w:cs="Arial Unicode MS"/>
        </w:rPr>
        <w:t xml:space="preserve"> demande la possibilité de pouvoir ouvrir le portillon de la cour de récréation à l’aide d’un bouton ainsi que la mise en place d’une sortie de secours côté cuisine. </w:t>
      </w:r>
    </w:p>
    <w:p w14:paraId="732943CC" w14:textId="77777777" w:rsidR="0012467D" w:rsidRDefault="00AA051E">
      <w:pPr>
        <w:rPr>
          <w:rStyle w:val="Aucun"/>
          <w:color w:val="FF0000"/>
          <w:u w:color="FF0000"/>
        </w:rPr>
      </w:pPr>
      <w:r>
        <w:rPr>
          <w:rFonts w:eastAsia="Arial Unicode MS" w:cs="Arial Unicode MS"/>
        </w:rPr>
        <w:t xml:space="preserve">M. </w:t>
      </w:r>
      <w:proofErr w:type="spellStart"/>
      <w:r>
        <w:rPr>
          <w:rFonts w:eastAsia="Arial Unicode MS" w:cs="Arial Unicode MS"/>
        </w:rPr>
        <w:t>Teullé</w:t>
      </w:r>
      <w:proofErr w:type="spellEnd"/>
      <w:r>
        <w:rPr>
          <w:rFonts w:eastAsia="Arial Unicode MS" w:cs="Arial Unicode MS"/>
        </w:rPr>
        <w:t xml:space="preserve"> répond que la mise en place d’un bouton ne peut pas se faire à moins d’1m20 (rapport des pompiers), ce qui est problématique car il serait accessible à tous les enfants</w:t>
      </w:r>
      <w:r>
        <w:rPr>
          <w:rStyle w:val="Aucun"/>
          <w:rFonts w:eastAsia="Arial Unicode MS" w:cs="Arial Unicode MS"/>
          <w:color w:val="FF0000"/>
          <w:u w:color="FF0000"/>
        </w:rPr>
        <w:t>.</w:t>
      </w:r>
    </w:p>
    <w:p w14:paraId="111ACE57" w14:textId="77777777" w:rsidR="0012467D" w:rsidRDefault="0012467D">
      <w:pPr>
        <w:rPr>
          <w:rStyle w:val="Aucun"/>
          <w:color w:val="FF0000"/>
          <w:u w:color="FF0000"/>
        </w:rPr>
      </w:pPr>
    </w:p>
    <w:p w14:paraId="4C6AA25E" w14:textId="77777777" w:rsidR="00F33771" w:rsidRDefault="00F33771">
      <w:pPr>
        <w:rPr>
          <w:rStyle w:val="Aucun"/>
          <w:color w:val="FF0000"/>
          <w:u w:color="FF0000"/>
        </w:rPr>
      </w:pPr>
    </w:p>
    <w:p w14:paraId="31E3C3EB" w14:textId="77777777" w:rsidR="00F33771" w:rsidRDefault="00F33771">
      <w:pPr>
        <w:rPr>
          <w:rStyle w:val="Aucun"/>
          <w:color w:val="FF0000"/>
          <w:u w:color="FF0000"/>
        </w:rPr>
      </w:pPr>
    </w:p>
    <w:p w14:paraId="09DFEB10" w14:textId="77777777" w:rsidR="0012467D" w:rsidRDefault="00AA051E">
      <w:pPr>
        <w:ind w:firstLine="708"/>
        <w:jc w:val="both"/>
        <w:rPr>
          <w:rStyle w:val="Aucun"/>
          <w:b/>
          <w:bCs/>
          <w:u w:val="single"/>
        </w:rPr>
      </w:pPr>
      <w:r>
        <w:rPr>
          <w:rStyle w:val="Aucun"/>
          <w:b/>
          <w:bCs/>
        </w:rPr>
        <w:t xml:space="preserve">9°) </w:t>
      </w:r>
      <w:r>
        <w:rPr>
          <w:rStyle w:val="Aucun"/>
          <w:b/>
          <w:bCs/>
          <w:u w:val="single"/>
        </w:rPr>
        <w:t>Agenda de l’année.</w:t>
      </w:r>
    </w:p>
    <w:p w14:paraId="6E496C5F" w14:textId="77777777" w:rsidR="00AA5595" w:rsidRDefault="00AA5595">
      <w:pPr>
        <w:ind w:firstLine="708"/>
        <w:jc w:val="both"/>
      </w:pPr>
    </w:p>
    <w:p w14:paraId="11CF751F" w14:textId="77777777" w:rsidR="0012467D" w:rsidRDefault="00AA051E">
      <w:pPr>
        <w:numPr>
          <w:ilvl w:val="0"/>
          <w:numId w:val="10"/>
        </w:numPr>
        <w:jc w:val="both"/>
      </w:pPr>
      <w:r>
        <w:t xml:space="preserve">Exercice de simulation du PPMS (Plan Particulier de Mise en Sécurité) le jeudi 23 novembre 2017. </w:t>
      </w:r>
    </w:p>
    <w:p w14:paraId="5ECCDC6F" w14:textId="77777777" w:rsidR="0012467D" w:rsidRDefault="00AA051E">
      <w:pPr>
        <w:numPr>
          <w:ilvl w:val="0"/>
          <w:numId w:val="10"/>
        </w:numPr>
        <w:jc w:val="both"/>
      </w:pPr>
      <w:r>
        <w:t>L’association des parents d’élèves indépendants renouvelle l’opération « Vide ta chambre ». Date à confirmer. Contribue à l’économie circulaire donc entre dans le projet éco école.</w:t>
      </w:r>
    </w:p>
    <w:p w14:paraId="743174AC" w14:textId="77777777" w:rsidR="0012467D" w:rsidRPr="00AA5595" w:rsidRDefault="00AA051E">
      <w:pPr>
        <w:ind w:left="360"/>
        <w:jc w:val="both"/>
        <w:rPr>
          <w:rStyle w:val="Aucun"/>
          <w:color w:val="auto"/>
          <w:u w:color="FF0000"/>
        </w:rPr>
      </w:pPr>
      <w:r>
        <w:tab/>
      </w:r>
      <w:r w:rsidRPr="00AA5595">
        <w:rPr>
          <w:rStyle w:val="Aucun"/>
          <w:color w:val="auto"/>
          <w:u w:color="FF0000"/>
        </w:rPr>
        <w:t xml:space="preserve">M </w:t>
      </w:r>
      <w:proofErr w:type="spellStart"/>
      <w:r w:rsidRPr="00AA5595">
        <w:rPr>
          <w:rStyle w:val="Aucun"/>
          <w:color w:val="auto"/>
          <w:u w:color="FF0000"/>
        </w:rPr>
        <w:t>Teullé</w:t>
      </w:r>
      <w:proofErr w:type="spellEnd"/>
      <w:r w:rsidRPr="00AA5595">
        <w:rPr>
          <w:rStyle w:val="Aucun"/>
          <w:color w:val="auto"/>
          <w:u w:color="FF0000"/>
        </w:rPr>
        <w:t xml:space="preserve"> propose qu’une entreprise vienne ramasser les vêtements (textile).</w:t>
      </w:r>
    </w:p>
    <w:p w14:paraId="2855EF56" w14:textId="77777777" w:rsidR="0012467D" w:rsidRDefault="0012467D">
      <w:pPr>
        <w:ind w:left="720"/>
        <w:jc w:val="both"/>
      </w:pPr>
    </w:p>
    <w:p w14:paraId="03CB6BAC" w14:textId="77777777" w:rsidR="0012467D" w:rsidRDefault="00AA051E">
      <w:pPr>
        <w:numPr>
          <w:ilvl w:val="0"/>
          <w:numId w:val="10"/>
        </w:numPr>
        <w:jc w:val="both"/>
      </w:pPr>
      <w:r>
        <w:t>Des portes ouvertes se dérouleront</w:t>
      </w:r>
    </w:p>
    <w:p w14:paraId="2DEE4628" w14:textId="77777777" w:rsidR="0012467D" w:rsidRDefault="00AA051E">
      <w:pPr>
        <w:numPr>
          <w:ilvl w:val="1"/>
          <w:numId w:val="10"/>
        </w:numPr>
        <w:jc w:val="both"/>
      </w:pPr>
      <w:r>
        <w:t>Le mardi 19 décembre de 18h15 à 19h30.</w:t>
      </w:r>
    </w:p>
    <w:p w14:paraId="29062780" w14:textId="77777777" w:rsidR="0012467D" w:rsidRDefault="0012467D">
      <w:pPr>
        <w:ind w:left="1440"/>
        <w:jc w:val="both"/>
      </w:pPr>
    </w:p>
    <w:p w14:paraId="6C263177" w14:textId="77777777" w:rsidR="0012467D" w:rsidRDefault="00AA051E">
      <w:pPr>
        <w:numPr>
          <w:ilvl w:val="0"/>
          <w:numId w:val="10"/>
        </w:numPr>
        <w:jc w:val="both"/>
      </w:pPr>
      <w:r>
        <w:t>Semaine du 4 au 8 décembre 2017 : le « Festival du livre » aura lieu dans la salle polyvalente. Les classes pourront y descendre pour voir les livres exposés. Les parents auront la possibilité, aux heures d’ouverture et de fermeture de l’école, de voir les livres et de faire une commande. L’achat des livres se fera tous les soirs à partir du mardi de 16h à 18h30.</w:t>
      </w:r>
    </w:p>
    <w:p w14:paraId="10448584" w14:textId="77777777" w:rsidR="0012467D" w:rsidRDefault="0012467D">
      <w:pPr>
        <w:ind w:left="720"/>
        <w:jc w:val="both"/>
      </w:pPr>
    </w:p>
    <w:p w14:paraId="2FC2BFFE" w14:textId="77777777" w:rsidR="0012467D" w:rsidRDefault="00AA051E">
      <w:pPr>
        <w:numPr>
          <w:ilvl w:val="0"/>
          <w:numId w:val="10"/>
        </w:numPr>
        <w:jc w:val="both"/>
      </w:pPr>
      <w:r>
        <w:t xml:space="preserve">Remise des livrets scolaires et évaluations. : nouveauté : le Livret Scolaire Unique (LSU). </w:t>
      </w:r>
    </w:p>
    <w:p w14:paraId="5D4C3F19" w14:textId="77777777" w:rsidR="0012467D" w:rsidRDefault="00AA051E">
      <w:pPr>
        <w:numPr>
          <w:ilvl w:val="0"/>
          <w:numId w:val="4"/>
        </w:numPr>
        <w:jc w:val="both"/>
      </w:pPr>
      <w:r>
        <w:t>Cette année, les livrets des élémentaires seront remis en mains propres aux parents du 18 au 22 décembre 2017 et du 9 au 13 avril 2018 pour les enfants en difficulté seulement. Le dernier livret sera remis aux élèves dans la semaine du 25 au 29 juin 2018.</w:t>
      </w:r>
    </w:p>
    <w:p w14:paraId="511D9B64" w14:textId="77777777" w:rsidR="0012467D" w:rsidRDefault="00AA051E">
      <w:pPr>
        <w:numPr>
          <w:ilvl w:val="0"/>
          <w:numId w:val="4"/>
        </w:numPr>
        <w:jc w:val="both"/>
      </w:pPr>
      <w:r>
        <w:t>Les livrets des maternelles seront remis aux parents du 12 au 16 février 2018 et du 25 au 29 juin 2018.</w:t>
      </w:r>
    </w:p>
    <w:p w14:paraId="77DF2816" w14:textId="77777777" w:rsidR="0012467D" w:rsidRDefault="00AA051E">
      <w:pPr>
        <w:numPr>
          <w:ilvl w:val="0"/>
          <w:numId w:val="4"/>
        </w:numPr>
        <w:jc w:val="both"/>
      </w:pPr>
      <w:r>
        <w:lastRenderedPageBreak/>
        <w:t>Le directeur rappelle que les livrets scolaires doivent être rapportés à l’école après signature.</w:t>
      </w:r>
    </w:p>
    <w:p w14:paraId="4711CF40" w14:textId="77777777" w:rsidR="0012467D" w:rsidRDefault="0012467D">
      <w:pPr>
        <w:ind w:left="720"/>
        <w:jc w:val="both"/>
      </w:pPr>
    </w:p>
    <w:p w14:paraId="11489C73" w14:textId="77777777" w:rsidR="0012467D" w:rsidRDefault="00AA051E">
      <w:pPr>
        <w:numPr>
          <w:ilvl w:val="0"/>
          <w:numId w:val="10"/>
        </w:numPr>
        <w:jc w:val="both"/>
      </w:pPr>
      <w:r>
        <w:t>Les démarches pour le passage en 6</w:t>
      </w:r>
      <w:r>
        <w:rPr>
          <w:rStyle w:val="Aucun"/>
          <w:vertAlign w:val="superscript"/>
        </w:rPr>
        <w:t>ème</w:t>
      </w:r>
      <w:r>
        <w:t xml:space="preserve"> commenceront en Janvier / février.</w:t>
      </w:r>
    </w:p>
    <w:p w14:paraId="29A6A538" w14:textId="77777777" w:rsidR="0012467D" w:rsidRDefault="0012467D">
      <w:pPr>
        <w:jc w:val="both"/>
      </w:pPr>
    </w:p>
    <w:p w14:paraId="791D2D15" w14:textId="77777777" w:rsidR="0012467D" w:rsidRDefault="00AA051E">
      <w:pPr>
        <w:numPr>
          <w:ilvl w:val="0"/>
          <w:numId w:val="10"/>
        </w:numPr>
        <w:jc w:val="both"/>
      </w:pPr>
      <w:r>
        <w:t xml:space="preserve">Le carnaval aura lieu </w:t>
      </w:r>
      <w:r>
        <w:rPr>
          <w:rStyle w:val="Aucun"/>
          <w:u w:val="single"/>
        </w:rPr>
        <w:t>le vendredi 11 mai 2018</w:t>
      </w:r>
      <w:r>
        <w:t xml:space="preserve"> dans l’après-midi pour  toute l’école. Les enfants pourront venir déguisés le matin. Les enseignants et le personnel de l’école seront aussi déguisés et un vote sera effectué. </w:t>
      </w:r>
    </w:p>
    <w:p w14:paraId="6F57735D" w14:textId="77777777" w:rsidR="0012467D" w:rsidRDefault="0012467D"/>
    <w:p w14:paraId="08F1B6FE" w14:textId="77777777" w:rsidR="0012467D" w:rsidRDefault="00AA051E">
      <w:pPr>
        <w:numPr>
          <w:ilvl w:val="0"/>
          <w:numId w:val="10"/>
        </w:numPr>
        <w:jc w:val="both"/>
      </w:pPr>
      <w:r>
        <w:t>La date de la photo de classe n’est pas encore arrêtée.</w:t>
      </w:r>
    </w:p>
    <w:p w14:paraId="3C05D9A8" w14:textId="77777777" w:rsidR="0012467D" w:rsidRDefault="0012467D">
      <w:pPr>
        <w:jc w:val="both"/>
      </w:pPr>
    </w:p>
    <w:p w14:paraId="477BE264" w14:textId="77777777" w:rsidR="0012467D" w:rsidRDefault="00AA051E">
      <w:pPr>
        <w:numPr>
          <w:ilvl w:val="0"/>
          <w:numId w:val="10"/>
        </w:numPr>
        <w:jc w:val="both"/>
      </w:pPr>
      <w:r>
        <w:t>Une kermesse sera proposée dans la soirée du vendredi 22 juin 2018 à partir de 18h30.</w:t>
      </w:r>
    </w:p>
    <w:p w14:paraId="76A8E06E" w14:textId="77777777" w:rsidR="0012467D" w:rsidRDefault="0012467D">
      <w:pPr>
        <w:jc w:val="both"/>
      </w:pPr>
    </w:p>
    <w:p w14:paraId="47B6CE74" w14:textId="77777777" w:rsidR="00AA5595" w:rsidRDefault="00AA5595">
      <w:pPr>
        <w:ind w:left="360"/>
        <w:jc w:val="both"/>
      </w:pPr>
    </w:p>
    <w:p w14:paraId="4B1B0099" w14:textId="77777777" w:rsidR="00AA5595" w:rsidRDefault="00AA5595">
      <w:pPr>
        <w:ind w:left="360"/>
        <w:jc w:val="both"/>
      </w:pPr>
    </w:p>
    <w:p w14:paraId="65F2B9DB" w14:textId="77777777" w:rsidR="0012467D" w:rsidRDefault="00AA051E">
      <w:pPr>
        <w:ind w:left="360"/>
        <w:jc w:val="both"/>
        <w:rPr>
          <w:rStyle w:val="Aucun"/>
          <w:b/>
          <w:bCs/>
        </w:rPr>
      </w:pPr>
      <w:r>
        <w:rPr>
          <w:rStyle w:val="Aucun"/>
          <w:b/>
          <w:bCs/>
        </w:rPr>
        <w:t>Questions diverses et remerciements</w:t>
      </w:r>
    </w:p>
    <w:p w14:paraId="2BD10351" w14:textId="77777777" w:rsidR="0012467D" w:rsidRDefault="0012467D">
      <w:pPr>
        <w:jc w:val="both"/>
      </w:pPr>
    </w:p>
    <w:p w14:paraId="0C78FE77" w14:textId="77777777" w:rsidR="0012467D" w:rsidRDefault="00AA051E" w:rsidP="00AA5595">
      <w:pPr>
        <w:jc w:val="both"/>
      </w:pPr>
      <w:r>
        <w:rPr>
          <w:rFonts w:eastAsia="Arial Unicode MS" w:cs="Arial Unicode MS"/>
        </w:rPr>
        <w:t xml:space="preserve">M. </w:t>
      </w:r>
      <w:proofErr w:type="spellStart"/>
      <w:r>
        <w:rPr>
          <w:rFonts w:eastAsia="Arial Unicode MS" w:cs="Arial Unicode MS"/>
        </w:rPr>
        <w:t>Remaud</w:t>
      </w:r>
      <w:proofErr w:type="spellEnd"/>
      <w:r>
        <w:rPr>
          <w:rFonts w:eastAsia="Arial Unicode MS" w:cs="Arial Unicode MS"/>
        </w:rPr>
        <w:t xml:space="preserve"> remercie Mme la Maire pour le changement de rythme scolaire. Cette dernière souligne que cela est bénéfique pour l’école mais aussi pour les centres de loisirs qui peuvent développer leurs projets pédagogiques d’animation. </w:t>
      </w:r>
    </w:p>
    <w:p w14:paraId="18C6CC03" w14:textId="77777777" w:rsidR="0012467D" w:rsidRDefault="0012467D" w:rsidP="00AA5595">
      <w:pPr>
        <w:jc w:val="both"/>
      </w:pPr>
    </w:p>
    <w:p w14:paraId="1D8D4C15" w14:textId="77777777" w:rsidR="0012467D" w:rsidRDefault="00AA051E" w:rsidP="00AA5595">
      <w:pPr>
        <w:jc w:val="both"/>
      </w:pPr>
      <w:r>
        <w:rPr>
          <w:rFonts w:eastAsia="Arial Unicode MS" w:cs="Arial Unicode MS"/>
        </w:rPr>
        <w:t xml:space="preserve">M. </w:t>
      </w:r>
      <w:proofErr w:type="spellStart"/>
      <w:r>
        <w:rPr>
          <w:rFonts w:eastAsia="Arial Unicode MS" w:cs="Arial Unicode MS"/>
        </w:rPr>
        <w:t>Remaud</w:t>
      </w:r>
      <w:proofErr w:type="spellEnd"/>
      <w:r>
        <w:rPr>
          <w:rFonts w:eastAsia="Arial Unicode MS" w:cs="Arial Unicode MS"/>
        </w:rPr>
        <w:t xml:space="preserve"> remercie Mme la Maire pour son service de restauration ainsi que pour le service informatique : les efforts et les technologies apportées dans l’école sont appréciés.</w:t>
      </w:r>
    </w:p>
    <w:p w14:paraId="50AC95EC" w14:textId="77777777" w:rsidR="0012467D" w:rsidRDefault="0012467D" w:rsidP="00AA5595">
      <w:pPr>
        <w:jc w:val="both"/>
        <w:rPr>
          <w:rStyle w:val="Aucun"/>
          <w:color w:val="FF0000"/>
          <w:u w:color="FF0000"/>
        </w:rPr>
      </w:pPr>
    </w:p>
    <w:p w14:paraId="080065D7" w14:textId="77777777" w:rsidR="0012467D" w:rsidRDefault="00AA051E" w:rsidP="00AA5595">
      <w:pPr>
        <w:jc w:val="both"/>
      </w:pPr>
      <w:r>
        <w:rPr>
          <w:rStyle w:val="Aucun"/>
          <w:rFonts w:eastAsia="Arial Unicode MS" w:cs="Arial Unicode MS"/>
          <w:b/>
          <w:bCs/>
        </w:rPr>
        <w:t>Animation :</w:t>
      </w:r>
      <w:r>
        <w:rPr>
          <w:rFonts w:eastAsia="Arial Unicode MS" w:cs="Arial Unicode MS"/>
        </w:rPr>
        <w:t xml:space="preserve"> Les parents d’élèves ainsi que les enseignants font remarquer que la relation entre des animateurs et certains élèves est à revoir. Ils demandent que les animateurs ne soient pas « scotchés » à leur téléphone, qu’ils évitent de mettre en place une relation de copinage avec les enfants et qu’ils prennent le temps de régler les conflits entre élèves.</w:t>
      </w:r>
    </w:p>
    <w:p w14:paraId="124F9A30" w14:textId="77777777" w:rsidR="0012467D" w:rsidRDefault="00AA051E" w:rsidP="00AA5595">
      <w:pPr>
        <w:jc w:val="both"/>
      </w:pPr>
      <w:r>
        <w:rPr>
          <w:rFonts w:eastAsia="Arial Unicode MS" w:cs="Arial Unicode MS"/>
        </w:rPr>
        <w:t xml:space="preserve">M. </w:t>
      </w:r>
      <w:proofErr w:type="spellStart"/>
      <w:r>
        <w:rPr>
          <w:rFonts w:eastAsia="Arial Unicode MS" w:cs="Arial Unicode MS"/>
        </w:rPr>
        <w:t>Remaud</w:t>
      </w:r>
      <w:proofErr w:type="spellEnd"/>
      <w:r>
        <w:rPr>
          <w:rFonts w:eastAsia="Arial Unicode MS" w:cs="Arial Unicode MS"/>
        </w:rPr>
        <w:t xml:space="preserve"> demande à ce que les enfants puissent sortir de l’enceinte de l’école pendant la journée du mercredi. Il propose le site dit « de la falaise ». Mme la Maire lui répond malheureusement qu’il y a trop de travaux là-bas et qu’il n’est plus possible d’y emmener les enfants. En revanche, des sorties sont à prévoir sur l’île de Puteaux.</w:t>
      </w:r>
    </w:p>
    <w:p w14:paraId="12DAD5F1" w14:textId="77777777" w:rsidR="0012467D" w:rsidRDefault="0012467D" w:rsidP="00AA5595">
      <w:pPr>
        <w:jc w:val="both"/>
      </w:pPr>
    </w:p>
    <w:p w14:paraId="704E425C" w14:textId="77777777" w:rsidR="00AA5595" w:rsidRDefault="00AA5595" w:rsidP="00AA5595">
      <w:pPr>
        <w:jc w:val="both"/>
      </w:pPr>
    </w:p>
    <w:p w14:paraId="0554AC07" w14:textId="77777777" w:rsidR="00AA5595" w:rsidRDefault="00AA5595" w:rsidP="00AA5595">
      <w:pPr>
        <w:jc w:val="both"/>
      </w:pPr>
      <w:r>
        <w:t>Prochains conseils d’école : le lundi 19 mars 2018 à 18h15 et le lundi 11 juin 2018 à 18h15.</w:t>
      </w:r>
    </w:p>
    <w:p w14:paraId="1C582B89" w14:textId="77777777" w:rsidR="0012467D" w:rsidRDefault="0012467D" w:rsidP="00AA5595">
      <w:pPr>
        <w:jc w:val="both"/>
      </w:pPr>
    </w:p>
    <w:p w14:paraId="7D8AF9F0" w14:textId="77777777" w:rsidR="00AA5595" w:rsidRDefault="00AA5595" w:rsidP="00AA5595">
      <w:pPr>
        <w:jc w:val="both"/>
      </w:pPr>
    </w:p>
    <w:p w14:paraId="57A35DDA" w14:textId="77777777" w:rsidR="0012467D" w:rsidRDefault="00AA051E" w:rsidP="00AA5595">
      <w:pPr>
        <w:jc w:val="both"/>
      </w:pPr>
      <w:r>
        <w:rPr>
          <w:rFonts w:eastAsia="Arial Unicode MS" w:cs="Arial Unicode MS"/>
        </w:rPr>
        <w:t xml:space="preserve">M. </w:t>
      </w:r>
      <w:proofErr w:type="spellStart"/>
      <w:r>
        <w:rPr>
          <w:rFonts w:eastAsia="Arial Unicode MS" w:cs="Arial Unicode MS"/>
        </w:rPr>
        <w:t>Remaud</w:t>
      </w:r>
      <w:proofErr w:type="spellEnd"/>
      <w:r>
        <w:rPr>
          <w:rFonts w:eastAsia="Arial Unicode MS" w:cs="Arial Unicode MS"/>
        </w:rPr>
        <w:t xml:space="preserve"> clôt le conseil à  20h30.</w:t>
      </w:r>
    </w:p>
    <w:sectPr w:rsidR="0012467D" w:rsidSect="00AA5595">
      <w:footerReference w:type="default" r:id="rId9"/>
      <w:pgSz w:w="11900" w:h="16840"/>
      <w:pgMar w:top="568" w:right="851" w:bottom="357" w:left="851" w:header="423" w:footer="3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AE11A" w14:textId="77777777" w:rsidR="00AA5595" w:rsidRDefault="00AA5595">
      <w:r>
        <w:separator/>
      </w:r>
    </w:p>
  </w:endnote>
  <w:endnote w:type="continuationSeparator" w:id="0">
    <w:p w14:paraId="47FEA2AE" w14:textId="77777777" w:rsidR="00AA5595" w:rsidRDefault="00A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D9313" w14:textId="77777777" w:rsidR="00AA5595" w:rsidRDefault="00AA5595">
    <w:pPr>
      <w:pStyle w:val="Pieddepage"/>
      <w:pBdr>
        <w:top w:val="single" w:sz="24" w:space="0" w:color="622423"/>
      </w:pBdr>
      <w:tabs>
        <w:tab w:val="clear" w:pos="4536"/>
        <w:tab w:val="clear" w:pos="9072"/>
        <w:tab w:val="right" w:pos="10178"/>
      </w:tabs>
      <w:rPr>
        <w:rFonts w:ascii="Cambria" w:eastAsia="Cambria" w:hAnsi="Cambria" w:cs="Cambria"/>
      </w:rPr>
    </w:pPr>
    <w:r>
      <w:rPr>
        <w:rFonts w:ascii="Cambria" w:eastAsia="Cambria" w:hAnsi="Cambria" w:cs="Cambria"/>
      </w:rPr>
      <w:tab/>
      <w:t xml:space="preserve">Page </w:t>
    </w:r>
    <w:r>
      <w:fldChar w:fldCharType="begin"/>
    </w:r>
    <w:r>
      <w:instrText xml:space="preserve"> PAGE </w:instrText>
    </w:r>
    <w:r>
      <w:fldChar w:fldCharType="separate"/>
    </w:r>
    <w:r w:rsidR="00C15B78">
      <w:rPr>
        <w:noProof/>
      </w:rPr>
      <w:t>7</w:t>
    </w:r>
    <w:r>
      <w:fldChar w:fldCharType="end"/>
    </w:r>
    <w:r>
      <w:rPr>
        <w:rFonts w:ascii="Cambria" w:eastAsia="Cambria" w:hAnsi="Cambria" w:cs="Cambria"/>
      </w:rPr>
      <w:t>/4</w:t>
    </w:r>
  </w:p>
  <w:p w14:paraId="34E00523" w14:textId="77777777" w:rsidR="00AA5595" w:rsidRDefault="00AA5595">
    <w:pPr>
      <w:pStyle w:val="Pieddepage"/>
      <w:tabs>
        <w:tab w:val="clear" w:pos="4536"/>
        <w:tab w:val="clear" w:pos="9072"/>
        <w:tab w:val="right" w:pos="1017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632A" w14:textId="77777777" w:rsidR="00AA5595" w:rsidRDefault="00AA5595">
      <w:r>
        <w:separator/>
      </w:r>
    </w:p>
  </w:footnote>
  <w:footnote w:type="continuationSeparator" w:id="0">
    <w:p w14:paraId="2DEA1C1C" w14:textId="77777777" w:rsidR="00AA5595" w:rsidRDefault="00AA55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D5"/>
    <w:multiLevelType w:val="hybridMultilevel"/>
    <w:tmpl w:val="5498C794"/>
    <w:numStyleLink w:val="Style2import"/>
  </w:abstractNum>
  <w:abstractNum w:abstractNumId="1">
    <w:nsid w:val="08654101"/>
    <w:multiLevelType w:val="hybridMultilevel"/>
    <w:tmpl w:val="1C122A56"/>
    <w:numStyleLink w:val="Style4import"/>
  </w:abstractNum>
  <w:abstractNum w:abstractNumId="2">
    <w:nsid w:val="23AA7545"/>
    <w:multiLevelType w:val="hybridMultilevel"/>
    <w:tmpl w:val="5498C794"/>
    <w:styleLink w:val="Style2import"/>
    <w:lvl w:ilvl="0" w:tplc="34F87B72">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D1EC37C">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CC20FE">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1622F4">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AA16EA">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E9E8E">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F2FD98">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3C7FFE">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F2681C">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B3144C5"/>
    <w:multiLevelType w:val="hybridMultilevel"/>
    <w:tmpl w:val="880EF1F0"/>
    <w:numStyleLink w:val="Style3import"/>
  </w:abstractNum>
  <w:abstractNum w:abstractNumId="4">
    <w:nsid w:val="3BE466D0"/>
    <w:multiLevelType w:val="hybridMultilevel"/>
    <w:tmpl w:val="29C6062A"/>
    <w:styleLink w:val="Style5import"/>
    <w:lvl w:ilvl="0" w:tplc="EC02C39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2E5C56">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8D298EA">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AAE50EA">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0E0668E">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E1EB012">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12E8DA">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080A8E">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5295E2">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7313044"/>
    <w:multiLevelType w:val="hybridMultilevel"/>
    <w:tmpl w:val="29C6062A"/>
    <w:numStyleLink w:val="Style5import"/>
  </w:abstractNum>
  <w:abstractNum w:abstractNumId="6">
    <w:nsid w:val="62AD500A"/>
    <w:multiLevelType w:val="hybridMultilevel"/>
    <w:tmpl w:val="880EF1F0"/>
    <w:styleLink w:val="Style3import"/>
    <w:lvl w:ilvl="0" w:tplc="265A8FEA">
      <w:start w:val="1"/>
      <w:numFmt w:val="bullet"/>
      <w:lvlText w:val="➢"/>
      <w:lvlJc w:val="left"/>
      <w:pPr>
        <w:tabs>
          <w:tab w:val="left" w:pos="3588"/>
        </w:tabs>
        <w:ind w:left="14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7E472E6">
      <w:start w:val="1"/>
      <w:numFmt w:val="bullet"/>
      <w:lvlText w:val="o"/>
      <w:lvlJc w:val="left"/>
      <w:pPr>
        <w:tabs>
          <w:tab w:val="left" w:pos="3588"/>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6C7258">
      <w:start w:val="1"/>
      <w:numFmt w:val="bullet"/>
      <w:lvlText w:val="➢"/>
      <w:lvlJc w:val="left"/>
      <w:pPr>
        <w:tabs>
          <w:tab w:val="left" w:pos="3588"/>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A4960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20ADDE">
      <w:start w:val="1"/>
      <w:numFmt w:val="bullet"/>
      <w:lvlText w:val="o"/>
      <w:lvlJc w:val="left"/>
      <w:pPr>
        <w:tabs>
          <w:tab w:val="left" w:pos="3588"/>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CC121C">
      <w:start w:val="1"/>
      <w:numFmt w:val="bullet"/>
      <w:lvlText w:val="▪"/>
      <w:lvlJc w:val="left"/>
      <w:pPr>
        <w:tabs>
          <w:tab w:val="left" w:pos="3588"/>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8A760C">
      <w:start w:val="1"/>
      <w:numFmt w:val="bullet"/>
      <w:lvlText w:val="•"/>
      <w:lvlJc w:val="left"/>
      <w:pPr>
        <w:tabs>
          <w:tab w:val="left" w:pos="3588"/>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721510">
      <w:start w:val="1"/>
      <w:numFmt w:val="bullet"/>
      <w:lvlText w:val="o"/>
      <w:lvlJc w:val="left"/>
      <w:pPr>
        <w:tabs>
          <w:tab w:val="left" w:pos="3588"/>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22D710">
      <w:start w:val="1"/>
      <w:numFmt w:val="bullet"/>
      <w:lvlText w:val="▪"/>
      <w:lvlJc w:val="left"/>
      <w:pPr>
        <w:tabs>
          <w:tab w:val="left" w:pos="3588"/>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7D517BE"/>
    <w:multiLevelType w:val="hybridMultilevel"/>
    <w:tmpl w:val="1C122A56"/>
    <w:styleLink w:val="Style4import"/>
    <w:lvl w:ilvl="0" w:tplc="8C201B36">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BE4F3D0">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54C89E8">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1E03404">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578E6B6">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E623FC2">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AE716">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6A83CC">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767AD4">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D0D412E"/>
    <w:multiLevelType w:val="hybridMultilevel"/>
    <w:tmpl w:val="86365258"/>
    <w:styleLink w:val="Style1import"/>
    <w:lvl w:ilvl="0" w:tplc="6CFEAB2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20AAE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CE374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0A15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30CCE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B001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BA245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8489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442E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FA001BA"/>
    <w:multiLevelType w:val="hybridMultilevel"/>
    <w:tmpl w:val="86365258"/>
    <w:numStyleLink w:val="Style1import"/>
  </w:abstractNum>
  <w:num w:numId="1">
    <w:abstractNumId w:val="8"/>
  </w:num>
  <w:num w:numId="2">
    <w:abstractNumId w:val="9"/>
  </w:num>
  <w:num w:numId="3">
    <w:abstractNumId w:val="2"/>
  </w:num>
  <w:num w:numId="4">
    <w:abstractNumId w:val="0"/>
  </w:num>
  <w:num w:numId="5">
    <w:abstractNumId w:val="6"/>
  </w:num>
  <w:num w:numId="6">
    <w:abstractNumId w:val="3"/>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467D"/>
    <w:rsid w:val="0012467D"/>
    <w:rsid w:val="006D269F"/>
    <w:rsid w:val="00AA051E"/>
    <w:rsid w:val="00AA5595"/>
    <w:rsid w:val="00C15B78"/>
    <w:rsid w:val="00E2562A"/>
    <w:rsid w:val="00F337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D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character" w:customStyle="1" w:styleId="Hyperlink0">
    <w:name w:val="Hyperlink.0"/>
    <w:basedOn w:val="Aucun"/>
    <w:rPr>
      <w:color w:val="0000FF"/>
      <w:u w:val="single" w:color="0000FF"/>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customStyle="1" w:styleId="Standard">
    <w:name w:val="Standard"/>
    <w:pPr>
      <w:widowControl w:val="0"/>
      <w:suppressAutoHyphens/>
    </w:pPr>
    <w:rPr>
      <w:rFonts w:eastAsia="Times New Roman"/>
      <w:color w:val="000000"/>
      <w:kern w:val="3"/>
      <w:sz w:val="24"/>
      <w:szCs w:val="24"/>
      <w:u w:color="000000"/>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4import">
    <w:name w:val="Style 4 importé"/>
    <w:pPr>
      <w:numPr>
        <w:numId w:val="7"/>
      </w:numPr>
    </w:pPr>
  </w:style>
  <w:style w:type="paragraph" w:customStyle="1" w:styleId="Grillemoyenne1-Accent21">
    <w:name w:val="Grille moyenne 1 - Accent 21"/>
    <w:pPr>
      <w:ind w:left="708"/>
    </w:pPr>
    <w:rPr>
      <w:rFonts w:cs="Arial Unicode MS"/>
      <w:color w:val="000000"/>
      <w:sz w:val="24"/>
      <w:szCs w:val="24"/>
      <w:u w:color="000000"/>
    </w:rPr>
  </w:style>
  <w:style w:type="numbering" w:customStyle="1" w:styleId="Style5import">
    <w:name w:val="Style 5 importé"/>
    <w:pPr>
      <w:numPr>
        <w:numId w:val="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character" w:customStyle="1" w:styleId="Hyperlink0">
    <w:name w:val="Hyperlink.0"/>
    <w:basedOn w:val="Aucun"/>
    <w:rPr>
      <w:color w:val="0000FF"/>
      <w:u w:val="single" w:color="0000FF"/>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customStyle="1" w:styleId="Standard">
    <w:name w:val="Standard"/>
    <w:pPr>
      <w:widowControl w:val="0"/>
      <w:suppressAutoHyphens/>
    </w:pPr>
    <w:rPr>
      <w:rFonts w:eastAsia="Times New Roman"/>
      <w:color w:val="000000"/>
      <w:kern w:val="3"/>
      <w:sz w:val="24"/>
      <w:szCs w:val="24"/>
      <w:u w:color="000000"/>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4import">
    <w:name w:val="Style 4 importé"/>
    <w:pPr>
      <w:numPr>
        <w:numId w:val="7"/>
      </w:numPr>
    </w:pPr>
  </w:style>
  <w:style w:type="paragraph" w:customStyle="1" w:styleId="Grillemoyenne1-Accent21">
    <w:name w:val="Grille moyenne 1 - Accent 21"/>
    <w:pPr>
      <w:ind w:left="708"/>
    </w:pPr>
    <w:rPr>
      <w:rFonts w:cs="Arial Unicode MS"/>
      <w:color w:val="000000"/>
      <w:sz w:val="24"/>
      <w:szCs w:val="24"/>
      <w:u w:color="000000"/>
    </w:rPr>
  </w:style>
  <w:style w:type="numbering" w:customStyle="1" w:styleId="Style5import">
    <w:name w:val="Style 5 importé"/>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0922098f@ac-versailles.f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3214</Words>
  <Characters>17683</Characters>
  <Application>Microsoft Macintosh Word</Application>
  <DocSecurity>0</DocSecurity>
  <Lines>147</Lines>
  <Paragraphs>41</Paragraphs>
  <ScaleCrop>false</ScaleCrop>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Directeur Primaire Rotonde</cp:lastModifiedBy>
  <cp:revision>2</cp:revision>
  <dcterms:created xsi:type="dcterms:W3CDTF">2017-12-07T13:04:00Z</dcterms:created>
  <dcterms:modified xsi:type="dcterms:W3CDTF">2017-12-07T13:04:00Z</dcterms:modified>
</cp:coreProperties>
</file>