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2" w:rsidRDefault="003737E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75pt;margin-top:-12.95pt;width:362.65pt;height:482.9pt;z-index:251659264;mso-wrap-distance-left:9.05pt;mso-wrap-distance-right:9.05pt" strokeweight=".5pt">
            <v:fill color2="black"/>
            <v:textbox inset="7.45pt,3.85pt,7.45pt,3.85pt">
              <w:txbxContent>
                <w:p w:rsidR="009C404D" w:rsidRDefault="009C404D" w:rsidP="009C404D">
                  <w:pPr>
                    <w:pStyle w:val="En-tte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2925" cy="95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04D" w:rsidRDefault="009C404D" w:rsidP="009C404D"/>
                <w:p w:rsidR="009C404D" w:rsidRDefault="009C404D" w:rsidP="009C404D">
                  <w:pPr>
                    <w:pStyle w:val="Titre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PIECES A FOURNIR IMPERATIVEMENT POUR COMMENCER L’ACTIVITE</w:t>
                  </w:r>
                </w:p>
                <w:p w:rsidR="009C404D" w:rsidRDefault="009C404D" w:rsidP="009C404D">
                  <w:pPr>
                    <w:pStyle w:val="Titre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AUCUN DOSSIER INCOMPLET NE SERA ACCEPTE</w:t>
                  </w:r>
                </w:p>
                <w:p w:rsidR="009C404D" w:rsidRDefault="009C404D" w:rsidP="009C404D"/>
                <w:p w:rsidR="009C404D" w:rsidRDefault="009C404D" w:rsidP="009C404D">
                  <w:pPr>
                    <w:pStyle w:val="En-tte"/>
                  </w:pPr>
                </w:p>
                <w:p w:rsidR="009C404D" w:rsidRDefault="009C404D" w:rsidP="009C404D"/>
                <w:p w:rsidR="009C404D" w:rsidRDefault="009C404D" w:rsidP="009C404D">
                  <w:r>
                    <w:t>*20 euros:</w:t>
                  </w:r>
                </w:p>
                <w:p w:rsidR="009C404D" w:rsidRDefault="009C404D" w:rsidP="009C404D"/>
                <w:p w:rsidR="009C404D" w:rsidRDefault="009C404D" w:rsidP="009C404D">
                  <w:pPr>
                    <w:rPr>
                      <w:i/>
                      <w:iCs/>
                    </w:rPr>
                  </w:pPr>
                  <w:r>
                    <w:t xml:space="preserve"> </w:t>
                  </w:r>
                  <w:r>
                    <w:rPr>
                      <w:i/>
                      <w:iCs/>
                    </w:rPr>
                    <w:t>- Soit en chèque libellé à l’ordre de: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l’AS du Collège E.GALOIS</w:t>
                  </w:r>
                  <w:r>
                    <w:rPr>
                      <w:i/>
                      <w:iCs/>
                    </w:rPr>
                    <w:t xml:space="preserve"> en marquant au dos du chèque, le nom, prénom, classe et activité choisie</w:t>
                  </w:r>
                </w:p>
                <w:p w:rsidR="009C404D" w:rsidRDefault="009C404D" w:rsidP="009C404D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                      </w:t>
                  </w:r>
                </w:p>
                <w:p w:rsidR="009C404D" w:rsidRDefault="009C404D" w:rsidP="009C404D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-Soit en espèces dans une enveloppe libellée au nom, prénom et classe de l’élève. </w:t>
                  </w:r>
                </w:p>
                <w:p w:rsidR="009C404D" w:rsidRDefault="009C404D" w:rsidP="009C404D">
                  <w:pPr>
                    <w:rPr>
                      <w:i/>
                      <w:iCs/>
                    </w:rPr>
                  </w:pPr>
                </w:p>
                <w:p w:rsidR="009C404D" w:rsidRDefault="009C404D" w:rsidP="009C404D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-Soit en bon  loisir CAF</w:t>
                  </w:r>
                </w:p>
                <w:p w:rsidR="009C404D" w:rsidRDefault="009C404D" w:rsidP="009C404D"/>
                <w:p w:rsidR="009C404D" w:rsidRDefault="009C404D" w:rsidP="009C404D">
                  <w:r>
                    <w:t>*L’autorisation parentale ci-dessus remplie et signée par les parents</w:t>
                  </w:r>
                </w:p>
                <w:p w:rsidR="009C404D" w:rsidRDefault="009C404D" w:rsidP="009C404D"/>
                <w:p w:rsidR="009C404D" w:rsidRDefault="009C404D" w:rsidP="009C404D"/>
                <w:p w:rsidR="009C404D" w:rsidRDefault="009C404D" w:rsidP="009C404D">
                  <w:r>
                    <w:t>*Le certificat médical ci-joint au dos de la feuille rempli et signé par le médecin</w:t>
                  </w:r>
                </w:p>
                <w:p w:rsidR="009C404D" w:rsidRDefault="009C404D" w:rsidP="009C404D">
                  <w:pPr>
                    <w:rPr>
                      <w:sz w:val="28"/>
                    </w:rPr>
                  </w:pPr>
                </w:p>
                <w:p w:rsidR="009C404D" w:rsidRDefault="009C404D" w:rsidP="009C404D"/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29.5pt;margin-top:-12.95pt;width:362.65pt;height:482.9pt;z-index:251658240;mso-wrap-distance-left:9.05pt;mso-wrap-distance-right:9.05pt" strokeweight=".5pt">
            <v:fill color2="black"/>
            <v:textbox inset="7.45pt,3.85pt,7.45pt,3.85pt">
              <w:txbxContent>
                <w:p w:rsidR="009C404D" w:rsidRDefault="009C404D" w:rsidP="009C404D">
                  <w:pPr>
                    <w:pStyle w:val="Titre"/>
                    <w:jc w:val="left"/>
                  </w:pPr>
                </w:p>
                <w:p w:rsidR="009C404D" w:rsidRDefault="00430409" w:rsidP="009C404D">
                  <w:pPr>
                    <w:pStyle w:val="Titr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AUTORISATION PARENTALE </w:t>
                  </w:r>
                  <w:r>
                    <w:rPr>
                      <w:sz w:val="32"/>
                      <w:szCs w:val="32"/>
                    </w:rPr>
                    <w:t>2017-2018</w:t>
                  </w:r>
                </w:p>
                <w:p w:rsidR="009C404D" w:rsidRDefault="009C404D" w:rsidP="009C404D">
                  <w:pPr>
                    <w:pStyle w:val="En-tte"/>
                  </w:pP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Je soussigné ……………………………………………………………….. père, mère, tuteur, représentant légal(1), autorise </w:t>
                  </w: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mon enfant ……………………………………………………</w:t>
                  </w: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élève de la classe de……………….né(e) le …………………………….</w:t>
                  </w: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à participer à l’activité(2) …………………………………………………..</w:t>
                  </w: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proposée par l’association sportive du collège E.GALOIS de Sarcelles pour l’année scolaire 2013-2014 et autorise le professeur responsable ou l’accompagnateur à faire pratiquer en cas d’urgence une intervention médicale ou chirurgicale en cas de nécessité.</w:t>
                  </w: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(1)Rayer la mention inutile </w:t>
                  </w:r>
                </w:p>
                <w:p w:rsidR="009C404D" w:rsidRDefault="009C404D" w:rsidP="009C404D">
                  <w:pPr>
                    <w:pStyle w:val="En-tte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(2)Ecrire en toutes lettres le nom de</w:t>
                  </w:r>
                  <w:r>
                    <w:rPr>
                      <w:i/>
                      <w:iCs/>
                    </w:rPr>
                    <w:t xml:space="preserve"> l’activité</w:t>
                  </w:r>
                </w:p>
                <w:p w:rsidR="009C404D" w:rsidRDefault="009C404D" w:rsidP="009C404D">
                  <w:pPr>
                    <w:pStyle w:val="En-tte"/>
                  </w:pPr>
                </w:p>
                <w:p w:rsidR="009C404D" w:rsidRDefault="009C404D" w:rsidP="009C404D">
                  <w:pPr>
                    <w:pStyle w:val="En-tte"/>
                  </w:pPr>
                </w:p>
                <w:p w:rsidR="009C404D" w:rsidRDefault="009C404D" w:rsidP="009C404D">
                  <w:pPr>
                    <w:pStyle w:val="En-tte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N°s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de téléphone ou l’on peut vous joindre de façon certaine le mercredi après-midi</w:t>
                  </w: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Fixe:……………………………………….</w:t>
                  </w:r>
                </w:p>
                <w:p w:rsidR="009C404D" w:rsidRDefault="009C404D" w:rsidP="009C404D">
                  <w:pPr>
                    <w:pStyle w:val="En-tte"/>
                    <w:rPr>
                      <w:b/>
                      <w:bCs/>
                    </w:rPr>
                  </w:pPr>
                </w:p>
                <w:p w:rsidR="009C404D" w:rsidRDefault="009C404D" w:rsidP="009C404D">
                  <w:pPr>
                    <w:pStyle w:val="En-tte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Portable:……………………………………</w:t>
                  </w:r>
                </w:p>
                <w:p w:rsidR="009C404D" w:rsidRDefault="009C404D" w:rsidP="009C404D">
                  <w:pPr>
                    <w:pStyle w:val="En-tte"/>
                  </w:pPr>
                </w:p>
                <w:p w:rsidR="009C404D" w:rsidRDefault="009C404D" w:rsidP="009C404D">
                  <w:pPr>
                    <w:pStyle w:val="En-tte"/>
                  </w:pPr>
                </w:p>
                <w:p w:rsidR="009C404D" w:rsidRDefault="009C404D" w:rsidP="009C404D">
                  <w:pPr>
                    <w:pStyle w:val="En-t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Fait à SARCELLES, le………………………………………………..</w:t>
                  </w:r>
                </w:p>
                <w:p w:rsidR="009C404D" w:rsidRDefault="009C404D" w:rsidP="009C404D">
                  <w:pPr>
                    <w:pStyle w:val="En-tte"/>
                    <w:jc w:val="center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  <w:ind w:left="424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Signature des parents :</w:t>
                  </w:r>
                </w:p>
                <w:p w:rsidR="009C404D" w:rsidRDefault="009C404D" w:rsidP="009C404D">
                  <w:pPr>
                    <w:pStyle w:val="En-tte"/>
                    <w:jc w:val="right"/>
                    <w:rPr>
                      <w:sz w:val="22"/>
                      <w:szCs w:val="22"/>
                    </w:rPr>
                  </w:pPr>
                </w:p>
                <w:p w:rsidR="009C404D" w:rsidRDefault="009C404D" w:rsidP="009C404D">
                  <w:pPr>
                    <w:pStyle w:val="En-tte"/>
                  </w:pPr>
                </w:p>
                <w:p w:rsidR="009C404D" w:rsidRDefault="009C404D" w:rsidP="009C404D">
                  <w:pPr>
                    <w:rPr>
                      <w:sz w:val="28"/>
                    </w:rPr>
                  </w:pPr>
                </w:p>
                <w:p w:rsidR="009C404D" w:rsidRDefault="009C404D" w:rsidP="009C404D"/>
              </w:txbxContent>
            </v:textbox>
          </v:shape>
        </w:pict>
      </w:r>
    </w:p>
    <w:sectPr w:rsidR="00B817D2" w:rsidSect="009C40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FA" w:rsidRDefault="00D04EFA" w:rsidP="009C404D">
      <w:pPr>
        <w:spacing w:after="0" w:line="240" w:lineRule="auto"/>
      </w:pPr>
      <w:r>
        <w:separator/>
      </w:r>
    </w:p>
  </w:endnote>
  <w:endnote w:type="continuationSeparator" w:id="0">
    <w:p w:rsidR="00D04EFA" w:rsidRDefault="00D04EFA" w:rsidP="009C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FA" w:rsidRDefault="00D04EFA" w:rsidP="009C404D">
      <w:pPr>
        <w:spacing w:after="0" w:line="240" w:lineRule="auto"/>
      </w:pPr>
      <w:r>
        <w:separator/>
      </w:r>
    </w:p>
  </w:footnote>
  <w:footnote w:type="continuationSeparator" w:id="0">
    <w:p w:rsidR="00D04EFA" w:rsidRDefault="00D04EFA" w:rsidP="009C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4D" w:rsidRDefault="009C404D" w:rsidP="009C404D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Collège E.GALOIS-13 rue Jean GIRAUDOUX-95200 SARCELLES</w:t>
    </w:r>
  </w:p>
  <w:p w:rsidR="009C404D" w:rsidRDefault="009C40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4D"/>
    <w:rsid w:val="002605F1"/>
    <w:rsid w:val="003737E3"/>
    <w:rsid w:val="00430409"/>
    <w:rsid w:val="009652AA"/>
    <w:rsid w:val="009C404D"/>
    <w:rsid w:val="00B817D2"/>
    <w:rsid w:val="00C1043E"/>
    <w:rsid w:val="00D042BA"/>
    <w:rsid w:val="00D04EFA"/>
    <w:rsid w:val="00E4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D2"/>
  </w:style>
  <w:style w:type="paragraph" w:styleId="Titre1">
    <w:name w:val="heading 1"/>
    <w:basedOn w:val="Normal"/>
    <w:next w:val="Normal"/>
    <w:link w:val="Titre1Car"/>
    <w:qFormat/>
    <w:rsid w:val="009C404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C4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9C4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9C40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TitreCar">
    <w:name w:val="Titre Car"/>
    <w:basedOn w:val="Policepardfaut"/>
    <w:link w:val="Titre"/>
    <w:rsid w:val="009C40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9C404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04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9C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5</cp:revision>
  <dcterms:created xsi:type="dcterms:W3CDTF">2015-08-30T15:17:00Z</dcterms:created>
  <dcterms:modified xsi:type="dcterms:W3CDTF">2017-08-31T17:23:00Z</dcterms:modified>
</cp:coreProperties>
</file>